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EEDCB1" w14:textId="437F8831" w:rsidR="00A35A6E" w:rsidRPr="007C2556" w:rsidRDefault="00A90CDE" w:rsidP="00857C2B">
      <w:pPr>
        <w:rPr>
          <w:rFonts w:ascii="Times New Roman" w:hAnsi="Times New Roman"/>
          <w:sz w:val="20"/>
        </w:rPr>
      </w:pPr>
      <w:r w:rsidRPr="007C2556">
        <w:rPr>
          <w:rFonts w:ascii="Times New Roman" w:hAnsi="Times New Roman"/>
          <w:noProof/>
          <w:spacing w:val="22"/>
        </w:rPr>
        <w:drawing>
          <wp:anchor distT="0" distB="0" distL="114300" distR="114300" simplePos="0" relativeHeight="251662336" behindDoc="1" locked="0" layoutInCell="1" allowOverlap="1" wp14:anchorId="1C1F1ACB" wp14:editId="0E989E24">
            <wp:simplePos x="0" y="0"/>
            <wp:positionH relativeFrom="column">
              <wp:posOffset>2324100</wp:posOffset>
            </wp:positionH>
            <wp:positionV relativeFrom="paragraph">
              <wp:posOffset>-367665</wp:posOffset>
            </wp:positionV>
            <wp:extent cx="1176324" cy="914394"/>
            <wp:effectExtent l="0" t="0" r="0"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tyseal-transparen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76324" cy="914394"/>
                    </a:xfrm>
                    <a:prstGeom prst="rect">
                      <a:avLst/>
                    </a:prstGeom>
                  </pic:spPr>
                </pic:pic>
              </a:graphicData>
            </a:graphic>
          </wp:anchor>
        </w:drawing>
      </w:r>
    </w:p>
    <w:p w14:paraId="5A45D533" w14:textId="77777777" w:rsidR="002B3403" w:rsidRPr="007C2556" w:rsidRDefault="002B3403" w:rsidP="00E95B08">
      <w:pPr>
        <w:jc w:val="center"/>
        <w:rPr>
          <w:rFonts w:ascii="Times New Roman" w:hAnsi="Times New Roman"/>
          <w:sz w:val="20"/>
        </w:rPr>
      </w:pPr>
    </w:p>
    <w:p w14:paraId="0AFCE0E0" w14:textId="70790AA4" w:rsidR="00857C2B" w:rsidRPr="007C2556" w:rsidRDefault="00857C2B" w:rsidP="00E95B08">
      <w:pPr>
        <w:jc w:val="center"/>
        <w:rPr>
          <w:rFonts w:ascii="Times New Roman" w:hAnsi="Times New Roman"/>
          <w:sz w:val="20"/>
        </w:rPr>
      </w:pPr>
    </w:p>
    <w:p w14:paraId="444210D2" w14:textId="48A9882A" w:rsidR="00857C2B" w:rsidRPr="007C2556" w:rsidRDefault="00857C2B" w:rsidP="00A90CDE">
      <w:pPr>
        <w:pStyle w:val="Title"/>
        <w:rPr>
          <w:rFonts w:ascii="Times New Roman" w:hAnsi="Times New Roman"/>
          <w:spacing w:val="22"/>
          <w:sz w:val="24"/>
        </w:rPr>
      </w:pPr>
    </w:p>
    <w:p w14:paraId="358C329D" w14:textId="676B7173" w:rsidR="00857C2B" w:rsidRPr="007C2556" w:rsidRDefault="00857C2B" w:rsidP="00857C2B">
      <w:pPr>
        <w:pStyle w:val="Title"/>
        <w:jc w:val="left"/>
        <w:rPr>
          <w:rFonts w:ascii="Times New Roman" w:hAnsi="Times New Roman"/>
          <w:spacing w:val="22"/>
          <w:sz w:val="32"/>
          <w:szCs w:val="32"/>
        </w:rPr>
      </w:pPr>
      <w:r w:rsidRPr="007C2556">
        <w:rPr>
          <w:rFonts w:ascii="Times New Roman" w:hAnsi="Times New Roman"/>
          <w:spacing w:val="22"/>
        </w:rPr>
        <w:t xml:space="preserve">          </w:t>
      </w:r>
      <w:r w:rsidRPr="007C2556">
        <w:rPr>
          <w:rFonts w:ascii="Times New Roman" w:hAnsi="Times New Roman"/>
          <w:spacing w:val="22"/>
        </w:rPr>
        <w:tab/>
        <w:t xml:space="preserve">   </w:t>
      </w:r>
      <w:r w:rsidRPr="007C2556">
        <w:rPr>
          <w:rFonts w:ascii="Times New Roman" w:hAnsi="Times New Roman"/>
          <w:spacing w:val="22"/>
        </w:rPr>
        <w:tab/>
      </w:r>
      <w:r w:rsidRPr="007C2556">
        <w:rPr>
          <w:rFonts w:ascii="Times New Roman" w:hAnsi="Times New Roman"/>
          <w:spacing w:val="22"/>
        </w:rPr>
        <w:tab/>
        <w:t xml:space="preserve">    </w:t>
      </w:r>
      <w:r w:rsidRPr="007C2556">
        <w:rPr>
          <w:rFonts w:ascii="Times New Roman" w:hAnsi="Times New Roman"/>
          <w:spacing w:val="22"/>
          <w:sz w:val="32"/>
          <w:szCs w:val="32"/>
        </w:rPr>
        <w:t>City of Fitchburg</w:t>
      </w:r>
    </w:p>
    <w:p w14:paraId="5E7E8135" w14:textId="20410585" w:rsidR="00857C2B" w:rsidRPr="007C2556" w:rsidRDefault="00857C2B" w:rsidP="00857C2B">
      <w:pPr>
        <w:pStyle w:val="Title"/>
        <w:jc w:val="left"/>
        <w:rPr>
          <w:rFonts w:ascii="Times New Roman" w:hAnsi="Times New Roman"/>
          <w:spacing w:val="22"/>
          <w:sz w:val="32"/>
          <w:szCs w:val="32"/>
        </w:rPr>
      </w:pPr>
      <w:r w:rsidRPr="007C2556">
        <w:rPr>
          <w:rFonts w:ascii="Times New Roman" w:hAnsi="Times New Roman"/>
          <w:spacing w:val="22"/>
          <w:sz w:val="32"/>
          <w:szCs w:val="32"/>
        </w:rPr>
        <w:t xml:space="preserve">                   </w:t>
      </w:r>
      <w:r w:rsidRPr="007C2556">
        <w:rPr>
          <w:rFonts w:ascii="Times New Roman" w:hAnsi="Times New Roman"/>
          <w:spacing w:val="22"/>
          <w:sz w:val="32"/>
          <w:szCs w:val="32"/>
        </w:rPr>
        <w:tab/>
        <w:t xml:space="preserve">         Massachusetts 01420</w:t>
      </w:r>
    </w:p>
    <w:p w14:paraId="362FB5BB" w14:textId="77777777" w:rsidR="00857C2B" w:rsidRPr="007C2556" w:rsidRDefault="00857C2B" w:rsidP="00857C2B">
      <w:pPr>
        <w:pStyle w:val="Title"/>
        <w:rPr>
          <w:rFonts w:ascii="Times New Roman" w:hAnsi="Times New Roman"/>
          <w:spacing w:val="22"/>
          <w:sz w:val="22"/>
          <w:szCs w:val="32"/>
        </w:rPr>
      </w:pPr>
    </w:p>
    <w:p w14:paraId="5F5B9ADA" w14:textId="78E86DA5" w:rsidR="00857C2B" w:rsidRPr="007C2556" w:rsidRDefault="00857C2B" w:rsidP="00857C2B">
      <w:pPr>
        <w:pStyle w:val="Title"/>
        <w:ind w:firstLine="720"/>
        <w:jc w:val="left"/>
        <w:rPr>
          <w:rFonts w:ascii="Times New Roman" w:hAnsi="Times New Roman"/>
          <w:spacing w:val="22"/>
          <w:sz w:val="28"/>
          <w:szCs w:val="28"/>
        </w:rPr>
      </w:pPr>
      <w:r w:rsidRPr="007C2556">
        <w:rPr>
          <w:rFonts w:ascii="Times New Roman" w:hAnsi="Times New Roman"/>
          <w:b w:val="0"/>
          <w:noProof/>
          <w:spacing w:val="20"/>
          <w:sz w:val="24"/>
        </w:rPr>
        <mc:AlternateContent>
          <mc:Choice Requires="wps">
            <w:drawing>
              <wp:anchor distT="0" distB="0" distL="114300" distR="114300" simplePos="0" relativeHeight="251660288" behindDoc="0" locked="0" layoutInCell="0" allowOverlap="1" wp14:anchorId="474BA836" wp14:editId="688C8749">
                <wp:simplePos x="0" y="0"/>
                <wp:positionH relativeFrom="column">
                  <wp:posOffset>1828800</wp:posOffset>
                </wp:positionH>
                <wp:positionV relativeFrom="paragraph">
                  <wp:posOffset>236220</wp:posOffset>
                </wp:positionV>
                <wp:extent cx="2011680" cy="1038225"/>
                <wp:effectExtent l="0" t="0" r="0" b="254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1680" cy="1038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949185" w14:textId="77777777" w:rsidR="003146A4" w:rsidRPr="00857C2B" w:rsidRDefault="003146A4" w:rsidP="00857C2B">
                            <w:pPr>
                              <w:pStyle w:val="Heading3"/>
                              <w:jc w:val="center"/>
                              <w:rPr>
                                <w:rFonts w:ascii="Times New Roman" w:hAnsi="Times New Roman" w:cs="Times New Roman"/>
                                <w:b/>
                                <w:color w:val="auto"/>
                              </w:rPr>
                            </w:pPr>
                            <w:r w:rsidRPr="00857C2B">
                              <w:rPr>
                                <w:rFonts w:ascii="Times New Roman" w:hAnsi="Times New Roman" w:cs="Times New Roman"/>
                                <w:b/>
                                <w:color w:val="auto"/>
                              </w:rPr>
                              <w:t>President</w:t>
                            </w:r>
                          </w:p>
                          <w:p w14:paraId="3F9F8916" w14:textId="77777777" w:rsidR="003146A4" w:rsidRPr="00857C2B" w:rsidRDefault="003146A4" w:rsidP="00857C2B">
                            <w:pPr>
                              <w:jc w:val="center"/>
                              <w:rPr>
                                <w:rFonts w:ascii="Times New Roman" w:hAnsi="Times New Roman"/>
                                <w:b/>
                              </w:rPr>
                            </w:pPr>
                            <w:r w:rsidRPr="00857C2B">
                              <w:rPr>
                                <w:rFonts w:ascii="Times New Roman" w:hAnsi="Times New Roman"/>
                                <w:b/>
                              </w:rPr>
                              <w:t>Anthony M. Zarrella</w:t>
                            </w:r>
                          </w:p>
                          <w:p w14:paraId="665AEECD" w14:textId="77777777" w:rsidR="003146A4" w:rsidRPr="00857C2B" w:rsidRDefault="003146A4" w:rsidP="00857C2B">
                            <w:pPr>
                              <w:rPr>
                                <w:rFonts w:ascii="Times New Roman" w:hAnsi="Times New Roman"/>
                                <w:b/>
                              </w:rPr>
                            </w:pPr>
                          </w:p>
                          <w:p w14:paraId="49881832" w14:textId="77777777" w:rsidR="003146A4" w:rsidRPr="00857C2B" w:rsidRDefault="003146A4" w:rsidP="00857C2B">
                            <w:pPr>
                              <w:pStyle w:val="Heading3"/>
                              <w:jc w:val="center"/>
                              <w:rPr>
                                <w:rFonts w:ascii="Times New Roman" w:hAnsi="Times New Roman" w:cs="Times New Roman"/>
                                <w:b/>
                                <w:color w:val="auto"/>
                              </w:rPr>
                            </w:pPr>
                            <w:r w:rsidRPr="00857C2B">
                              <w:rPr>
                                <w:rFonts w:ascii="Times New Roman" w:hAnsi="Times New Roman" w:cs="Times New Roman"/>
                                <w:b/>
                                <w:color w:val="auto"/>
                              </w:rPr>
                              <w:t>Vice President</w:t>
                            </w:r>
                          </w:p>
                          <w:p w14:paraId="05151B52" w14:textId="531FA295" w:rsidR="003146A4" w:rsidRPr="00857C2B" w:rsidRDefault="003146A4" w:rsidP="00857C2B">
                            <w:pPr>
                              <w:jc w:val="center"/>
                              <w:rPr>
                                <w:rFonts w:ascii="Times New Roman" w:hAnsi="Times New Roman"/>
                                <w:b/>
                              </w:rPr>
                            </w:pPr>
                            <w:r>
                              <w:rPr>
                                <w:rFonts w:ascii="Times New Roman" w:hAnsi="Times New Roman"/>
                                <w:b/>
                              </w:rPr>
                              <w:t>Andrew J. Van Hazinga</w:t>
                            </w:r>
                          </w:p>
                          <w:p w14:paraId="15C5D483" w14:textId="77777777" w:rsidR="003146A4" w:rsidRPr="00857C2B" w:rsidRDefault="003146A4" w:rsidP="00857C2B">
                            <w:pPr>
                              <w:pStyle w:val="Heading5"/>
                              <w:jc w:val="center"/>
                              <w:rPr>
                                <w:rFonts w:ascii="Times New Roman" w:hAnsi="Times New Roman" w:cs="Times New Roman"/>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4BA836" id="_x0000_t202" coordsize="21600,21600" o:spt="202" path="m,l,21600r21600,l21600,xe">
                <v:stroke joinstyle="miter"/>
                <v:path gradientshapeok="t" o:connecttype="rect"/>
              </v:shapetype>
              <v:shape id="Text Box 5" o:spid="_x0000_s1026" type="#_x0000_t202" style="position:absolute;left:0;text-align:left;margin-left:2in;margin-top:18.6pt;width:158.4pt;height:81.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" o:allowincell="f" stroked="f">
                <v:textbox>
                  <w:txbxContent>
                    <w:p w14:paraId="55949185" w14:textId="77777777" w:rsidR="003146A4" w:rsidRPr="00857C2B" w:rsidRDefault="003146A4" w:rsidP="00857C2B">
                      <w:pPr>
                        <w:pStyle w:val="Heading3"/>
                        <w:jc w:val="center"/>
                        <w:rPr>
                          <w:rFonts w:ascii="Times New Roman" w:hAnsi="Times New Roman" w:cs="Times New Roman"/>
                          <w:b/>
                          <w:color w:val="auto"/>
                        </w:rPr>
                      </w:pPr>
                      <w:r w:rsidRPr="00857C2B">
                        <w:rPr>
                          <w:rFonts w:ascii="Times New Roman" w:hAnsi="Times New Roman" w:cs="Times New Roman"/>
                          <w:b/>
                          <w:color w:val="auto"/>
                        </w:rPr>
                        <w:t>President</w:t>
                      </w:r>
                    </w:p>
                    <w:p w14:paraId="3F9F8916" w14:textId="77777777" w:rsidR="003146A4" w:rsidRPr="00857C2B" w:rsidRDefault="003146A4" w:rsidP="00857C2B">
                      <w:pPr>
                        <w:jc w:val="center"/>
                        <w:rPr>
                          <w:rFonts w:ascii="Times New Roman" w:hAnsi="Times New Roman"/>
                          <w:b/>
                        </w:rPr>
                      </w:pPr>
                      <w:r w:rsidRPr="00857C2B">
                        <w:rPr>
                          <w:rFonts w:ascii="Times New Roman" w:hAnsi="Times New Roman"/>
                          <w:b/>
                        </w:rPr>
                        <w:t>Anthony M. Zarrella</w:t>
                      </w:r>
                    </w:p>
                    <w:p w14:paraId="665AEECD" w14:textId="77777777" w:rsidR="003146A4" w:rsidRPr="00857C2B" w:rsidRDefault="003146A4" w:rsidP="00857C2B">
                      <w:pPr>
                        <w:rPr>
                          <w:rFonts w:ascii="Times New Roman" w:hAnsi="Times New Roman"/>
                          <w:b/>
                        </w:rPr>
                      </w:pPr>
                    </w:p>
                    <w:p w14:paraId="49881832" w14:textId="77777777" w:rsidR="003146A4" w:rsidRPr="00857C2B" w:rsidRDefault="003146A4" w:rsidP="00857C2B">
                      <w:pPr>
                        <w:pStyle w:val="Heading3"/>
                        <w:jc w:val="center"/>
                        <w:rPr>
                          <w:rFonts w:ascii="Times New Roman" w:hAnsi="Times New Roman" w:cs="Times New Roman"/>
                          <w:b/>
                          <w:color w:val="auto"/>
                        </w:rPr>
                      </w:pPr>
                      <w:r w:rsidRPr="00857C2B">
                        <w:rPr>
                          <w:rFonts w:ascii="Times New Roman" w:hAnsi="Times New Roman" w:cs="Times New Roman"/>
                          <w:b/>
                          <w:color w:val="auto"/>
                        </w:rPr>
                        <w:t>Vice President</w:t>
                      </w:r>
                    </w:p>
                    <w:p w14:paraId="05151B52" w14:textId="531FA295" w:rsidR="003146A4" w:rsidRPr="00857C2B" w:rsidRDefault="003146A4" w:rsidP="00857C2B">
                      <w:pPr>
                        <w:jc w:val="center"/>
                        <w:rPr>
                          <w:rFonts w:ascii="Times New Roman" w:hAnsi="Times New Roman"/>
                          <w:b/>
                        </w:rPr>
                      </w:pPr>
                      <w:r>
                        <w:rPr>
                          <w:rFonts w:ascii="Times New Roman" w:hAnsi="Times New Roman"/>
                          <w:b/>
                        </w:rPr>
                        <w:t>Andrew J. Van Hazinga</w:t>
                      </w:r>
                    </w:p>
                    <w:p w14:paraId="15C5D483" w14:textId="77777777" w:rsidR="003146A4" w:rsidRPr="00857C2B" w:rsidRDefault="003146A4" w:rsidP="00857C2B">
                      <w:pPr>
                        <w:pStyle w:val="Heading5"/>
                        <w:jc w:val="center"/>
                        <w:rPr>
                          <w:rFonts w:ascii="Times New Roman" w:hAnsi="Times New Roman" w:cs="Times New Roman"/>
                          <w:b/>
                        </w:rPr>
                      </w:pPr>
                    </w:p>
                  </w:txbxContent>
                </v:textbox>
              </v:shape>
            </w:pict>
          </mc:Fallback>
        </mc:AlternateContent>
      </w:r>
      <w:r w:rsidRPr="007C2556">
        <w:rPr>
          <w:rFonts w:ascii="Times New Roman" w:hAnsi="Times New Roman"/>
          <w:spacing w:val="22"/>
          <w:sz w:val="32"/>
        </w:rPr>
        <w:t xml:space="preserve">                   </w:t>
      </w:r>
      <w:r w:rsidRPr="007C2556">
        <w:rPr>
          <w:rFonts w:ascii="Times New Roman" w:hAnsi="Times New Roman"/>
          <w:spacing w:val="22"/>
          <w:sz w:val="32"/>
        </w:rPr>
        <w:tab/>
      </w:r>
      <w:r w:rsidRPr="007C2556">
        <w:rPr>
          <w:rFonts w:ascii="Times New Roman" w:hAnsi="Times New Roman"/>
          <w:spacing w:val="22"/>
          <w:sz w:val="32"/>
        </w:rPr>
        <w:tab/>
      </w:r>
      <w:r w:rsidRPr="007C2556">
        <w:rPr>
          <w:rFonts w:ascii="Times New Roman" w:hAnsi="Times New Roman"/>
          <w:spacing w:val="22"/>
          <w:sz w:val="28"/>
          <w:szCs w:val="28"/>
        </w:rPr>
        <w:t>CITY COUNCIL</w:t>
      </w:r>
    </w:p>
    <w:p w14:paraId="4410DB2C" w14:textId="2CDA4FDF" w:rsidR="002B3403" w:rsidRPr="007C2556" w:rsidRDefault="00647388" w:rsidP="00857C2B">
      <w:pPr>
        <w:jc w:val="center"/>
        <w:rPr>
          <w:rFonts w:ascii="Times New Roman" w:hAnsi="Times New Roman"/>
          <w:sz w:val="20"/>
        </w:rPr>
      </w:pPr>
      <w:r w:rsidRPr="007C2556">
        <w:rPr>
          <w:rFonts w:ascii="Times New Roman" w:hAnsi="Times New Roman"/>
          <w:b/>
          <w:noProof/>
          <w:spacing w:val="20"/>
          <w:sz w:val="24"/>
        </w:rPr>
        <mc:AlternateContent>
          <mc:Choice Requires="wps">
            <w:drawing>
              <wp:anchor distT="0" distB="0" distL="114300" distR="114300" simplePos="0" relativeHeight="251661312" behindDoc="0" locked="0" layoutInCell="0" allowOverlap="1" wp14:anchorId="3C810AB1" wp14:editId="1D8C3166">
                <wp:simplePos x="0" y="0"/>
                <wp:positionH relativeFrom="column">
                  <wp:posOffset>4314825</wp:posOffset>
                </wp:positionH>
                <wp:positionV relativeFrom="paragraph">
                  <wp:posOffset>6984</wp:posOffset>
                </wp:positionV>
                <wp:extent cx="2468880" cy="1323975"/>
                <wp:effectExtent l="0" t="0" r="762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1323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EDA23E" w14:textId="77777777" w:rsidR="003146A4" w:rsidRPr="00857C2B" w:rsidRDefault="003146A4" w:rsidP="00857C2B">
                            <w:pPr>
                              <w:pStyle w:val="Heading3"/>
                              <w:rPr>
                                <w:rFonts w:ascii="Times New Roman" w:hAnsi="Times New Roman" w:cs="Times New Roman"/>
                                <w:b/>
                                <w:color w:val="auto"/>
                              </w:rPr>
                            </w:pPr>
                            <w:r w:rsidRPr="00857C2B">
                              <w:rPr>
                                <w:rFonts w:ascii="Times New Roman" w:hAnsi="Times New Roman" w:cs="Times New Roman"/>
                                <w:b/>
                              </w:rPr>
                              <w:t xml:space="preserve">         </w:t>
                            </w:r>
                            <w:r w:rsidRPr="00857C2B">
                              <w:rPr>
                                <w:rFonts w:ascii="Times New Roman" w:hAnsi="Times New Roman" w:cs="Times New Roman"/>
                                <w:b/>
                                <w:color w:val="auto"/>
                              </w:rPr>
                              <w:t>Ward Councillors</w:t>
                            </w:r>
                          </w:p>
                          <w:p w14:paraId="4175CF3C" w14:textId="77777777" w:rsidR="003146A4" w:rsidRPr="00857C2B" w:rsidRDefault="003146A4" w:rsidP="00857C2B">
                            <w:pPr>
                              <w:rPr>
                                <w:rFonts w:ascii="Times New Roman" w:hAnsi="Times New Roman"/>
                                <w:b/>
                              </w:rPr>
                            </w:pPr>
                            <w:r w:rsidRPr="00857C2B">
                              <w:rPr>
                                <w:rFonts w:ascii="Times New Roman" w:hAnsi="Times New Roman"/>
                                <w:b/>
                                <w:sz w:val="24"/>
                              </w:rPr>
                              <w:t xml:space="preserve">   </w:t>
                            </w:r>
                            <w:r w:rsidRPr="00857C2B">
                              <w:rPr>
                                <w:rFonts w:ascii="Times New Roman" w:hAnsi="Times New Roman"/>
                                <w:b/>
                              </w:rPr>
                              <w:t>Ward 1 – Bernard J. Schultz III</w:t>
                            </w:r>
                          </w:p>
                          <w:p w14:paraId="5F9BF8CD" w14:textId="77777777" w:rsidR="003146A4" w:rsidRPr="00857C2B" w:rsidRDefault="003146A4" w:rsidP="00857C2B">
                            <w:pPr>
                              <w:rPr>
                                <w:rFonts w:ascii="Times New Roman" w:hAnsi="Times New Roman"/>
                                <w:b/>
                              </w:rPr>
                            </w:pPr>
                            <w:r w:rsidRPr="00857C2B">
                              <w:rPr>
                                <w:rFonts w:ascii="Times New Roman" w:hAnsi="Times New Roman"/>
                                <w:b/>
                              </w:rPr>
                              <w:t xml:space="preserve">   Ward 2 – Paul R. Beauchemin</w:t>
                            </w:r>
                          </w:p>
                          <w:p w14:paraId="7DA4BFAA" w14:textId="77777777" w:rsidR="003146A4" w:rsidRPr="00857C2B" w:rsidRDefault="003146A4" w:rsidP="00857C2B">
                            <w:pPr>
                              <w:rPr>
                                <w:rFonts w:ascii="Times New Roman" w:hAnsi="Times New Roman"/>
                                <w:b/>
                              </w:rPr>
                            </w:pPr>
                            <w:r w:rsidRPr="00857C2B">
                              <w:rPr>
                                <w:rFonts w:ascii="Times New Roman" w:hAnsi="Times New Roman"/>
                                <w:b/>
                              </w:rPr>
                              <w:t xml:space="preserve">   Ward 3 – Andrew J. Couture</w:t>
                            </w:r>
                          </w:p>
                          <w:p w14:paraId="3459CBE1" w14:textId="77777777" w:rsidR="003146A4" w:rsidRPr="00857C2B" w:rsidRDefault="003146A4" w:rsidP="00857C2B">
                            <w:pPr>
                              <w:rPr>
                                <w:rFonts w:ascii="Times New Roman" w:hAnsi="Times New Roman"/>
                                <w:b/>
                              </w:rPr>
                            </w:pPr>
                            <w:r w:rsidRPr="00857C2B">
                              <w:rPr>
                                <w:rFonts w:ascii="Times New Roman" w:hAnsi="Times New Roman"/>
                                <w:b/>
                              </w:rPr>
                              <w:t xml:space="preserve">   Ward 4 – Andrew J. Van Hazinga</w:t>
                            </w:r>
                          </w:p>
                          <w:p w14:paraId="73EF3899" w14:textId="77777777" w:rsidR="003146A4" w:rsidRPr="00857C2B" w:rsidRDefault="003146A4" w:rsidP="00857C2B">
                            <w:pPr>
                              <w:rPr>
                                <w:rFonts w:ascii="Times New Roman" w:hAnsi="Times New Roman"/>
                                <w:b/>
                              </w:rPr>
                            </w:pPr>
                            <w:r w:rsidRPr="00857C2B">
                              <w:rPr>
                                <w:rFonts w:ascii="Times New Roman" w:hAnsi="Times New Roman"/>
                                <w:b/>
                              </w:rPr>
                              <w:t xml:space="preserve">   Ward 5 – Marisa R. Fleming</w:t>
                            </w:r>
                          </w:p>
                          <w:p w14:paraId="3B5B38D3" w14:textId="493D79DB" w:rsidR="003146A4" w:rsidRPr="00857C2B" w:rsidRDefault="003146A4" w:rsidP="00857C2B">
                            <w:pPr>
                              <w:rPr>
                                <w:rFonts w:ascii="Times New Roman" w:hAnsi="Times New Roman"/>
                                <w:b/>
                              </w:rPr>
                            </w:pPr>
                            <w:r>
                              <w:rPr>
                                <w:rFonts w:ascii="Times New Roman" w:hAnsi="Times New Roman"/>
                                <w:b/>
                              </w:rPr>
                              <w:t xml:space="preserve">   Ward 6 – Derrick J. Cruz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810AB1" id="Text Box 4" o:spid="_x0000_s1027" type="#_x0000_t202" style="position:absolute;left:0;text-align:left;margin-left:339.75pt;margin-top:.55pt;width:194.4pt;height:10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" o:allowincell="f" stroked="f">
                <v:textbox>
                  <w:txbxContent>
                    <w:p w14:paraId="12EDA23E" w14:textId="77777777" w:rsidR="003146A4" w:rsidRPr="00857C2B" w:rsidRDefault="003146A4" w:rsidP="00857C2B">
                      <w:pPr>
                        <w:pStyle w:val="Heading3"/>
                        <w:rPr>
                          <w:rFonts w:ascii="Times New Roman" w:hAnsi="Times New Roman" w:cs="Times New Roman"/>
                          <w:b/>
                          <w:color w:val="auto"/>
                        </w:rPr>
                      </w:pPr>
                      <w:r w:rsidRPr="00857C2B">
                        <w:rPr>
                          <w:rFonts w:ascii="Times New Roman" w:hAnsi="Times New Roman" w:cs="Times New Roman"/>
                          <w:b/>
                        </w:rPr>
                        <w:t xml:space="preserve">         </w:t>
                      </w:r>
                      <w:r w:rsidRPr="00857C2B">
                        <w:rPr>
                          <w:rFonts w:ascii="Times New Roman" w:hAnsi="Times New Roman" w:cs="Times New Roman"/>
                          <w:b/>
                          <w:color w:val="auto"/>
                        </w:rPr>
                        <w:t>Ward Councillors</w:t>
                      </w:r>
                    </w:p>
                    <w:p w14:paraId="4175CF3C" w14:textId="77777777" w:rsidR="003146A4" w:rsidRPr="00857C2B" w:rsidRDefault="003146A4" w:rsidP="00857C2B">
                      <w:pPr>
                        <w:rPr>
                          <w:rFonts w:ascii="Times New Roman" w:hAnsi="Times New Roman"/>
                          <w:b/>
                        </w:rPr>
                      </w:pPr>
                      <w:r w:rsidRPr="00857C2B">
                        <w:rPr>
                          <w:rFonts w:ascii="Times New Roman" w:hAnsi="Times New Roman"/>
                          <w:b/>
                          <w:sz w:val="24"/>
                        </w:rPr>
                        <w:t xml:space="preserve">   </w:t>
                      </w:r>
                      <w:r w:rsidRPr="00857C2B">
                        <w:rPr>
                          <w:rFonts w:ascii="Times New Roman" w:hAnsi="Times New Roman"/>
                          <w:b/>
                        </w:rPr>
                        <w:t>Ward 1 – Bernard J. Schultz III</w:t>
                      </w:r>
                    </w:p>
                    <w:p w14:paraId="5F9BF8CD" w14:textId="77777777" w:rsidR="003146A4" w:rsidRPr="00857C2B" w:rsidRDefault="003146A4" w:rsidP="00857C2B">
                      <w:pPr>
                        <w:rPr>
                          <w:rFonts w:ascii="Times New Roman" w:hAnsi="Times New Roman"/>
                          <w:b/>
                        </w:rPr>
                      </w:pPr>
                      <w:r w:rsidRPr="00857C2B">
                        <w:rPr>
                          <w:rFonts w:ascii="Times New Roman" w:hAnsi="Times New Roman"/>
                          <w:b/>
                        </w:rPr>
                        <w:t xml:space="preserve">   Ward 2 – Paul R. Beauchemin</w:t>
                      </w:r>
                    </w:p>
                    <w:p w14:paraId="7DA4BFAA" w14:textId="77777777" w:rsidR="003146A4" w:rsidRPr="00857C2B" w:rsidRDefault="003146A4" w:rsidP="00857C2B">
                      <w:pPr>
                        <w:rPr>
                          <w:rFonts w:ascii="Times New Roman" w:hAnsi="Times New Roman"/>
                          <w:b/>
                        </w:rPr>
                      </w:pPr>
                      <w:r w:rsidRPr="00857C2B">
                        <w:rPr>
                          <w:rFonts w:ascii="Times New Roman" w:hAnsi="Times New Roman"/>
                          <w:b/>
                        </w:rPr>
                        <w:t xml:space="preserve">   Ward 3 – Andrew J. Couture</w:t>
                      </w:r>
                    </w:p>
                    <w:p w14:paraId="3459CBE1" w14:textId="77777777" w:rsidR="003146A4" w:rsidRPr="00857C2B" w:rsidRDefault="003146A4" w:rsidP="00857C2B">
                      <w:pPr>
                        <w:rPr>
                          <w:rFonts w:ascii="Times New Roman" w:hAnsi="Times New Roman"/>
                          <w:b/>
                        </w:rPr>
                      </w:pPr>
                      <w:r w:rsidRPr="00857C2B">
                        <w:rPr>
                          <w:rFonts w:ascii="Times New Roman" w:hAnsi="Times New Roman"/>
                          <w:b/>
                        </w:rPr>
                        <w:t xml:space="preserve">   Ward 4 – Andrew J. Van Hazinga</w:t>
                      </w:r>
                    </w:p>
                    <w:p w14:paraId="73EF3899" w14:textId="77777777" w:rsidR="003146A4" w:rsidRPr="00857C2B" w:rsidRDefault="003146A4" w:rsidP="00857C2B">
                      <w:pPr>
                        <w:rPr>
                          <w:rFonts w:ascii="Times New Roman" w:hAnsi="Times New Roman"/>
                          <w:b/>
                        </w:rPr>
                      </w:pPr>
                      <w:r w:rsidRPr="00857C2B">
                        <w:rPr>
                          <w:rFonts w:ascii="Times New Roman" w:hAnsi="Times New Roman"/>
                          <w:b/>
                        </w:rPr>
                        <w:t xml:space="preserve">   Ward 5 – Marisa R. Fleming</w:t>
                      </w:r>
                    </w:p>
                    <w:p w14:paraId="3B5B38D3" w14:textId="493D79DB" w:rsidR="003146A4" w:rsidRPr="00857C2B" w:rsidRDefault="003146A4" w:rsidP="00857C2B">
                      <w:pPr>
                        <w:rPr>
                          <w:rFonts w:ascii="Times New Roman" w:hAnsi="Times New Roman"/>
                          <w:b/>
                        </w:rPr>
                      </w:pPr>
                      <w:r>
                        <w:rPr>
                          <w:rFonts w:ascii="Times New Roman" w:hAnsi="Times New Roman"/>
                          <w:b/>
                        </w:rPr>
                        <w:t xml:space="preserve">   Ward 6 – Derrick J. Cruz</w:t>
                      </w:r>
                    </w:p>
                  </w:txbxContent>
                </v:textbox>
              </v:shape>
            </w:pict>
          </mc:Fallback>
        </mc:AlternateContent>
      </w:r>
      <w:r w:rsidR="00857C2B" w:rsidRPr="007C2556">
        <w:rPr>
          <w:rFonts w:ascii="Times New Roman" w:hAnsi="Times New Roman"/>
          <w:b/>
          <w:noProof/>
          <w:spacing w:val="20"/>
          <w:sz w:val="24"/>
        </w:rPr>
        <mc:AlternateContent>
          <mc:Choice Requires="wps">
            <w:drawing>
              <wp:anchor distT="0" distB="0" distL="114300" distR="114300" simplePos="0" relativeHeight="251659264" behindDoc="0" locked="0" layoutInCell="0" allowOverlap="1" wp14:anchorId="3D83F16E" wp14:editId="7C586BD1">
                <wp:simplePos x="0" y="0"/>
                <wp:positionH relativeFrom="column">
                  <wp:posOffset>-381000</wp:posOffset>
                </wp:positionH>
                <wp:positionV relativeFrom="paragraph">
                  <wp:posOffset>88900</wp:posOffset>
                </wp:positionV>
                <wp:extent cx="2194560" cy="112395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4560" cy="1123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6AED59" w14:textId="77777777" w:rsidR="003146A4" w:rsidRPr="00857C2B" w:rsidRDefault="003146A4" w:rsidP="00857C2B">
                            <w:pPr>
                              <w:pStyle w:val="BodyText"/>
                              <w:jc w:val="center"/>
                              <w:rPr>
                                <w:rFonts w:ascii="Times New Roman" w:hAnsi="Times New Roman"/>
                                <w:b/>
                                <w:sz w:val="24"/>
                              </w:rPr>
                            </w:pPr>
                            <w:r w:rsidRPr="00857C2B">
                              <w:rPr>
                                <w:rFonts w:ascii="Times New Roman" w:hAnsi="Times New Roman"/>
                                <w:b/>
                                <w:sz w:val="24"/>
                              </w:rPr>
                              <w:t>Councillors at Large</w:t>
                            </w:r>
                          </w:p>
                          <w:p w14:paraId="3CF726F3" w14:textId="60348449" w:rsidR="003146A4" w:rsidRDefault="003146A4" w:rsidP="002929A1">
                            <w:pPr>
                              <w:ind w:firstLine="720"/>
                              <w:rPr>
                                <w:rFonts w:ascii="Times New Roman" w:hAnsi="Times New Roman"/>
                                <w:b/>
                              </w:rPr>
                            </w:pPr>
                            <w:r>
                              <w:rPr>
                                <w:rFonts w:ascii="Times New Roman" w:hAnsi="Times New Roman"/>
                                <w:b/>
                              </w:rPr>
                              <w:t xml:space="preserve">     Sally H. Cragin</w:t>
                            </w:r>
                          </w:p>
                          <w:p w14:paraId="6020413A" w14:textId="77777777" w:rsidR="003146A4" w:rsidRPr="00857C2B" w:rsidRDefault="003146A4" w:rsidP="002929A1">
                            <w:pPr>
                              <w:ind w:firstLine="720"/>
                              <w:rPr>
                                <w:rFonts w:ascii="Times New Roman" w:hAnsi="Times New Roman"/>
                                <w:b/>
                              </w:rPr>
                            </w:pPr>
                            <w:r w:rsidRPr="00857C2B">
                              <w:rPr>
                                <w:rFonts w:ascii="Times New Roman" w:hAnsi="Times New Roman"/>
                                <w:b/>
                              </w:rPr>
                              <w:t>Marcus L. DiNatale</w:t>
                            </w:r>
                          </w:p>
                          <w:p w14:paraId="70A5F6E8" w14:textId="548B9D98" w:rsidR="003146A4" w:rsidRPr="00857C2B" w:rsidRDefault="003146A4" w:rsidP="002929A1">
                            <w:pPr>
                              <w:jc w:val="center"/>
                              <w:rPr>
                                <w:rFonts w:ascii="Times New Roman" w:hAnsi="Times New Roman"/>
                                <w:b/>
                              </w:rPr>
                            </w:pPr>
                            <w:r w:rsidRPr="00857C2B">
                              <w:rPr>
                                <w:rFonts w:ascii="Times New Roman" w:hAnsi="Times New Roman"/>
                                <w:b/>
                              </w:rPr>
                              <w:t>Amy</w:t>
                            </w:r>
                            <w:r w:rsidR="00571E6C">
                              <w:rPr>
                                <w:rFonts w:ascii="Times New Roman" w:hAnsi="Times New Roman"/>
                                <w:b/>
                              </w:rPr>
                              <w:t xml:space="preserve"> L.</w:t>
                            </w:r>
                            <w:r w:rsidRPr="00857C2B">
                              <w:rPr>
                                <w:rFonts w:ascii="Times New Roman" w:hAnsi="Times New Roman"/>
                                <w:b/>
                              </w:rPr>
                              <w:t xml:space="preserve"> Green</w:t>
                            </w:r>
                          </w:p>
                          <w:p w14:paraId="71A3D3F7" w14:textId="24E8847E" w:rsidR="003146A4" w:rsidRPr="00857C2B" w:rsidRDefault="003146A4" w:rsidP="00857C2B">
                            <w:pPr>
                              <w:jc w:val="center"/>
                              <w:rPr>
                                <w:rFonts w:ascii="Times New Roman" w:hAnsi="Times New Roman"/>
                                <w:b/>
                              </w:rPr>
                            </w:pPr>
                            <w:r w:rsidRPr="00857C2B">
                              <w:rPr>
                                <w:rFonts w:ascii="Times New Roman" w:hAnsi="Times New Roman"/>
                                <w:b/>
                              </w:rPr>
                              <w:t xml:space="preserve"> </w:t>
                            </w:r>
                            <w:r w:rsidR="008B59BD">
                              <w:rPr>
                                <w:rFonts w:ascii="Times New Roman" w:hAnsi="Times New Roman"/>
                                <w:b/>
                              </w:rPr>
                              <w:t>Elizabeth</w:t>
                            </w:r>
                            <w:r w:rsidR="00C56D25">
                              <w:rPr>
                                <w:rFonts w:ascii="Times New Roman" w:hAnsi="Times New Roman"/>
                                <w:b/>
                              </w:rPr>
                              <w:t xml:space="preserve"> R.</w:t>
                            </w:r>
                            <w:r w:rsidR="008B59BD">
                              <w:rPr>
                                <w:rFonts w:ascii="Times New Roman" w:hAnsi="Times New Roman"/>
                                <w:b/>
                              </w:rPr>
                              <w:t xml:space="preserve"> Walsh</w:t>
                            </w:r>
                          </w:p>
                          <w:p w14:paraId="350792A8" w14:textId="77777777" w:rsidR="003146A4" w:rsidRDefault="003146A4" w:rsidP="00857C2B">
                            <w:pPr>
                              <w:jc w:val="center"/>
                              <w:rPr>
                                <w:rFonts w:ascii="Times New Roman" w:hAnsi="Times New Roman"/>
                                <w:b/>
                              </w:rPr>
                            </w:pPr>
                            <w:r w:rsidRPr="00857C2B">
                              <w:rPr>
                                <w:rFonts w:ascii="Times New Roman" w:hAnsi="Times New Roman"/>
                                <w:b/>
                              </w:rPr>
                              <w:t>Anthony M. Zarrella</w:t>
                            </w:r>
                          </w:p>
                          <w:p w14:paraId="785523DE" w14:textId="440AE2A7" w:rsidR="003146A4" w:rsidRPr="00857C2B" w:rsidRDefault="003146A4" w:rsidP="00857C2B">
                            <w:pPr>
                              <w:jc w:val="center"/>
                              <w:rPr>
                                <w:rFonts w:ascii="Times New Roman" w:hAnsi="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83F16E" id="Text Box 3" o:spid="_x0000_s1028" type="#_x0000_t202" style="position:absolute;left:0;text-align:left;margin-left:-30pt;margin-top:7pt;width:172.8pt;height:8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" o:allowincell="f" filled="f" stroked="f">
                <v:textbox>
                  <w:txbxContent>
                    <w:p w14:paraId="4B6AED59" w14:textId="77777777" w:rsidR="003146A4" w:rsidRPr="00857C2B" w:rsidRDefault="003146A4" w:rsidP="00857C2B">
                      <w:pPr>
                        <w:pStyle w:val="BodyText"/>
                        <w:jc w:val="center"/>
                        <w:rPr>
                          <w:rFonts w:ascii="Times New Roman" w:hAnsi="Times New Roman"/>
                          <w:b/>
                          <w:sz w:val="24"/>
                        </w:rPr>
                      </w:pPr>
                      <w:r w:rsidRPr="00857C2B">
                        <w:rPr>
                          <w:rFonts w:ascii="Times New Roman" w:hAnsi="Times New Roman"/>
                          <w:b/>
                          <w:sz w:val="24"/>
                        </w:rPr>
                        <w:t>Councillors at Large</w:t>
                      </w:r>
                    </w:p>
                    <w:p w14:paraId="3CF726F3" w14:textId="60348449" w:rsidR="003146A4" w:rsidRDefault="003146A4" w:rsidP="002929A1">
                      <w:pPr>
                        <w:ind w:firstLine="720"/>
                        <w:rPr>
                          <w:rFonts w:ascii="Times New Roman" w:hAnsi="Times New Roman"/>
                          <w:b/>
                        </w:rPr>
                      </w:pPr>
                      <w:r>
                        <w:rPr>
                          <w:rFonts w:ascii="Times New Roman" w:hAnsi="Times New Roman"/>
                          <w:b/>
                        </w:rPr>
                        <w:t xml:space="preserve">     Sally H. Cragin</w:t>
                      </w:r>
                    </w:p>
                    <w:p w14:paraId="6020413A" w14:textId="77777777" w:rsidR="003146A4" w:rsidRPr="00857C2B" w:rsidRDefault="003146A4" w:rsidP="002929A1">
                      <w:pPr>
                        <w:ind w:firstLine="720"/>
                        <w:rPr>
                          <w:rFonts w:ascii="Times New Roman" w:hAnsi="Times New Roman"/>
                          <w:b/>
                        </w:rPr>
                      </w:pPr>
                      <w:r w:rsidRPr="00857C2B">
                        <w:rPr>
                          <w:rFonts w:ascii="Times New Roman" w:hAnsi="Times New Roman"/>
                          <w:b/>
                        </w:rPr>
                        <w:t>Marcus L. DiNatale</w:t>
                      </w:r>
                    </w:p>
                    <w:p w14:paraId="70A5F6E8" w14:textId="548B9D98" w:rsidR="003146A4" w:rsidRPr="00857C2B" w:rsidRDefault="003146A4" w:rsidP="002929A1">
                      <w:pPr>
                        <w:jc w:val="center"/>
                        <w:rPr>
                          <w:rFonts w:ascii="Times New Roman" w:hAnsi="Times New Roman"/>
                          <w:b/>
                        </w:rPr>
                      </w:pPr>
                      <w:r w:rsidRPr="00857C2B">
                        <w:rPr>
                          <w:rFonts w:ascii="Times New Roman" w:hAnsi="Times New Roman"/>
                          <w:b/>
                        </w:rPr>
                        <w:t>Amy</w:t>
                      </w:r>
                      <w:r w:rsidR="00571E6C">
                        <w:rPr>
                          <w:rFonts w:ascii="Times New Roman" w:hAnsi="Times New Roman"/>
                          <w:b/>
                        </w:rPr>
                        <w:t xml:space="preserve"> L.</w:t>
                      </w:r>
                      <w:r w:rsidRPr="00857C2B">
                        <w:rPr>
                          <w:rFonts w:ascii="Times New Roman" w:hAnsi="Times New Roman"/>
                          <w:b/>
                        </w:rPr>
                        <w:t xml:space="preserve"> Green</w:t>
                      </w:r>
                    </w:p>
                    <w:p w14:paraId="71A3D3F7" w14:textId="24E8847E" w:rsidR="003146A4" w:rsidRPr="00857C2B" w:rsidRDefault="003146A4" w:rsidP="00857C2B">
                      <w:pPr>
                        <w:jc w:val="center"/>
                        <w:rPr>
                          <w:rFonts w:ascii="Times New Roman" w:hAnsi="Times New Roman"/>
                          <w:b/>
                        </w:rPr>
                      </w:pPr>
                      <w:r w:rsidRPr="00857C2B">
                        <w:rPr>
                          <w:rFonts w:ascii="Times New Roman" w:hAnsi="Times New Roman"/>
                          <w:b/>
                        </w:rPr>
                        <w:t xml:space="preserve"> </w:t>
                      </w:r>
                      <w:r w:rsidR="008B59BD">
                        <w:rPr>
                          <w:rFonts w:ascii="Times New Roman" w:hAnsi="Times New Roman"/>
                          <w:b/>
                        </w:rPr>
                        <w:t>Elizabeth</w:t>
                      </w:r>
                      <w:r w:rsidR="00C56D25">
                        <w:rPr>
                          <w:rFonts w:ascii="Times New Roman" w:hAnsi="Times New Roman"/>
                          <w:b/>
                        </w:rPr>
                        <w:t xml:space="preserve"> R.</w:t>
                      </w:r>
                      <w:r w:rsidR="008B59BD">
                        <w:rPr>
                          <w:rFonts w:ascii="Times New Roman" w:hAnsi="Times New Roman"/>
                          <w:b/>
                        </w:rPr>
                        <w:t xml:space="preserve"> Walsh</w:t>
                      </w:r>
                    </w:p>
                    <w:p w14:paraId="350792A8" w14:textId="77777777" w:rsidR="003146A4" w:rsidRDefault="003146A4" w:rsidP="00857C2B">
                      <w:pPr>
                        <w:jc w:val="center"/>
                        <w:rPr>
                          <w:rFonts w:ascii="Times New Roman" w:hAnsi="Times New Roman"/>
                          <w:b/>
                        </w:rPr>
                      </w:pPr>
                      <w:r w:rsidRPr="00857C2B">
                        <w:rPr>
                          <w:rFonts w:ascii="Times New Roman" w:hAnsi="Times New Roman"/>
                          <w:b/>
                        </w:rPr>
                        <w:t>Anthony M. Zarrella</w:t>
                      </w:r>
                    </w:p>
                    <w:p w14:paraId="785523DE" w14:textId="440AE2A7" w:rsidR="003146A4" w:rsidRPr="00857C2B" w:rsidRDefault="003146A4" w:rsidP="00857C2B">
                      <w:pPr>
                        <w:jc w:val="center"/>
                        <w:rPr>
                          <w:rFonts w:ascii="Times New Roman" w:hAnsi="Times New Roman"/>
                        </w:rPr>
                      </w:pPr>
                    </w:p>
                  </w:txbxContent>
                </v:textbox>
              </v:shape>
            </w:pict>
          </mc:Fallback>
        </mc:AlternateContent>
      </w:r>
      <w:r w:rsidR="00857C2B" w:rsidRPr="007C2556">
        <w:rPr>
          <w:rFonts w:ascii="Times New Roman" w:hAnsi="Times New Roman"/>
        </w:rPr>
        <w:tab/>
      </w:r>
      <w:r w:rsidR="00857C2B" w:rsidRPr="007C2556">
        <w:rPr>
          <w:rFonts w:ascii="Times New Roman" w:hAnsi="Times New Roman"/>
        </w:rPr>
        <w:tab/>
      </w:r>
      <w:r w:rsidR="00857C2B" w:rsidRPr="007C2556">
        <w:rPr>
          <w:rFonts w:ascii="Times New Roman" w:hAnsi="Times New Roman"/>
        </w:rPr>
        <w:tab/>
      </w:r>
      <w:r w:rsidR="00857C2B" w:rsidRPr="007C2556">
        <w:rPr>
          <w:rFonts w:ascii="Times New Roman" w:hAnsi="Times New Roman"/>
        </w:rPr>
        <w:tab/>
      </w:r>
      <w:r w:rsidR="00857C2B" w:rsidRPr="007C2556">
        <w:rPr>
          <w:rFonts w:ascii="Times New Roman" w:hAnsi="Times New Roman"/>
        </w:rPr>
        <w:tab/>
      </w:r>
      <w:r w:rsidR="00857C2B" w:rsidRPr="007C2556">
        <w:rPr>
          <w:rFonts w:ascii="Times New Roman" w:hAnsi="Times New Roman"/>
        </w:rPr>
        <w:tab/>
      </w:r>
      <w:r w:rsidR="00857C2B" w:rsidRPr="007C2556">
        <w:rPr>
          <w:rFonts w:ascii="Times New Roman" w:hAnsi="Times New Roman"/>
        </w:rPr>
        <w:tab/>
      </w:r>
      <w:r w:rsidR="00857C2B" w:rsidRPr="007C2556">
        <w:rPr>
          <w:rFonts w:ascii="Times New Roman" w:hAnsi="Times New Roman"/>
        </w:rPr>
        <w:tab/>
      </w:r>
      <w:r w:rsidR="00857C2B" w:rsidRPr="007C2556">
        <w:rPr>
          <w:rFonts w:ascii="Times New Roman" w:hAnsi="Times New Roman"/>
        </w:rPr>
        <w:tab/>
      </w:r>
      <w:r w:rsidR="00857C2B" w:rsidRPr="007C2556">
        <w:rPr>
          <w:rFonts w:ascii="Times New Roman" w:hAnsi="Times New Roman"/>
          <w:b/>
          <w:spacing w:val="20"/>
          <w:sz w:val="24"/>
        </w:rPr>
        <w:tab/>
      </w:r>
      <w:r w:rsidR="00857C2B" w:rsidRPr="007C2556">
        <w:rPr>
          <w:rFonts w:ascii="Times New Roman" w:hAnsi="Times New Roman"/>
          <w:b/>
          <w:spacing w:val="20"/>
          <w:sz w:val="24"/>
        </w:rPr>
        <w:tab/>
      </w:r>
    </w:p>
    <w:p w14:paraId="55B4F210" w14:textId="2CED7626" w:rsidR="002B3403" w:rsidRPr="007C2556" w:rsidRDefault="002B3403" w:rsidP="00E95B08">
      <w:pPr>
        <w:jc w:val="center"/>
        <w:rPr>
          <w:rFonts w:ascii="Times New Roman" w:hAnsi="Times New Roman"/>
          <w:sz w:val="20"/>
        </w:rPr>
      </w:pPr>
    </w:p>
    <w:p w14:paraId="19B729CE" w14:textId="4E9F2564" w:rsidR="002B3403" w:rsidRPr="007C2556" w:rsidRDefault="002B3403" w:rsidP="00E95B08">
      <w:pPr>
        <w:jc w:val="center"/>
        <w:rPr>
          <w:rFonts w:ascii="Times New Roman" w:hAnsi="Times New Roman"/>
          <w:sz w:val="20"/>
        </w:rPr>
      </w:pPr>
    </w:p>
    <w:p w14:paraId="22CB7D15" w14:textId="199BE203" w:rsidR="002B3403" w:rsidRPr="007C2556" w:rsidRDefault="002B3403" w:rsidP="00E95B08">
      <w:pPr>
        <w:jc w:val="center"/>
        <w:rPr>
          <w:rFonts w:ascii="Times New Roman" w:hAnsi="Times New Roman"/>
          <w:sz w:val="20"/>
        </w:rPr>
      </w:pPr>
    </w:p>
    <w:p w14:paraId="738A5FC6" w14:textId="13D0227C" w:rsidR="002B3403" w:rsidRPr="007C2556" w:rsidRDefault="002B3403" w:rsidP="00E95B08">
      <w:pPr>
        <w:jc w:val="center"/>
        <w:rPr>
          <w:rFonts w:ascii="Times New Roman" w:hAnsi="Times New Roman"/>
          <w:sz w:val="20"/>
        </w:rPr>
      </w:pPr>
    </w:p>
    <w:p w14:paraId="1E892445" w14:textId="3C42DF63" w:rsidR="002B3403" w:rsidRPr="007C2556" w:rsidRDefault="002B3403" w:rsidP="00E95B08">
      <w:pPr>
        <w:jc w:val="center"/>
        <w:rPr>
          <w:rFonts w:ascii="Times New Roman" w:hAnsi="Times New Roman"/>
          <w:sz w:val="20"/>
        </w:rPr>
      </w:pPr>
    </w:p>
    <w:p w14:paraId="0E412FEE" w14:textId="77777777" w:rsidR="002B3403" w:rsidRPr="007C2556" w:rsidRDefault="002B3403" w:rsidP="00E95B08">
      <w:pPr>
        <w:jc w:val="center"/>
        <w:rPr>
          <w:rFonts w:ascii="Times New Roman" w:hAnsi="Times New Roman"/>
          <w:sz w:val="20"/>
        </w:rPr>
      </w:pPr>
    </w:p>
    <w:p w14:paraId="0B071DA6" w14:textId="77777777" w:rsidR="002B3403" w:rsidRPr="007C2556" w:rsidRDefault="002B3403" w:rsidP="001C0784">
      <w:pPr>
        <w:rPr>
          <w:rFonts w:ascii="Times New Roman" w:hAnsi="Times New Roman"/>
          <w:sz w:val="20"/>
        </w:rPr>
      </w:pPr>
    </w:p>
    <w:p w14:paraId="7B953D9A" w14:textId="77777777" w:rsidR="00A35A6E" w:rsidRPr="007C2556" w:rsidRDefault="00A35A6E" w:rsidP="00E95B08">
      <w:pPr>
        <w:jc w:val="center"/>
        <w:rPr>
          <w:rFonts w:ascii="Times New Roman" w:hAnsi="Times New Roman"/>
          <w:sz w:val="20"/>
        </w:rPr>
      </w:pPr>
    </w:p>
    <w:p w14:paraId="3A761E76" w14:textId="77777777" w:rsidR="00333A8F" w:rsidRDefault="00333A8F" w:rsidP="00E4613F">
      <w:pPr>
        <w:jc w:val="both"/>
        <w:rPr>
          <w:rFonts w:ascii="Times New Roman" w:hAnsi="Times New Roman"/>
          <w:sz w:val="24"/>
          <w:szCs w:val="24"/>
        </w:rPr>
      </w:pPr>
    </w:p>
    <w:p w14:paraId="1891BD32" w14:textId="3C3BCE94" w:rsidR="00432976" w:rsidRPr="007C2556" w:rsidRDefault="00E54BDC" w:rsidP="00E4613F">
      <w:pPr>
        <w:jc w:val="both"/>
        <w:rPr>
          <w:rFonts w:ascii="Times New Roman" w:hAnsi="Times New Roman"/>
          <w:sz w:val="24"/>
          <w:szCs w:val="24"/>
        </w:rPr>
      </w:pPr>
      <w:r w:rsidRPr="007C2556">
        <w:rPr>
          <w:rFonts w:ascii="Times New Roman" w:hAnsi="Times New Roman"/>
          <w:sz w:val="24"/>
          <w:szCs w:val="24"/>
        </w:rPr>
        <w:t xml:space="preserve">The regular meeting of the City Council of the City of Fitchburg was held </w:t>
      </w:r>
      <w:r w:rsidR="00DD5DED" w:rsidRPr="007C2556">
        <w:rPr>
          <w:rFonts w:ascii="Times New Roman" w:hAnsi="Times New Roman"/>
          <w:sz w:val="24"/>
          <w:szCs w:val="24"/>
        </w:rPr>
        <w:t xml:space="preserve">at the Legislative Building at 700 Main Street and </w:t>
      </w:r>
      <w:r w:rsidRPr="007C2556">
        <w:rPr>
          <w:rFonts w:ascii="Times New Roman" w:hAnsi="Times New Roman"/>
          <w:sz w:val="24"/>
          <w:szCs w:val="24"/>
        </w:rPr>
        <w:t xml:space="preserve">over the Zoom meeting platform and live streamed at FATV Studios, </w:t>
      </w:r>
      <w:r w:rsidR="00047D69" w:rsidRPr="007C2556">
        <w:rPr>
          <w:rFonts w:ascii="Times New Roman" w:hAnsi="Times New Roman"/>
          <w:sz w:val="24"/>
          <w:szCs w:val="24"/>
        </w:rPr>
        <w:t xml:space="preserve">Fitchburg, on </w:t>
      </w:r>
      <w:r w:rsidR="008432A4">
        <w:rPr>
          <w:rFonts w:ascii="Times New Roman" w:hAnsi="Times New Roman"/>
          <w:sz w:val="24"/>
          <w:szCs w:val="24"/>
        </w:rPr>
        <w:t xml:space="preserve">December </w:t>
      </w:r>
      <w:r w:rsidR="00351D17">
        <w:rPr>
          <w:rFonts w:ascii="Times New Roman" w:hAnsi="Times New Roman"/>
          <w:sz w:val="24"/>
          <w:szCs w:val="24"/>
        </w:rPr>
        <w:t>17</w:t>
      </w:r>
      <w:r w:rsidR="00ED0857">
        <w:rPr>
          <w:rFonts w:ascii="Times New Roman" w:hAnsi="Times New Roman"/>
          <w:sz w:val="24"/>
          <w:szCs w:val="24"/>
        </w:rPr>
        <w:t>, 2024</w:t>
      </w:r>
      <w:r w:rsidRPr="007C2556">
        <w:rPr>
          <w:rFonts w:ascii="Times New Roman" w:hAnsi="Times New Roman"/>
          <w:sz w:val="24"/>
          <w:szCs w:val="24"/>
        </w:rPr>
        <w:t xml:space="preserve">.  </w:t>
      </w:r>
    </w:p>
    <w:p w14:paraId="35C3C556" w14:textId="77777777" w:rsidR="00750009" w:rsidRPr="007C2556" w:rsidRDefault="00750009" w:rsidP="00E4613F">
      <w:pPr>
        <w:jc w:val="both"/>
        <w:rPr>
          <w:rFonts w:ascii="Times New Roman" w:hAnsi="Times New Roman"/>
          <w:sz w:val="24"/>
          <w:szCs w:val="24"/>
        </w:rPr>
      </w:pPr>
    </w:p>
    <w:p w14:paraId="2F9A4582" w14:textId="5F46FB14" w:rsidR="008924B7" w:rsidRPr="007C2556" w:rsidRDefault="00750009" w:rsidP="00E4613F">
      <w:pPr>
        <w:jc w:val="both"/>
        <w:rPr>
          <w:rFonts w:ascii="Times New Roman" w:hAnsi="Times New Roman"/>
          <w:sz w:val="24"/>
          <w:szCs w:val="24"/>
        </w:rPr>
      </w:pPr>
      <w:r w:rsidRPr="007C2556">
        <w:rPr>
          <w:rFonts w:ascii="Times New Roman" w:hAnsi="Times New Roman"/>
          <w:sz w:val="24"/>
          <w:szCs w:val="24"/>
        </w:rPr>
        <w:t>The meeting was called to orde</w:t>
      </w:r>
      <w:r w:rsidR="000A76B1" w:rsidRPr="007C2556">
        <w:rPr>
          <w:rFonts w:ascii="Times New Roman" w:hAnsi="Times New Roman"/>
          <w:sz w:val="24"/>
          <w:szCs w:val="24"/>
        </w:rPr>
        <w:t>r by</w:t>
      </w:r>
      <w:r w:rsidR="00F707F4" w:rsidRPr="007C2556">
        <w:rPr>
          <w:rFonts w:ascii="Times New Roman" w:hAnsi="Times New Roman"/>
          <w:sz w:val="24"/>
          <w:szCs w:val="24"/>
        </w:rPr>
        <w:t xml:space="preserve"> </w:t>
      </w:r>
      <w:r w:rsidR="009C2F0E">
        <w:rPr>
          <w:rFonts w:ascii="Times New Roman" w:hAnsi="Times New Roman"/>
          <w:sz w:val="24"/>
          <w:szCs w:val="24"/>
        </w:rPr>
        <w:t xml:space="preserve">President Zarrella </w:t>
      </w:r>
      <w:r w:rsidR="00B2458F">
        <w:rPr>
          <w:rFonts w:ascii="Times New Roman" w:hAnsi="Times New Roman"/>
          <w:sz w:val="24"/>
          <w:szCs w:val="24"/>
        </w:rPr>
        <w:t xml:space="preserve">at </w:t>
      </w:r>
      <w:r w:rsidR="00AF780C" w:rsidRPr="00766DDC">
        <w:rPr>
          <w:rFonts w:ascii="Times New Roman" w:hAnsi="Times New Roman"/>
          <w:sz w:val="24"/>
          <w:szCs w:val="24"/>
        </w:rPr>
        <w:t>7</w:t>
      </w:r>
      <w:r w:rsidR="0002108A" w:rsidRPr="00766DDC">
        <w:rPr>
          <w:rFonts w:ascii="Times New Roman" w:hAnsi="Times New Roman"/>
          <w:sz w:val="24"/>
          <w:szCs w:val="24"/>
        </w:rPr>
        <w:t>:</w:t>
      </w:r>
      <w:r w:rsidR="00A57466">
        <w:rPr>
          <w:rFonts w:ascii="Times New Roman" w:hAnsi="Times New Roman"/>
          <w:sz w:val="24"/>
          <w:szCs w:val="24"/>
        </w:rPr>
        <w:t>0</w:t>
      </w:r>
      <w:r w:rsidR="000F002B">
        <w:rPr>
          <w:rFonts w:ascii="Times New Roman" w:hAnsi="Times New Roman"/>
          <w:sz w:val="24"/>
          <w:szCs w:val="24"/>
        </w:rPr>
        <w:t>4</w:t>
      </w:r>
      <w:r w:rsidR="00811F53" w:rsidRPr="00766DDC">
        <w:rPr>
          <w:rFonts w:ascii="Times New Roman" w:hAnsi="Times New Roman"/>
          <w:sz w:val="24"/>
          <w:szCs w:val="24"/>
        </w:rPr>
        <w:t xml:space="preserve"> </w:t>
      </w:r>
      <w:r w:rsidRPr="007C2556">
        <w:rPr>
          <w:rFonts w:ascii="Times New Roman" w:hAnsi="Times New Roman"/>
          <w:sz w:val="24"/>
          <w:szCs w:val="24"/>
        </w:rPr>
        <w:t xml:space="preserve">P.M.  The meeting opened with a salute to the Flag led by </w:t>
      </w:r>
      <w:r w:rsidR="003A1F98">
        <w:rPr>
          <w:rFonts w:ascii="Times New Roman" w:hAnsi="Times New Roman"/>
          <w:sz w:val="24"/>
          <w:szCs w:val="24"/>
        </w:rPr>
        <w:t xml:space="preserve">Councilor </w:t>
      </w:r>
      <w:r w:rsidR="00E71CDA">
        <w:rPr>
          <w:rFonts w:ascii="Times New Roman" w:hAnsi="Times New Roman"/>
          <w:sz w:val="24"/>
          <w:szCs w:val="24"/>
        </w:rPr>
        <w:t>Schultz</w:t>
      </w:r>
      <w:r w:rsidR="001B49EF">
        <w:rPr>
          <w:rFonts w:ascii="Times New Roman" w:hAnsi="Times New Roman"/>
          <w:sz w:val="24"/>
          <w:szCs w:val="24"/>
        </w:rPr>
        <w:t>.</w:t>
      </w:r>
      <w:r w:rsidRPr="007C2556">
        <w:rPr>
          <w:rFonts w:ascii="Times New Roman" w:hAnsi="Times New Roman"/>
          <w:sz w:val="24"/>
          <w:szCs w:val="24"/>
        </w:rPr>
        <w:t xml:space="preserve"> </w:t>
      </w:r>
      <w:r w:rsidR="007D5198">
        <w:rPr>
          <w:rFonts w:ascii="Times New Roman" w:hAnsi="Times New Roman"/>
          <w:sz w:val="24"/>
          <w:szCs w:val="24"/>
        </w:rPr>
        <w:t>The City Clerk</w:t>
      </w:r>
      <w:r w:rsidR="000A65D9">
        <w:rPr>
          <w:rFonts w:ascii="Times New Roman" w:hAnsi="Times New Roman"/>
          <w:sz w:val="24"/>
          <w:szCs w:val="24"/>
        </w:rPr>
        <w:t xml:space="preserve"> </w:t>
      </w:r>
      <w:r w:rsidR="00D04A3A" w:rsidRPr="007C2556">
        <w:rPr>
          <w:rFonts w:ascii="Times New Roman" w:hAnsi="Times New Roman"/>
          <w:sz w:val="24"/>
          <w:szCs w:val="24"/>
        </w:rPr>
        <w:t>c</w:t>
      </w:r>
      <w:r w:rsidR="007A50AC">
        <w:rPr>
          <w:rFonts w:ascii="Times New Roman" w:hAnsi="Times New Roman"/>
          <w:sz w:val="24"/>
          <w:szCs w:val="24"/>
        </w:rPr>
        <w:t>alled the roll</w:t>
      </w:r>
      <w:r w:rsidR="00D679AE">
        <w:rPr>
          <w:rFonts w:ascii="Times New Roman" w:hAnsi="Times New Roman"/>
          <w:sz w:val="24"/>
          <w:szCs w:val="24"/>
        </w:rPr>
        <w:t xml:space="preserve"> </w:t>
      </w:r>
      <w:r w:rsidR="000F002B">
        <w:rPr>
          <w:rFonts w:ascii="Times New Roman" w:hAnsi="Times New Roman"/>
          <w:sz w:val="24"/>
          <w:szCs w:val="24"/>
        </w:rPr>
        <w:t>10</w:t>
      </w:r>
      <w:r w:rsidR="007A50AC">
        <w:rPr>
          <w:rFonts w:ascii="Times New Roman" w:hAnsi="Times New Roman"/>
          <w:sz w:val="24"/>
          <w:szCs w:val="24"/>
        </w:rPr>
        <w:t xml:space="preserve"> </w:t>
      </w:r>
      <w:r w:rsidR="006F18F5">
        <w:rPr>
          <w:rFonts w:ascii="Times New Roman" w:hAnsi="Times New Roman"/>
          <w:sz w:val="24"/>
          <w:szCs w:val="24"/>
        </w:rPr>
        <w:t>Councilors</w:t>
      </w:r>
      <w:r w:rsidR="00D946BE" w:rsidRPr="007C2556">
        <w:rPr>
          <w:rFonts w:ascii="Times New Roman" w:hAnsi="Times New Roman"/>
          <w:sz w:val="24"/>
          <w:szCs w:val="24"/>
        </w:rPr>
        <w:t xml:space="preserve"> were </w:t>
      </w:r>
      <w:r w:rsidR="00661E57" w:rsidRPr="007C2556">
        <w:rPr>
          <w:rFonts w:ascii="Times New Roman" w:hAnsi="Times New Roman"/>
          <w:sz w:val="24"/>
          <w:szCs w:val="24"/>
        </w:rPr>
        <w:t>present</w:t>
      </w:r>
      <w:r w:rsidR="000F002B">
        <w:rPr>
          <w:rFonts w:ascii="Times New Roman" w:hAnsi="Times New Roman"/>
          <w:sz w:val="24"/>
          <w:szCs w:val="24"/>
        </w:rPr>
        <w:t xml:space="preserve"> </w:t>
      </w:r>
      <w:r w:rsidR="00AD3EDD">
        <w:rPr>
          <w:rFonts w:ascii="Times New Roman" w:hAnsi="Times New Roman"/>
          <w:sz w:val="24"/>
          <w:szCs w:val="24"/>
        </w:rPr>
        <w:t xml:space="preserve"> </w:t>
      </w:r>
      <w:r w:rsidR="00BA7E22">
        <w:rPr>
          <w:rFonts w:ascii="Times New Roman" w:hAnsi="Times New Roman"/>
          <w:sz w:val="24"/>
          <w:szCs w:val="24"/>
        </w:rPr>
        <w:t>(Councilor</w:t>
      </w:r>
      <w:r w:rsidR="008E01DA">
        <w:rPr>
          <w:rFonts w:ascii="Times New Roman" w:hAnsi="Times New Roman"/>
          <w:sz w:val="24"/>
          <w:szCs w:val="24"/>
        </w:rPr>
        <w:t xml:space="preserve"> </w:t>
      </w:r>
      <w:r w:rsidR="00AD3EDD">
        <w:rPr>
          <w:rFonts w:ascii="Times New Roman" w:hAnsi="Times New Roman"/>
          <w:sz w:val="24"/>
          <w:szCs w:val="24"/>
        </w:rPr>
        <w:t>DiNatale</w:t>
      </w:r>
      <w:r w:rsidR="000F002B">
        <w:rPr>
          <w:rFonts w:ascii="Times New Roman" w:hAnsi="Times New Roman"/>
          <w:sz w:val="24"/>
          <w:szCs w:val="24"/>
        </w:rPr>
        <w:t xml:space="preserve"> </w:t>
      </w:r>
      <w:r w:rsidR="008E01DA">
        <w:rPr>
          <w:rFonts w:ascii="Times New Roman" w:hAnsi="Times New Roman"/>
          <w:sz w:val="24"/>
          <w:szCs w:val="24"/>
        </w:rPr>
        <w:t>absent)</w:t>
      </w:r>
      <w:r w:rsidR="00954E6F">
        <w:rPr>
          <w:rFonts w:ascii="Times New Roman" w:hAnsi="Times New Roman"/>
          <w:sz w:val="24"/>
          <w:szCs w:val="24"/>
        </w:rPr>
        <w:t>.</w:t>
      </w:r>
      <w:r w:rsidR="00246425">
        <w:rPr>
          <w:rFonts w:ascii="Times New Roman" w:hAnsi="Times New Roman"/>
          <w:sz w:val="24"/>
          <w:szCs w:val="24"/>
        </w:rPr>
        <w:t xml:space="preserve"> </w:t>
      </w:r>
      <w:r w:rsidR="007E12DB">
        <w:rPr>
          <w:rFonts w:ascii="Times New Roman" w:hAnsi="Times New Roman"/>
          <w:sz w:val="24"/>
          <w:szCs w:val="24"/>
        </w:rPr>
        <w:t xml:space="preserve"> </w:t>
      </w:r>
      <w:r w:rsidR="0043360D">
        <w:rPr>
          <w:rFonts w:ascii="Times New Roman" w:hAnsi="Times New Roman"/>
          <w:sz w:val="24"/>
          <w:szCs w:val="24"/>
        </w:rPr>
        <w:t>Board consists of 11 members.</w:t>
      </w:r>
      <w:r w:rsidR="00A93C80">
        <w:rPr>
          <w:rFonts w:ascii="Times New Roman" w:hAnsi="Times New Roman"/>
          <w:sz w:val="24"/>
          <w:szCs w:val="24"/>
        </w:rPr>
        <w:t xml:space="preserve"> </w:t>
      </w:r>
    </w:p>
    <w:p w14:paraId="213738B6" w14:textId="77777777" w:rsidR="00481B6F" w:rsidRPr="007C2556" w:rsidRDefault="00481B6F" w:rsidP="00481B6F">
      <w:pPr>
        <w:ind w:left="1440" w:hanging="1440"/>
        <w:rPr>
          <w:rFonts w:ascii="Times New Roman" w:hAnsi="Times New Roman"/>
          <w:sz w:val="24"/>
          <w:szCs w:val="24"/>
        </w:rPr>
      </w:pPr>
      <w:r w:rsidRPr="007C2556">
        <w:rPr>
          <w:rFonts w:ascii="Times New Roman" w:hAnsi="Times New Roman"/>
          <w:sz w:val="24"/>
          <w:szCs w:val="24"/>
        </w:rPr>
        <w:t>-----------------------------------------------------------------------------------------------------------------------</w:t>
      </w:r>
    </w:p>
    <w:p w14:paraId="091647CC" w14:textId="77777777" w:rsidR="005F3071" w:rsidRDefault="005F3071" w:rsidP="00322200">
      <w:pPr>
        <w:rPr>
          <w:rFonts w:ascii="Times New Roman" w:hAnsi="Times New Roman"/>
          <w:b/>
        </w:rPr>
      </w:pPr>
    </w:p>
    <w:p w14:paraId="5B480FA8" w14:textId="592EE5D0" w:rsidR="003B4B26" w:rsidRDefault="003B4B26" w:rsidP="00156603">
      <w:pPr>
        <w:pStyle w:val="ListParagraph"/>
        <w:numPr>
          <w:ilvl w:val="0"/>
          <w:numId w:val="1"/>
        </w:numPr>
        <w:jc w:val="center"/>
        <w:rPr>
          <w:rFonts w:ascii="Times New Roman" w:hAnsi="Times New Roman"/>
          <w:b/>
          <w:sz w:val="24"/>
          <w:szCs w:val="24"/>
        </w:rPr>
      </w:pPr>
      <w:r w:rsidRPr="009E7119">
        <w:rPr>
          <w:rFonts w:ascii="Times New Roman" w:hAnsi="Times New Roman"/>
          <w:b/>
          <w:sz w:val="24"/>
          <w:szCs w:val="24"/>
        </w:rPr>
        <w:t>PUBLIC FORUM</w:t>
      </w:r>
    </w:p>
    <w:p w14:paraId="484BDC22" w14:textId="77777777" w:rsidR="007C09BA" w:rsidRDefault="007C09BA" w:rsidP="008C3213">
      <w:pPr>
        <w:jc w:val="center"/>
        <w:rPr>
          <w:rFonts w:ascii="Times New Roman" w:hAnsi="Times New Roman"/>
          <w:sz w:val="24"/>
          <w:szCs w:val="24"/>
        </w:rPr>
      </w:pPr>
    </w:p>
    <w:p w14:paraId="1C2035B5" w14:textId="08979586" w:rsidR="00AD3EDD" w:rsidRDefault="00E67441" w:rsidP="00AD3EDD">
      <w:pPr>
        <w:rPr>
          <w:rFonts w:ascii="Times New Roman" w:hAnsi="Times New Roman"/>
          <w:sz w:val="24"/>
          <w:szCs w:val="24"/>
        </w:rPr>
      </w:pPr>
      <w:r>
        <w:rPr>
          <w:rFonts w:ascii="Times New Roman" w:hAnsi="Times New Roman"/>
          <w:sz w:val="24"/>
          <w:szCs w:val="24"/>
        </w:rPr>
        <w:t xml:space="preserve">Mr. </w:t>
      </w:r>
      <w:r w:rsidR="00733852">
        <w:rPr>
          <w:rFonts w:ascii="Times New Roman" w:hAnsi="Times New Roman"/>
          <w:sz w:val="24"/>
          <w:szCs w:val="24"/>
        </w:rPr>
        <w:t>Goodwin, Fitchburg resident, spoke on item 030-24</w:t>
      </w:r>
      <w:r w:rsidR="00AD3EDD">
        <w:rPr>
          <w:rFonts w:ascii="Times New Roman" w:hAnsi="Times New Roman"/>
          <w:sz w:val="24"/>
          <w:szCs w:val="24"/>
        </w:rPr>
        <w:t>.</w:t>
      </w:r>
    </w:p>
    <w:p w14:paraId="3B1F6DD1" w14:textId="6760B397" w:rsidR="008C3213" w:rsidRPr="007C2556" w:rsidRDefault="008C3213" w:rsidP="008C3213">
      <w:pPr>
        <w:jc w:val="center"/>
        <w:rPr>
          <w:rFonts w:ascii="Times New Roman" w:hAnsi="Times New Roman"/>
          <w:b/>
          <w:sz w:val="24"/>
          <w:szCs w:val="24"/>
        </w:rPr>
      </w:pPr>
      <w:r w:rsidRPr="007C2556">
        <w:rPr>
          <w:rFonts w:ascii="Times New Roman" w:hAnsi="Times New Roman"/>
          <w:sz w:val="24"/>
          <w:szCs w:val="24"/>
        </w:rPr>
        <w:t>-----------------------------------------------------------------------------------------------------------------------</w:t>
      </w:r>
    </w:p>
    <w:p w14:paraId="36189CB3" w14:textId="77777777" w:rsidR="007F3069" w:rsidRPr="007C2556" w:rsidRDefault="007F3069" w:rsidP="00322200">
      <w:pPr>
        <w:rPr>
          <w:rFonts w:ascii="Times New Roman" w:hAnsi="Times New Roman"/>
          <w:b/>
        </w:rPr>
      </w:pPr>
    </w:p>
    <w:p w14:paraId="6E298D7D" w14:textId="2BC78F7D" w:rsidR="00B046ED" w:rsidRDefault="00B046ED" w:rsidP="00156603">
      <w:pPr>
        <w:pStyle w:val="ListParagraph"/>
        <w:numPr>
          <w:ilvl w:val="0"/>
          <w:numId w:val="1"/>
        </w:numPr>
        <w:jc w:val="center"/>
        <w:rPr>
          <w:rFonts w:ascii="Times New Roman" w:hAnsi="Times New Roman"/>
          <w:b/>
          <w:sz w:val="24"/>
          <w:szCs w:val="24"/>
        </w:rPr>
      </w:pPr>
      <w:r w:rsidRPr="00E94529">
        <w:rPr>
          <w:rFonts w:ascii="Times New Roman" w:hAnsi="Times New Roman"/>
          <w:b/>
          <w:sz w:val="24"/>
          <w:szCs w:val="24"/>
        </w:rPr>
        <w:t>ANNOUNCEMENTS</w:t>
      </w:r>
    </w:p>
    <w:p w14:paraId="2FDD30DB" w14:textId="77777777" w:rsidR="00E71CDA" w:rsidRPr="00E71CDA" w:rsidRDefault="00E71CDA" w:rsidP="00E71CDA">
      <w:pPr>
        <w:shd w:val="clear" w:color="auto" w:fill="FFFFFF"/>
        <w:spacing w:before="100" w:beforeAutospacing="1"/>
        <w:rPr>
          <w:rFonts w:ascii="Times New Roman" w:hAnsi="Times New Roman"/>
          <w:color w:val="050505"/>
          <w:sz w:val="24"/>
          <w:szCs w:val="24"/>
        </w:rPr>
      </w:pPr>
      <w:r w:rsidRPr="00E71CDA">
        <w:rPr>
          <w:rFonts w:ascii="Times New Roman" w:hAnsi="Times New Roman"/>
          <w:color w:val="050505"/>
          <w:sz w:val="24"/>
          <w:szCs w:val="24"/>
        </w:rPr>
        <w:t>Moment of Silence for:</w:t>
      </w:r>
    </w:p>
    <w:p w14:paraId="72F94C2E" w14:textId="382965FB" w:rsidR="00E71CDA" w:rsidRPr="004450B7" w:rsidRDefault="00E71CDA" w:rsidP="004450B7">
      <w:pPr>
        <w:shd w:val="clear" w:color="auto" w:fill="FFFFFF"/>
        <w:spacing w:before="100" w:beforeAutospacing="1"/>
        <w:rPr>
          <w:rFonts w:ascii="Times New Roman" w:hAnsi="Times New Roman"/>
          <w:color w:val="000000"/>
          <w:sz w:val="24"/>
          <w:szCs w:val="24"/>
        </w:rPr>
      </w:pPr>
      <w:r w:rsidRPr="004450B7">
        <w:rPr>
          <w:rFonts w:ascii="Times New Roman" w:hAnsi="Times New Roman"/>
          <w:color w:val="000000"/>
          <w:sz w:val="24"/>
          <w:szCs w:val="24"/>
        </w:rPr>
        <w:t>Toddy Martel, Gerry Martel's widow as well &amp; Jenn Monte Bragdon, mother of 3 students in Fitchburg Public Schools, and a TheraPAWS team member who volunteered literally hundreds of hours in our schools with therapy pets be honored. She also passed away recently, unexpectedly from a brief illness.</w:t>
      </w:r>
    </w:p>
    <w:p w14:paraId="1534FF5C" w14:textId="77777777" w:rsidR="001819A3" w:rsidRPr="00301AEF" w:rsidRDefault="001819A3" w:rsidP="001819A3">
      <w:pPr>
        <w:pStyle w:val="NoSpacing"/>
        <w:rPr>
          <w:rFonts w:ascii="Times New Roman" w:hAnsi="Times New Roman"/>
          <w:sz w:val="24"/>
          <w:szCs w:val="24"/>
        </w:rPr>
      </w:pPr>
      <w:r w:rsidRPr="00301AEF">
        <w:rPr>
          <w:rFonts w:ascii="Times New Roman" w:hAnsi="Times New Roman"/>
          <w:sz w:val="24"/>
          <w:szCs w:val="24"/>
        </w:rPr>
        <w:t>-----------------------------------------------------------------------------------------------------------------------</w:t>
      </w:r>
    </w:p>
    <w:p w14:paraId="3B9B9860" w14:textId="78C4B8A0" w:rsidR="00B816B5" w:rsidRPr="00627144" w:rsidRDefault="00E71CDA" w:rsidP="00E71CDA">
      <w:pPr>
        <w:shd w:val="clear" w:color="auto" w:fill="FFFFFF"/>
        <w:spacing w:before="100" w:beforeAutospacing="1"/>
        <w:rPr>
          <w:rFonts w:ascii="Times New Roman" w:hAnsi="Times New Roman"/>
          <w:sz w:val="24"/>
          <w:szCs w:val="24"/>
        </w:rPr>
      </w:pPr>
      <w:r w:rsidRPr="009F658A">
        <w:rPr>
          <w:rFonts w:ascii="Times New Roman" w:hAnsi="Times New Roman"/>
          <w:color w:val="000000"/>
          <w:sz w:val="24"/>
          <w:szCs w:val="24"/>
          <w:bdr w:val="none" w:sz="0" w:space="0" w:color="auto" w:frame="1"/>
          <w:shd w:val="clear" w:color="auto" w:fill="FFFFFF"/>
        </w:rPr>
        <w:t>The next two meetings of the Widowed Helping Widowed Support Group will take place on Thursday, December 19, 2024 and Thursday, January 2, 2025 from 4 until 5:30 p.m. in</w:t>
      </w:r>
      <w:r w:rsidRPr="009F658A">
        <w:rPr>
          <w:rFonts w:ascii="Times New Roman" w:hAnsi="Times New Roman"/>
          <w:color w:val="000000"/>
          <w:sz w:val="24"/>
          <w:szCs w:val="24"/>
          <w:shd w:val="clear" w:color="auto" w:fill="FFFFFF"/>
        </w:rPr>
        <w:t xml:space="preserve"> Room 205 at the Fitchburg State University Recreation Center, 130 North Street.  Kelley Lynn and Bernie Schultz will co-facilitate the meeting.</w:t>
      </w:r>
    </w:p>
    <w:p w14:paraId="43132022" w14:textId="77777777" w:rsidR="00B816B5" w:rsidRDefault="00B816B5" w:rsidP="001819A3">
      <w:pPr>
        <w:rPr>
          <w:rFonts w:ascii="Times New Roman" w:hAnsi="Times New Roman"/>
          <w:sz w:val="24"/>
          <w:szCs w:val="24"/>
        </w:rPr>
      </w:pPr>
      <w:r w:rsidRPr="005C5C2A">
        <w:rPr>
          <w:rFonts w:ascii="Times New Roman" w:hAnsi="Times New Roman"/>
          <w:sz w:val="24"/>
          <w:szCs w:val="24"/>
        </w:rPr>
        <w:t>-----------------------------------------------------------------------------------------------------------------------</w:t>
      </w:r>
    </w:p>
    <w:p w14:paraId="5AD7D39C" w14:textId="77777777" w:rsidR="00B816B5" w:rsidRDefault="00B816B5" w:rsidP="00B816B5">
      <w:pPr>
        <w:spacing w:line="240" w:lineRule="atLeast"/>
        <w:rPr>
          <w:rFonts w:ascii="Times New Roman" w:hAnsi="Times New Roman"/>
          <w:sz w:val="24"/>
          <w:szCs w:val="24"/>
        </w:rPr>
      </w:pPr>
    </w:p>
    <w:p w14:paraId="37AC0F4E" w14:textId="77777777" w:rsidR="00E71CDA" w:rsidRPr="00EF521B" w:rsidRDefault="00E71CDA" w:rsidP="00E71CDA">
      <w:pPr>
        <w:spacing w:line="240" w:lineRule="atLeast"/>
        <w:rPr>
          <w:rFonts w:ascii="Times New Roman" w:hAnsi="Times New Roman"/>
          <w:sz w:val="24"/>
          <w:szCs w:val="24"/>
        </w:rPr>
      </w:pPr>
      <w:r w:rsidRPr="00EF521B">
        <w:rPr>
          <w:rFonts w:ascii="Times New Roman" w:hAnsi="Times New Roman"/>
          <w:sz w:val="24"/>
          <w:szCs w:val="24"/>
        </w:rPr>
        <w:t>Winter Solstice Nature Walk to visit historic graves of local notables and veterans on Saturday, December 21</w:t>
      </w:r>
      <w:r w:rsidRPr="00EF521B">
        <w:rPr>
          <w:rFonts w:ascii="Times New Roman" w:hAnsi="Times New Roman"/>
          <w:sz w:val="24"/>
          <w:szCs w:val="24"/>
          <w:vertAlign w:val="superscript"/>
        </w:rPr>
        <w:t>st</w:t>
      </w:r>
      <w:r w:rsidRPr="00EF521B">
        <w:rPr>
          <w:rFonts w:ascii="Times New Roman" w:hAnsi="Times New Roman"/>
          <w:sz w:val="24"/>
          <w:szCs w:val="24"/>
        </w:rPr>
        <w:t xml:space="preserve"> at 1:00 PM rain or shine, at the Fitchburg Historic Forest Hill Cemetery. </w:t>
      </w:r>
    </w:p>
    <w:p w14:paraId="5ED3FA8D" w14:textId="77777777" w:rsidR="00E71CDA" w:rsidRPr="00EF521B" w:rsidRDefault="00E71CDA" w:rsidP="00E71CDA">
      <w:pPr>
        <w:spacing w:line="240" w:lineRule="atLeast"/>
        <w:rPr>
          <w:rFonts w:ascii="Times New Roman" w:hAnsi="Times New Roman"/>
          <w:sz w:val="24"/>
          <w:szCs w:val="24"/>
        </w:rPr>
      </w:pPr>
    </w:p>
    <w:p w14:paraId="053FDD8D" w14:textId="77777777" w:rsidR="00E71CDA" w:rsidRPr="00EF521B" w:rsidRDefault="00E71CDA" w:rsidP="00E71CDA">
      <w:pPr>
        <w:spacing w:line="240" w:lineRule="atLeast"/>
        <w:rPr>
          <w:rFonts w:ascii="Times New Roman" w:hAnsi="Times New Roman"/>
          <w:sz w:val="24"/>
          <w:szCs w:val="24"/>
        </w:rPr>
      </w:pPr>
      <w:r w:rsidRPr="00EF521B">
        <w:rPr>
          <w:rFonts w:ascii="Times New Roman" w:hAnsi="Times New Roman"/>
          <w:sz w:val="24"/>
          <w:szCs w:val="24"/>
        </w:rPr>
        <w:t xml:space="preserve">Donations Welcome to benefit Friends of Fitchburg Cemeteries.  </w:t>
      </w:r>
    </w:p>
    <w:p w14:paraId="7E231407" w14:textId="77777777" w:rsidR="00E71CDA" w:rsidRPr="00EF521B" w:rsidRDefault="00E71CDA" w:rsidP="00E71CDA">
      <w:pPr>
        <w:spacing w:line="240" w:lineRule="atLeast"/>
        <w:rPr>
          <w:rFonts w:ascii="Times New Roman" w:hAnsi="Times New Roman"/>
          <w:sz w:val="24"/>
          <w:szCs w:val="24"/>
        </w:rPr>
      </w:pPr>
      <w:r w:rsidRPr="00EF521B">
        <w:rPr>
          <w:rFonts w:ascii="Times New Roman" w:hAnsi="Times New Roman"/>
          <w:sz w:val="24"/>
          <w:szCs w:val="24"/>
        </w:rPr>
        <w:t>Email: friendsoffitchburgcemeteries@gmail.com</w:t>
      </w:r>
    </w:p>
    <w:p w14:paraId="0D803038" w14:textId="77777777" w:rsidR="00B816B5" w:rsidRDefault="00B816B5" w:rsidP="001819A3">
      <w:pPr>
        <w:rPr>
          <w:rFonts w:ascii="Times New Roman" w:hAnsi="Times New Roman"/>
          <w:sz w:val="24"/>
          <w:szCs w:val="24"/>
        </w:rPr>
      </w:pPr>
      <w:r w:rsidRPr="005C5C2A">
        <w:rPr>
          <w:rFonts w:ascii="Times New Roman" w:hAnsi="Times New Roman"/>
          <w:sz w:val="24"/>
          <w:szCs w:val="24"/>
        </w:rPr>
        <w:t>-----------------------------------------------------------------------------------------------------------------------</w:t>
      </w:r>
    </w:p>
    <w:p w14:paraId="49F333EE" w14:textId="406898CC" w:rsidR="00733852" w:rsidRPr="00EF521B" w:rsidRDefault="00733852" w:rsidP="00733852">
      <w:pPr>
        <w:spacing w:line="240" w:lineRule="atLeast"/>
        <w:rPr>
          <w:rFonts w:ascii="Times New Roman" w:hAnsi="Times New Roman"/>
          <w:sz w:val="24"/>
          <w:szCs w:val="24"/>
        </w:rPr>
      </w:pPr>
      <w:r>
        <w:rPr>
          <w:rFonts w:ascii="Times New Roman" w:hAnsi="Times New Roman"/>
          <w:sz w:val="24"/>
          <w:szCs w:val="24"/>
        </w:rPr>
        <w:lastRenderedPageBreak/>
        <w:t>Ward 3 will be hosting a meeting/poluck at the British American Club on December 19, 2024 at 6:00 P.M. come and have a bite to eat and celebrate the holidays and discuss the Ward. Have a glass of cheer while you are there!</w:t>
      </w:r>
    </w:p>
    <w:p w14:paraId="121C0083" w14:textId="77777777" w:rsidR="00733852" w:rsidRDefault="00733852" w:rsidP="00733852">
      <w:pPr>
        <w:rPr>
          <w:rFonts w:ascii="Times New Roman" w:hAnsi="Times New Roman"/>
          <w:sz w:val="24"/>
          <w:szCs w:val="24"/>
        </w:rPr>
      </w:pPr>
      <w:r w:rsidRPr="005C5C2A">
        <w:rPr>
          <w:rFonts w:ascii="Times New Roman" w:hAnsi="Times New Roman"/>
          <w:sz w:val="24"/>
          <w:szCs w:val="24"/>
        </w:rPr>
        <w:t>-----------------------------------------------------------------------------------------------------------------------</w:t>
      </w:r>
    </w:p>
    <w:p w14:paraId="3B6A656A" w14:textId="77777777" w:rsidR="00B816B5" w:rsidRDefault="00B816B5" w:rsidP="00B816B5">
      <w:pPr>
        <w:pStyle w:val="NormalWeb"/>
        <w:rPr>
          <w:color w:val="000000"/>
        </w:rPr>
      </w:pPr>
    </w:p>
    <w:p w14:paraId="79462820" w14:textId="77777777" w:rsidR="00E17885" w:rsidRDefault="00E17885" w:rsidP="00E17885">
      <w:pPr>
        <w:spacing w:line="240" w:lineRule="atLeast"/>
        <w:jc w:val="center"/>
        <w:rPr>
          <w:rFonts w:ascii="Times New Roman" w:hAnsi="Times New Roman"/>
          <w:b/>
          <w:sz w:val="24"/>
          <w:szCs w:val="24"/>
        </w:rPr>
      </w:pPr>
      <w:r>
        <w:rPr>
          <w:rFonts w:ascii="Times New Roman" w:hAnsi="Times New Roman"/>
          <w:b/>
          <w:sz w:val="24"/>
          <w:szCs w:val="24"/>
        </w:rPr>
        <w:t xml:space="preserve">III. </w:t>
      </w:r>
      <w:r w:rsidRPr="000A32F1">
        <w:rPr>
          <w:rFonts w:ascii="Times New Roman" w:hAnsi="Times New Roman"/>
          <w:b/>
          <w:sz w:val="24"/>
          <w:szCs w:val="24"/>
        </w:rPr>
        <w:t>REPORT OF COMMITTEE ON RECORDS</w:t>
      </w:r>
    </w:p>
    <w:p w14:paraId="137E3B7B" w14:textId="77777777" w:rsidR="00E17885" w:rsidRDefault="00E17885" w:rsidP="00E17885">
      <w:pPr>
        <w:spacing w:line="240" w:lineRule="atLeast"/>
        <w:jc w:val="center"/>
        <w:rPr>
          <w:rFonts w:ascii="Times New Roman" w:hAnsi="Times New Roman"/>
          <w:b/>
          <w:sz w:val="24"/>
          <w:szCs w:val="24"/>
        </w:rPr>
      </w:pPr>
    </w:p>
    <w:p w14:paraId="3F489FEC" w14:textId="77777777" w:rsidR="00CD7BC4" w:rsidRDefault="00175EA2" w:rsidP="00CD7BC4">
      <w:pPr>
        <w:spacing w:line="240" w:lineRule="atLeast"/>
        <w:jc w:val="center"/>
        <w:rPr>
          <w:rFonts w:ascii="Times New Roman" w:hAnsi="Times New Roman"/>
          <w:sz w:val="24"/>
          <w:szCs w:val="24"/>
        </w:rPr>
      </w:pPr>
      <w:r>
        <w:rPr>
          <w:rFonts w:ascii="Times New Roman" w:hAnsi="Times New Roman"/>
          <w:sz w:val="24"/>
          <w:szCs w:val="24"/>
        </w:rPr>
        <w:tab/>
      </w:r>
      <w:r w:rsidR="00CD7BC4">
        <w:rPr>
          <w:rFonts w:ascii="Times New Roman" w:hAnsi="Times New Roman"/>
          <w:sz w:val="24"/>
          <w:szCs w:val="24"/>
        </w:rPr>
        <w:t>City Council meeting minutes of December 3, 2024</w:t>
      </w:r>
    </w:p>
    <w:p w14:paraId="2C9EE108" w14:textId="77777777" w:rsidR="00E211FF" w:rsidRDefault="00E211FF" w:rsidP="00E17885">
      <w:pPr>
        <w:spacing w:line="240" w:lineRule="atLeast"/>
        <w:jc w:val="center"/>
        <w:rPr>
          <w:rFonts w:ascii="Times New Roman" w:hAnsi="Times New Roman"/>
          <w:sz w:val="24"/>
          <w:szCs w:val="24"/>
        </w:rPr>
      </w:pPr>
    </w:p>
    <w:p w14:paraId="694241E9" w14:textId="77777777" w:rsidR="00E71CDA" w:rsidRDefault="00E211FF" w:rsidP="00E211FF">
      <w:pPr>
        <w:spacing w:line="240" w:lineRule="atLeast"/>
        <w:ind w:left="1440" w:hanging="1440"/>
        <w:jc w:val="both"/>
        <w:rPr>
          <w:rFonts w:ascii="Times New Roman" w:eastAsiaTheme="minorHAnsi" w:hAnsi="Times New Roman"/>
          <w:sz w:val="24"/>
          <w:szCs w:val="24"/>
        </w:rPr>
      </w:pPr>
      <w:r w:rsidRPr="00FD6E75">
        <w:rPr>
          <w:rFonts w:ascii="Times New Roman" w:hAnsi="Times New Roman"/>
          <w:sz w:val="24"/>
          <w:szCs w:val="24"/>
        </w:rPr>
        <w:t>Repo</w:t>
      </w:r>
      <w:r>
        <w:rPr>
          <w:rFonts w:ascii="Times New Roman" w:hAnsi="Times New Roman"/>
          <w:sz w:val="24"/>
          <w:szCs w:val="24"/>
        </w:rPr>
        <w:t xml:space="preserve">rt accepted and minutes adopted </w:t>
      </w:r>
      <w:r>
        <w:rPr>
          <w:rFonts w:ascii="Times New Roman" w:eastAsiaTheme="minorHAnsi" w:hAnsi="Times New Roman"/>
          <w:sz w:val="24"/>
          <w:szCs w:val="24"/>
        </w:rPr>
        <w:t xml:space="preserve">by </w:t>
      </w:r>
      <w:r w:rsidR="00E71CDA">
        <w:rPr>
          <w:rFonts w:ascii="Times New Roman" w:eastAsiaTheme="minorHAnsi" w:hAnsi="Times New Roman"/>
          <w:sz w:val="24"/>
          <w:szCs w:val="24"/>
        </w:rPr>
        <w:t>unanimous consent 10/0</w:t>
      </w:r>
      <w:r>
        <w:rPr>
          <w:rFonts w:ascii="Times New Roman" w:eastAsiaTheme="minorHAnsi" w:hAnsi="Times New Roman"/>
          <w:sz w:val="24"/>
          <w:szCs w:val="24"/>
        </w:rPr>
        <w:t>.</w:t>
      </w:r>
      <w:r w:rsidR="00E71CDA">
        <w:rPr>
          <w:rFonts w:ascii="Times New Roman" w:eastAsiaTheme="minorHAnsi" w:hAnsi="Times New Roman"/>
          <w:sz w:val="24"/>
          <w:szCs w:val="24"/>
        </w:rPr>
        <w:t xml:space="preserve"> 10</w:t>
      </w:r>
      <w:r>
        <w:rPr>
          <w:rFonts w:ascii="Times New Roman" w:eastAsiaTheme="minorHAnsi" w:hAnsi="Times New Roman"/>
          <w:sz w:val="24"/>
          <w:szCs w:val="24"/>
        </w:rPr>
        <w:t xml:space="preserve"> members present. Board </w:t>
      </w:r>
    </w:p>
    <w:p w14:paraId="662BADF2" w14:textId="2DE788BF" w:rsidR="00E211FF" w:rsidRDefault="00E211FF" w:rsidP="00E211FF">
      <w:pPr>
        <w:spacing w:line="240" w:lineRule="atLeast"/>
        <w:ind w:left="1440" w:hanging="1440"/>
        <w:jc w:val="both"/>
        <w:rPr>
          <w:rFonts w:ascii="Times New Roman" w:hAnsi="Times New Roman"/>
          <w:sz w:val="24"/>
          <w:szCs w:val="24"/>
        </w:rPr>
      </w:pPr>
      <w:r>
        <w:rPr>
          <w:rFonts w:ascii="Times New Roman" w:eastAsiaTheme="minorHAnsi" w:hAnsi="Times New Roman"/>
          <w:sz w:val="24"/>
          <w:szCs w:val="24"/>
        </w:rPr>
        <w:t>consists of 11 members.</w:t>
      </w:r>
    </w:p>
    <w:p w14:paraId="0BB990EA" w14:textId="77777777" w:rsidR="00676EAA" w:rsidRPr="005C5C2A" w:rsidRDefault="00676EAA" w:rsidP="00676EAA">
      <w:pPr>
        <w:pStyle w:val="NoSpacing"/>
        <w:rPr>
          <w:rFonts w:ascii="Times New Roman" w:hAnsi="Times New Roman"/>
          <w:sz w:val="24"/>
          <w:szCs w:val="24"/>
        </w:rPr>
      </w:pPr>
      <w:r w:rsidRPr="005C5C2A">
        <w:rPr>
          <w:rFonts w:ascii="Times New Roman" w:hAnsi="Times New Roman"/>
          <w:sz w:val="24"/>
          <w:szCs w:val="24"/>
        </w:rPr>
        <w:t>-----------------------------------------------------------------------------------------------------------------------</w:t>
      </w:r>
    </w:p>
    <w:p w14:paraId="2D72184C" w14:textId="77777777" w:rsidR="00E17885" w:rsidRDefault="00E17885" w:rsidP="00E17885">
      <w:pPr>
        <w:rPr>
          <w:rFonts w:ascii="Times New Roman" w:hAnsi="Times New Roman"/>
          <w:b/>
          <w:sz w:val="24"/>
          <w:szCs w:val="24"/>
        </w:rPr>
      </w:pPr>
    </w:p>
    <w:p w14:paraId="711E00BD" w14:textId="77777777" w:rsidR="00CD7BC4" w:rsidRDefault="00CD7BC4" w:rsidP="00CD7BC4">
      <w:pPr>
        <w:pStyle w:val="paragraph"/>
        <w:spacing w:before="0" w:beforeAutospacing="0" w:after="0" w:afterAutospacing="0"/>
        <w:ind w:left="1440" w:hanging="1440"/>
        <w:jc w:val="center"/>
        <w:textAlignment w:val="baseline"/>
        <w:rPr>
          <w:b/>
        </w:rPr>
      </w:pPr>
      <w:r>
        <w:rPr>
          <w:b/>
        </w:rPr>
        <w:t>IV. COMMUNICATION</w:t>
      </w:r>
    </w:p>
    <w:p w14:paraId="270F502B" w14:textId="77777777" w:rsidR="00CD7BC4" w:rsidRDefault="00CD7BC4" w:rsidP="00CD7BC4">
      <w:pPr>
        <w:jc w:val="center"/>
        <w:rPr>
          <w:rFonts w:ascii="Times New Roman" w:hAnsi="Times New Roman"/>
          <w:sz w:val="24"/>
          <w:szCs w:val="24"/>
        </w:rPr>
      </w:pPr>
      <w:r>
        <w:rPr>
          <w:rFonts w:ascii="Times New Roman" w:hAnsi="Times New Roman"/>
          <w:sz w:val="24"/>
          <w:szCs w:val="24"/>
        </w:rPr>
        <w:t>Fitchburg Retirement System</w:t>
      </w:r>
    </w:p>
    <w:p w14:paraId="11833EB1" w14:textId="77777777" w:rsidR="00CD7BC4" w:rsidRDefault="00CD7BC4" w:rsidP="00CD7BC4">
      <w:pPr>
        <w:jc w:val="center"/>
        <w:rPr>
          <w:rFonts w:ascii="Times New Roman" w:hAnsi="Times New Roman"/>
          <w:sz w:val="24"/>
          <w:szCs w:val="24"/>
        </w:rPr>
      </w:pPr>
    </w:p>
    <w:p w14:paraId="7308C133" w14:textId="77777777" w:rsidR="00CD7BC4" w:rsidRDefault="00CD7BC4" w:rsidP="00CD7BC4">
      <w:pPr>
        <w:rPr>
          <w:rFonts w:ascii="Times New Roman" w:hAnsi="Times New Roman"/>
          <w:sz w:val="24"/>
          <w:szCs w:val="24"/>
        </w:rPr>
      </w:pPr>
      <w:r>
        <w:rPr>
          <w:rFonts w:ascii="Times New Roman" w:hAnsi="Times New Roman"/>
          <w:sz w:val="24"/>
          <w:szCs w:val="24"/>
        </w:rPr>
        <w:t>Fitchburg Retirement Board’s CY 2025 Budget</w:t>
      </w:r>
    </w:p>
    <w:p w14:paraId="31E8A482" w14:textId="4F412FFC" w:rsidR="00CD7BC4" w:rsidRDefault="00853001" w:rsidP="00CD7BC4">
      <w:pPr>
        <w:rPr>
          <w:rStyle w:val="Hyperlink"/>
          <w:rFonts w:ascii="Times New Roman" w:hAnsi="Times New Roman"/>
          <w:sz w:val="24"/>
          <w:szCs w:val="24"/>
        </w:rPr>
      </w:pPr>
      <w:hyperlink r:id="rId9" w:history="1">
        <w:r w:rsidR="00CD7BC4">
          <w:rPr>
            <w:rStyle w:val="Hyperlink"/>
            <w:rFonts w:ascii="Times New Roman" w:hAnsi="Times New Roman"/>
            <w:sz w:val="24"/>
            <w:szCs w:val="24"/>
          </w:rPr>
          <w:t>CY2025 Budget</w:t>
        </w:r>
      </w:hyperlink>
      <w:r w:rsidR="00592382">
        <w:rPr>
          <w:rStyle w:val="Hyperlink"/>
          <w:rFonts w:ascii="Times New Roman" w:hAnsi="Times New Roman"/>
          <w:sz w:val="24"/>
          <w:szCs w:val="24"/>
        </w:rPr>
        <w:t xml:space="preserve">   </w:t>
      </w:r>
    </w:p>
    <w:p w14:paraId="1A6C7E97" w14:textId="77777777" w:rsidR="00592382" w:rsidRDefault="00592382" w:rsidP="00CD7BC4">
      <w:pPr>
        <w:rPr>
          <w:rStyle w:val="Hyperlink"/>
          <w:rFonts w:ascii="Times New Roman" w:hAnsi="Times New Roman"/>
          <w:sz w:val="24"/>
          <w:szCs w:val="24"/>
        </w:rPr>
      </w:pPr>
    </w:p>
    <w:p w14:paraId="58A025A9" w14:textId="4A432B87" w:rsidR="00592382" w:rsidRDefault="00592382" w:rsidP="00592382">
      <w:pPr>
        <w:rPr>
          <w:rFonts w:ascii="Times New Roman" w:hAnsi="Times New Roman"/>
          <w:sz w:val="24"/>
          <w:szCs w:val="24"/>
        </w:rPr>
      </w:pPr>
      <w:r>
        <w:rPr>
          <w:rFonts w:ascii="Times New Roman" w:hAnsi="Times New Roman"/>
          <w:sz w:val="24"/>
          <w:szCs w:val="24"/>
        </w:rPr>
        <w:t>Waive reading. Report placed on file in the City Clerk’s Office by unanimous consent 10/0. 10 members present. Board consists of 11 members.</w:t>
      </w:r>
    </w:p>
    <w:p w14:paraId="2F125971" w14:textId="77777777" w:rsidR="00676EAA" w:rsidRPr="005C5C2A" w:rsidRDefault="00676EAA" w:rsidP="00676EAA">
      <w:pPr>
        <w:pStyle w:val="NoSpacing"/>
        <w:rPr>
          <w:rFonts w:ascii="Times New Roman" w:hAnsi="Times New Roman"/>
          <w:sz w:val="24"/>
          <w:szCs w:val="24"/>
        </w:rPr>
      </w:pPr>
      <w:r w:rsidRPr="005C5C2A">
        <w:rPr>
          <w:rFonts w:ascii="Times New Roman" w:hAnsi="Times New Roman"/>
          <w:sz w:val="24"/>
          <w:szCs w:val="24"/>
        </w:rPr>
        <w:t>-----------------------------------------------------------------------------------------------------------------------</w:t>
      </w:r>
    </w:p>
    <w:p w14:paraId="171E0CB4" w14:textId="77777777" w:rsidR="00BA1707" w:rsidRDefault="00BA1707" w:rsidP="00410980">
      <w:pPr>
        <w:pStyle w:val="paragraph"/>
        <w:spacing w:before="0" w:beforeAutospacing="0" w:after="0" w:afterAutospacing="0"/>
        <w:ind w:left="1440" w:hanging="1440"/>
        <w:jc w:val="center"/>
        <w:textAlignment w:val="baseline"/>
        <w:rPr>
          <w:b/>
        </w:rPr>
      </w:pPr>
    </w:p>
    <w:p w14:paraId="19E6788E" w14:textId="77777777" w:rsidR="00CD7BC4" w:rsidRPr="00FC22F1" w:rsidRDefault="00CD7BC4" w:rsidP="00CD7BC4">
      <w:pPr>
        <w:jc w:val="center"/>
        <w:rPr>
          <w:rFonts w:ascii="Times New Roman" w:hAnsi="Times New Roman"/>
          <w:b/>
          <w:sz w:val="24"/>
          <w:szCs w:val="24"/>
        </w:rPr>
      </w:pPr>
      <w:r w:rsidRPr="00FC22F1">
        <w:rPr>
          <w:rFonts w:ascii="Times New Roman" w:hAnsi="Times New Roman"/>
          <w:b/>
          <w:sz w:val="24"/>
          <w:szCs w:val="24"/>
        </w:rPr>
        <w:t>V. ANNUAL REPORT</w:t>
      </w:r>
    </w:p>
    <w:p w14:paraId="39ABA20C" w14:textId="77777777" w:rsidR="00CD7BC4" w:rsidRDefault="00CD7BC4" w:rsidP="00CD7BC4">
      <w:pPr>
        <w:rPr>
          <w:rFonts w:ascii="Times New Roman" w:hAnsi="Times New Roman"/>
          <w:sz w:val="24"/>
          <w:szCs w:val="24"/>
        </w:rPr>
      </w:pPr>
    </w:p>
    <w:p w14:paraId="0874849F" w14:textId="77777777" w:rsidR="00CD7BC4" w:rsidRDefault="00CD7BC4" w:rsidP="00CD7BC4">
      <w:pPr>
        <w:spacing w:line="240" w:lineRule="atLeast"/>
        <w:ind w:left="1440" w:hanging="1440"/>
        <w:rPr>
          <w:rFonts w:ascii="Times New Roman" w:hAnsi="Times New Roman"/>
          <w:sz w:val="24"/>
          <w:szCs w:val="24"/>
        </w:rPr>
      </w:pPr>
      <w:r>
        <w:rPr>
          <w:rFonts w:ascii="Times New Roman" w:hAnsi="Times New Roman"/>
          <w:sz w:val="24"/>
          <w:szCs w:val="24"/>
        </w:rPr>
        <w:t>209-</w:t>
      </w:r>
      <w:r w:rsidRPr="0073478B">
        <w:rPr>
          <w:rFonts w:ascii="Times New Roman" w:hAnsi="Times New Roman"/>
          <w:sz w:val="24"/>
          <w:szCs w:val="24"/>
        </w:rPr>
        <w:t>24.</w:t>
      </w:r>
      <w:r w:rsidRPr="0073478B">
        <w:rPr>
          <w:rFonts w:ascii="Times New Roman" w:hAnsi="Times New Roman"/>
          <w:sz w:val="24"/>
          <w:szCs w:val="24"/>
        </w:rPr>
        <w:tab/>
        <w:t>ANNUAL REPORT: 202</w:t>
      </w:r>
      <w:r>
        <w:rPr>
          <w:rFonts w:ascii="Times New Roman" w:hAnsi="Times New Roman"/>
          <w:sz w:val="24"/>
          <w:szCs w:val="24"/>
        </w:rPr>
        <w:t>3</w:t>
      </w:r>
      <w:r w:rsidRPr="0073478B">
        <w:rPr>
          <w:rFonts w:ascii="Times New Roman" w:hAnsi="Times New Roman"/>
          <w:sz w:val="24"/>
          <w:szCs w:val="24"/>
        </w:rPr>
        <w:t xml:space="preserve"> Annual Report of the City Clerk’s Office.</w:t>
      </w:r>
    </w:p>
    <w:p w14:paraId="79108E91" w14:textId="77777777" w:rsidR="00CD7BC4" w:rsidRDefault="00CD7BC4" w:rsidP="00CD7BC4">
      <w:pPr>
        <w:spacing w:line="240" w:lineRule="atLeast"/>
        <w:ind w:left="1440" w:hanging="1440"/>
        <w:rPr>
          <w:rFonts w:ascii="Times New Roman" w:hAnsi="Times New Roman"/>
          <w:sz w:val="24"/>
          <w:szCs w:val="24"/>
        </w:rPr>
      </w:pPr>
    </w:p>
    <w:p w14:paraId="553B108F" w14:textId="77777777" w:rsidR="00CD7BC4" w:rsidRDefault="00853001" w:rsidP="00CD7BC4">
      <w:pPr>
        <w:pStyle w:val="NoSpacing"/>
        <w:ind w:left="1440" w:hanging="1440"/>
        <w:rPr>
          <w:rStyle w:val="Hyperlink"/>
          <w:rFonts w:ascii="Times New Roman" w:hAnsi="Times New Roman"/>
          <w:sz w:val="24"/>
          <w:szCs w:val="24"/>
        </w:rPr>
      </w:pPr>
      <w:hyperlink r:id="rId10" w:history="1">
        <w:r w:rsidR="00CD7BC4">
          <w:rPr>
            <w:rStyle w:val="Hyperlink"/>
            <w:rFonts w:ascii="Times New Roman" w:hAnsi="Times New Roman"/>
            <w:sz w:val="24"/>
            <w:szCs w:val="24"/>
          </w:rPr>
          <w:t>2023 City Clerk's Office Report</w:t>
        </w:r>
      </w:hyperlink>
    </w:p>
    <w:p w14:paraId="5AB20ABF" w14:textId="77777777" w:rsidR="00592382" w:rsidRDefault="00592382" w:rsidP="00CD7BC4">
      <w:pPr>
        <w:pStyle w:val="NoSpacing"/>
        <w:ind w:left="1440" w:hanging="1440"/>
        <w:rPr>
          <w:rStyle w:val="Hyperlink"/>
          <w:rFonts w:ascii="Times New Roman" w:hAnsi="Times New Roman"/>
          <w:sz w:val="24"/>
          <w:szCs w:val="24"/>
        </w:rPr>
      </w:pPr>
    </w:p>
    <w:p w14:paraId="7B531B26" w14:textId="092E559A" w:rsidR="00592382" w:rsidRDefault="00592382" w:rsidP="00592382">
      <w:pPr>
        <w:rPr>
          <w:rStyle w:val="Hyperlink"/>
          <w:rFonts w:ascii="Times New Roman" w:hAnsi="Times New Roman"/>
          <w:sz w:val="24"/>
          <w:szCs w:val="24"/>
        </w:rPr>
      </w:pPr>
      <w:r>
        <w:rPr>
          <w:rFonts w:ascii="Times New Roman" w:hAnsi="Times New Roman"/>
          <w:sz w:val="24"/>
          <w:szCs w:val="24"/>
        </w:rPr>
        <w:t>Waive reading. Report placed on file in the City Clerk’s Office by unanimous consent 10/0. 10 members present. Board consists of 11 members.</w:t>
      </w:r>
    </w:p>
    <w:p w14:paraId="3CB07013" w14:textId="55F7201B" w:rsidR="00BA2A98" w:rsidRDefault="00BA2A98" w:rsidP="00CD7BC4">
      <w:pPr>
        <w:pStyle w:val="NoSpacing"/>
        <w:ind w:left="1440" w:hanging="1440"/>
        <w:rPr>
          <w:rFonts w:ascii="Times New Roman" w:hAnsi="Times New Roman"/>
          <w:sz w:val="24"/>
          <w:szCs w:val="24"/>
        </w:rPr>
      </w:pPr>
      <w:r>
        <w:rPr>
          <w:rFonts w:ascii="Times New Roman" w:hAnsi="Times New Roman"/>
          <w:sz w:val="24"/>
          <w:szCs w:val="24"/>
        </w:rPr>
        <w:t>-----------------------------------------------------------------------------------------------------------------------</w:t>
      </w:r>
    </w:p>
    <w:p w14:paraId="3BF4F464" w14:textId="77777777" w:rsidR="00BA2A98" w:rsidRDefault="00BA2A98" w:rsidP="00410980">
      <w:pPr>
        <w:pStyle w:val="NoSpacing"/>
        <w:ind w:left="1440" w:hanging="1440"/>
        <w:rPr>
          <w:rFonts w:ascii="Times New Roman" w:hAnsi="Times New Roman"/>
          <w:sz w:val="24"/>
          <w:szCs w:val="24"/>
        </w:rPr>
      </w:pPr>
    </w:p>
    <w:p w14:paraId="41608B3B" w14:textId="77777777" w:rsidR="00CD7BC4" w:rsidRDefault="00CD7BC4" w:rsidP="00CD7BC4">
      <w:pPr>
        <w:jc w:val="center"/>
        <w:rPr>
          <w:rFonts w:ascii="Times New Roman" w:hAnsi="Times New Roman"/>
          <w:b/>
          <w:sz w:val="24"/>
          <w:szCs w:val="24"/>
        </w:rPr>
      </w:pPr>
      <w:r>
        <w:rPr>
          <w:rFonts w:ascii="Times New Roman" w:hAnsi="Times New Roman"/>
          <w:b/>
          <w:sz w:val="24"/>
          <w:szCs w:val="24"/>
        </w:rPr>
        <w:t>VI</w:t>
      </w:r>
      <w:r w:rsidRPr="00FC22F1">
        <w:rPr>
          <w:rFonts w:ascii="Times New Roman" w:hAnsi="Times New Roman"/>
          <w:b/>
          <w:sz w:val="24"/>
          <w:szCs w:val="24"/>
        </w:rPr>
        <w:t xml:space="preserve">. </w:t>
      </w:r>
      <w:r>
        <w:rPr>
          <w:rFonts w:ascii="Times New Roman" w:hAnsi="Times New Roman"/>
          <w:b/>
          <w:sz w:val="24"/>
          <w:szCs w:val="24"/>
        </w:rPr>
        <w:t>REPORT OF COMMITTEES</w:t>
      </w:r>
    </w:p>
    <w:p w14:paraId="2FCA221D" w14:textId="77777777" w:rsidR="00CD7BC4" w:rsidRDefault="00CD7BC4" w:rsidP="00CD7BC4">
      <w:pPr>
        <w:pStyle w:val="NoSpacing"/>
        <w:ind w:left="1440" w:hanging="1440"/>
        <w:rPr>
          <w:rFonts w:ascii="Times New Roman" w:hAnsi="Times New Roman"/>
          <w:b/>
          <w:sz w:val="24"/>
          <w:szCs w:val="24"/>
          <w:u w:val="single"/>
        </w:rPr>
      </w:pPr>
    </w:p>
    <w:p w14:paraId="788B778A" w14:textId="1BD6C1E4" w:rsidR="00CD7BC4" w:rsidRDefault="00CD7BC4" w:rsidP="00CD7BC4">
      <w:pPr>
        <w:pStyle w:val="NoSpacing"/>
        <w:ind w:left="1440" w:hanging="1440"/>
        <w:rPr>
          <w:rFonts w:ascii="Times New Roman" w:hAnsi="Times New Roman"/>
          <w:b/>
          <w:sz w:val="24"/>
          <w:szCs w:val="24"/>
          <w:u w:val="single"/>
        </w:rPr>
      </w:pPr>
      <w:r w:rsidRPr="00FD65DB">
        <w:rPr>
          <w:rFonts w:ascii="Times New Roman" w:hAnsi="Times New Roman"/>
          <w:b/>
          <w:sz w:val="24"/>
          <w:szCs w:val="24"/>
          <w:u w:val="single"/>
        </w:rPr>
        <w:t>Board of Health</w:t>
      </w:r>
      <w:r>
        <w:rPr>
          <w:rFonts w:ascii="Times New Roman" w:hAnsi="Times New Roman"/>
          <w:b/>
          <w:sz w:val="24"/>
          <w:szCs w:val="24"/>
        </w:rPr>
        <w:t xml:space="preserve">  </w:t>
      </w:r>
    </w:p>
    <w:p w14:paraId="1975F481" w14:textId="77777777" w:rsidR="00CD7BC4" w:rsidRDefault="00CD7BC4" w:rsidP="00CD7BC4">
      <w:pPr>
        <w:pStyle w:val="NoSpacing"/>
        <w:ind w:left="1440" w:hanging="1440"/>
        <w:rPr>
          <w:rFonts w:ascii="Times New Roman" w:hAnsi="Times New Roman"/>
          <w:b/>
          <w:sz w:val="24"/>
          <w:szCs w:val="24"/>
          <w:u w:val="single"/>
        </w:rPr>
      </w:pPr>
      <w:r>
        <w:rPr>
          <w:rFonts w:ascii="Times New Roman" w:hAnsi="Times New Roman"/>
          <w:b/>
          <w:sz w:val="24"/>
          <w:szCs w:val="24"/>
          <w:u w:val="single"/>
        </w:rPr>
        <w:t>Meeting of October 10, 2024</w:t>
      </w:r>
    </w:p>
    <w:p w14:paraId="5D31A6A5" w14:textId="77777777" w:rsidR="00CD7BC4" w:rsidRDefault="00853001" w:rsidP="00CD7BC4">
      <w:pPr>
        <w:pStyle w:val="NoSpacing"/>
        <w:ind w:left="1440" w:hanging="1440"/>
        <w:rPr>
          <w:rFonts w:ascii="Times New Roman" w:hAnsi="Times New Roman"/>
          <w:b/>
          <w:sz w:val="24"/>
          <w:szCs w:val="24"/>
          <w:u w:val="single"/>
        </w:rPr>
      </w:pPr>
      <w:hyperlink r:id="rId11" w:history="1">
        <w:r w:rsidR="00CD7BC4">
          <w:rPr>
            <w:rStyle w:val="Hyperlink"/>
            <w:rFonts w:ascii="Times New Roman" w:hAnsi="Times New Roman"/>
            <w:b/>
            <w:sz w:val="24"/>
            <w:szCs w:val="24"/>
          </w:rPr>
          <w:t>Board of Health Minutes</w:t>
        </w:r>
      </w:hyperlink>
    </w:p>
    <w:p w14:paraId="54D2E11B" w14:textId="77777777" w:rsidR="00CD7BC4" w:rsidRDefault="00CD7BC4" w:rsidP="00CD7BC4">
      <w:pPr>
        <w:pStyle w:val="NoSpacing"/>
        <w:ind w:left="1440" w:hanging="1440"/>
        <w:rPr>
          <w:rFonts w:ascii="Times New Roman" w:hAnsi="Times New Roman"/>
          <w:b/>
          <w:sz w:val="24"/>
          <w:szCs w:val="24"/>
          <w:u w:val="single"/>
        </w:rPr>
      </w:pPr>
    </w:p>
    <w:p w14:paraId="3912A87E" w14:textId="77777777" w:rsidR="00CD7BC4" w:rsidRDefault="00CD7BC4" w:rsidP="00CD7BC4">
      <w:pPr>
        <w:pStyle w:val="NoSpacing"/>
        <w:ind w:left="1440" w:hanging="1440"/>
        <w:rPr>
          <w:rFonts w:ascii="Times New Roman" w:hAnsi="Times New Roman"/>
          <w:sz w:val="24"/>
          <w:szCs w:val="24"/>
        </w:rPr>
      </w:pPr>
      <w:r>
        <w:rPr>
          <w:rFonts w:ascii="Times New Roman" w:hAnsi="Times New Roman"/>
          <w:sz w:val="24"/>
          <w:szCs w:val="24"/>
        </w:rPr>
        <w:t>030-24.</w:t>
      </w:r>
      <w:r>
        <w:rPr>
          <w:rFonts w:ascii="Times New Roman" w:hAnsi="Times New Roman"/>
          <w:sz w:val="24"/>
          <w:szCs w:val="24"/>
        </w:rPr>
        <w:tab/>
        <w:t>Andrew Couture on behalf of the residents of Oak Ridge Condominiums to investigate an offensive odor (suspected from Grief paper).</w:t>
      </w:r>
    </w:p>
    <w:p w14:paraId="76D1F827" w14:textId="77777777" w:rsidR="00C57F0D" w:rsidRDefault="00C57F0D" w:rsidP="00CD7BC4">
      <w:pPr>
        <w:pStyle w:val="NoSpacing"/>
        <w:ind w:left="1440" w:hanging="1440"/>
        <w:rPr>
          <w:rFonts w:ascii="Times New Roman" w:hAnsi="Times New Roman"/>
          <w:sz w:val="24"/>
          <w:szCs w:val="24"/>
        </w:rPr>
      </w:pPr>
    </w:p>
    <w:p w14:paraId="7029DE3C" w14:textId="113F9D8F" w:rsidR="00C57F0D" w:rsidRDefault="00C57F0D" w:rsidP="00CD7BC4">
      <w:pPr>
        <w:pStyle w:val="NoSpacing"/>
        <w:ind w:left="1440" w:hanging="1440"/>
        <w:rPr>
          <w:rFonts w:ascii="Times New Roman" w:hAnsi="Times New Roman"/>
          <w:sz w:val="24"/>
          <w:szCs w:val="24"/>
        </w:rPr>
      </w:pPr>
      <w:r>
        <w:rPr>
          <w:rFonts w:ascii="Times New Roman" w:hAnsi="Times New Roman"/>
          <w:sz w:val="24"/>
          <w:szCs w:val="24"/>
        </w:rPr>
        <w:t>Board of Health Director Steve Curry gave an update. Petition to be held in Committee.</w:t>
      </w:r>
    </w:p>
    <w:p w14:paraId="5C02E5A8" w14:textId="77777777" w:rsidR="00716BDE" w:rsidRDefault="00716BDE" w:rsidP="00716BDE">
      <w:pPr>
        <w:pStyle w:val="NoSpacing"/>
        <w:ind w:left="1440" w:hanging="1440"/>
        <w:rPr>
          <w:rFonts w:ascii="Times New Roman" w:hAnsi="Times New Roman"/>
          <w:sz w:val="24"/>
          <w:szCs w:val="24"/>
        </w:rPr>
      </w:pPr>
      <w:r>
        <w:rPr>
          <w:rFonts w:ascii="Times New Roman" w:hAnsi="Times New Roman"/>
          <w:sz w:val="24"/>
          <w:szCs w:val="24"/>
        </w:rPr>
        <w:t>-----------------------------------------------------------------------------------------------------------------------</w:t>
      </w:r>
    </w:p>
    <w:p w14:paraId="1F4CA846" w14:textId="77777777" w:rsidR="00D546D4" w:rsidRDefault="00D546D4" w:rsidP="00410980">
      <w:pPr>
        <w:pStyle w:val="NoSpacing"/>
        <w:ind w:left="1440" w:hanging="1440"/>
        <w:rPr>
          <w:rFonts w:ascii="Times New Roman" w:hAnsi="Times New Roman"/>
          <w:sz w:val="24"/>
          <w:szCs w:val="24"/>
        </w:rPr>
      </w:pPr>
    </w:p>
    <w:p w14:paraId="6D8F85B9" w14:textId="77777777" w:rsidR="005D6874" w:rsidRDefault="005D6874" w:rsidP="00695CF3">
      <w:pPr>
        <w:pStyle w:val="NoSpacing"/>
        <w:ind w:left="1440" w:hanging="1440"/>
        <w:rPr>
          <w:rFonts w:ascii="Times New Roman" w:hAnsi="Times New Roman"/>
          <w:b/>
          <w:sz w:val="24"/>
          <w:szCs w:val="24"/>
          <w:u w:val="single"/>
        </w:rPr>
      </w:pPr>
    </w:p>
    <w:p w14:paraId="360A0697" w14:textId="77777777" w:rsidR="005D6874" w:rsidRDefault="005D6874" w:rsidP="00695CF3">
      <w:pPr>
        <w:pStyle w:val="NoSpacing"/>
        <w:ind w:left="1440" w:hanging="1440"/>
        <w:rPr>
          <w:rFonts w:ascii="Times New Roman" w:hAnsi="Times New Roman"/>
          <w:b/>
          <w:sz w:val="24"/>
          <w:szCs w:val="24"/>
          <w:u w:val="single"/>
        </w:rPr>
      </w:pPr>
    </w:p>
    <w:p w14:paraId="39AB966A" w14:textId="77777777" w:rsidR="005D6874" w:rsidRDefault="005D6874" w:rsidP="00695CF3">
      <w:pPr>
        <w:pStyle w:val="NoSpacing"/>
        <w:ind w:left="1440" w:hanging="1440"/>
        <w:rPr>
          <w:rFonts w:ascii="Times New Roman" w:hAnsi="Times New Roman"/>
          <w:b/>
          <w:sz w:val="24"/>
          <w:szCs w:val="24"/>
          <w:u w:val="single"/>
        </w:rPr>
      </w:pPr>
    </w:p>
    <w:p w14:paraId="06B625E5" w14:textId="77777777" w:rsidR="005D6874" w:rsidRDefault="005D6874" w:rsidP="00695CF3">
      <w:pPr>
        <w:pStyle w:val="NoSpacing"/>
        <w:ind w:left="1440" w:hanging="1440"/>
        <w:rPr>
          <w:rFonts w:ascii="Times New Roman" w:hAnsi="Times New Roman"/>
          <w:b/>
          <w:sz w:val="24"/>
          <w:szCs w:val="24"/>
          <w:u w:val="single"/>
        </w:rPr>
      </w:pPr>
    </w:p>
    <w:p w14:paraId="14D87D50" w14:textId="77777777" w:rsidR="005D6874" w:rsidRDefault="005D6874" w:rsidP="00695CF3">
      <w:pPr>
        <w:pStyle w:val="NoSpacing"/>
        <w:ind w:left="1440" w:hanging="1440"/>
        <w:rPr>
          <w:rFonts w:ascii="Times New Roman" w:hAnsi="Times New Roman"/>
          <w:b/>
          <w:sz w:val="24"/>
          <w:szCs w:val="24"/>
          <w:u w:val="single"/>
        </w:rPr>
      </w:pPr>
    </w:p>
    <w:p w14:paraId="504C259A" w14:textId="77777777" w:rsidR="005D6874" w:rsidRDefault="005D6874" w:rsidP="00695CF3">
      <w:pPr>
        <w:pStyle w:val="NoSpacing"/>
        <w:ind w:left="1440" w:hanging="1440"/>
        <w:rPr>
          <w:rFonts w:ascii="Times New Roman" w:hAnsi="Times New Roman"/>
          <w:b/>
          <w:sz w:val="24"/>
          <w:szCs w:val="24"/>
          <w:u w:val="single"/>
        </w:rPr>
      </w:pPr>
    </w:p>
    <w:p w14:paraId="144B5FFC" w14:textId="77777777" w:rsidR="005D6874" w:rsidRDefault="005D6874" w:rsidP="00695CF3">
      <w:pPr>
        <w:pStyle w:val="NoSpacing"/>
        <w:ind w:left="1440" w:hanging="1440"/>
        <w:rPr>
          <w:rFonts w:ascii="Times New Roman" w:hAnsi="Times New Roman"/>
          <w:b/>
          <w:sz w:val="24"/>
          <w:szCs w:val="24"/>
          <w:u w:val="single"/>
        </w:rPr>
      </w:pPr>
    </w:p>
    <w:p w14:paraId="22A7EDFB" w14:textId="7C3663BE" w:rsidR="00695CF3" w:rsidRPr="00FD65DB" w:rsidRDefault="00695CF3" w:rsidP="00695CF3">
      <w:pPr>
        <w:pStyle w:val="NoSpacing"/>
        <w:ind w:left="1440" w:hanging="1440"/>
        <w:rPr>
          <w:rFonts w:ascii="Times New Roman" w:hAnsi="Times New Roman"/>
          <w:b/>
          <w:i/>
          <w:sz w:val="24"/>
          <w:szCs w:val="24"/>
        </w:rPr>
      </w:pPr>
      <w:r>
        <w:rPr>
          <w:rFonts w:ascii="Times New Roman" w:hAnsi="Times New Roman"/>
          <w:b/>
          <w:sz w:val="24"/>
          <w:szCs w:val="24"/>
          <w:u w:val="single"/>
        </w:rPr>
        <w:lastRenderedPageBreak/>
        <w:t xml:space="preserve">Finance </w:t>
      </w:r>
      <w:bookmarkStart w:id="0" w:name="_GoBack"/>
      <w:bookmarkEnd w:id="0"/>
      <w:r>
        <w:rPr>
          <w:rFonts w:ascii="Times New Roman" w:hAnsi="Times New Roman"/>
          <w:b/>
          <w:sz w:val="24"/>
          <w:szCs w:val="24"/>
          <w:u w:val="single"/>
        </w:rPr>
        <w:t>Committee</w:t>
      </w:r>
      <w:r>
        <w:rPr>
          <w:rFonts w:ascii="Times New Roman" w:hAnsi="Times New Roman"/>
          <w:b/>
          <w:sz w:val="24"/>
          <w:szCs w:val="24"/>
        </w:rPr>
        <w:t xml:space="preserve">  </w:t>
      </w:r>
    </w:p>
    <w:p w14:paraId="1F618B87" w14:textId="77777777" w:rsidR="00695CF3" w:rsidRPr="00FD65DB" w:rsidRDefault="00695CF3" w:rsidP="00695CF3">
      <w:pPr>
        <w:pStyle w:val="NoSpacing"/>
        <w:ind w:left="1440" w:hanging="1440"/>
        <w:rPr>
          <w:rFonts w:ascii="Times New Roman" w:hAnsi="Times New Roman"/>
          <w:b/>
          <w:i/>
          <w:sz w:val="24"/>
          <w:szCs w:val="24"/>
          <w:u w:val="single"/>
        </w:rPr>
      </w:pPr>
      <w:r w:rsidRPr="00695CF3">
        <w:rPr>
          <w:rFonts w:ascii="Times New Roman" w:hAnsi="Times New Roman"/>
          <w:b/>
          <w:sz w:val="24"/>
          <w:szCs w:val="24"/>
          <w:u w:val="single"/>
        </w:rPr>
        <w:t>Meeting of December 11, 2024</w:t>
      </w:r>
    </w:p>
    <w:p w14:paraId="7C328F9C" w14:textId="77777777" w:rsidR="00695CF3" w:rsidRDefault="00695CF3" w:rsidP="00695CF3">
      <w:pPr>
        <w:pStyle w:val="NoSpacing"/>
        <w:ind w:left="1440" w:hanging="1440"/>
        <w:rPr>
          <w:rFonts w:ascii="Times New Roman" w:hAnsi="Times New Roman"/>
          <w:b/>
          <w:sz w:val="24"/>
          <w:szCs w:val="24"/>
          <w:u w:val="single"/>
        </w:rPr>
      </w:pPr>
      <w:r>
        <w:rPr>
          <w:rFonts w:ascii="Times New Roman" w:hAnsi="Times New Roman"/>
          <w:b/>
          <w:sz w:val="24"/>
          <w:szCs w:val="24"/>
          <w:u w:val="single"/>
        </w:rPr>
        <w:t>Oral Report as Amended</w:t>
      </w:r>
    </w:p>
    <w:p w14:paraId="3ABC3E25" w14:textId="77777777" w:rsidR="00695CF3" w:rsidRDefault="00695CF3" w:rsidP="00695CF3">
      <w:pPr>
        <w:rPr>
          <w:rFonts w:ascii="Times New Roman" w:hAnsi="Times New Roman"/>
          <w:sz w:val="24"/>
          <w:szCs w:val="24"/>
        </w:rPr>
      </w:pPr>
    </w:p>
    <w:p w14:paraId="62A8EFA0" w14:textId="77777777" w:rsidR="00695CF3" w:rsidRDefault="00695CF3" w:rsidP="00695CF3">
      <w:pPr>
        <w:pStyle w:val="NoSpacing"/>
        <w:ind w:left="1440" w:hanging="1440"/>
        <w:rPr>
          <w:rFonts w:ascii="Times New Roman" w:hAnsi="Times New Roman"/>
          <w:sz w:val="24"/>
          <w:szCs w:val="24"/>
        </w:rPr>
      </w:pPr>
      <w:r>
        <w:rPr>
          <w:rFonts w:ascii="Times New Roman" w:hAnsi="Times New Roman"/>
          <w:sz w:val="24"/>
          <w:szCs w:val="24"/>
        </w:rPr>
        <w:t>203</w:t>
      </w:r>
      <w:r w:rsidRPr="00E24050">
        <w:rPr>
          <w:rFonts w:ascii="Times New Roman" w:hAnsi="Times New Roman"/>
          <w:sz w:val="24"/>
          <w:szCs w:val="24"/>
        </w:rPr>
        <w:t>-24.</w:t>
      </w:r>
      <w:r w:rsidRPr="00E24050">
        <w:rPr>
          <w:rFonts w:ascii="Times New Roman" w:hAnsi="Times New Roman"/>
          <w:sz w:val="24"/>
          <w:szCs w:val="24"/>
        </w:rPr>
        <w:tab/>
        <w:t xml:space="preserve">ORDER THAT: the City of Fitchburg hereby approves the expenditure of funds from the Commonwealth of Massachusetts Executive Office of Public Safety and Security State 911 Department Training Grant in the approximate amount of ONE HUNDRED SEVEN THOUSAND SIX HUNDRED FIFTY-EIGHT and 82/100 DOLLARS ($107,658.82) for the purpose of training Fire Department dispatchers in Emergency Medical Dispatch procedures, and Police Department dispatchers in 911 Emergency procedures. </w:t>
      </w:r>
    </w:p>
    <w:p w14:paraId="05FDB355" w14:textId="77777777" w:rsidR="00695CF3" w:rsidRDefault="00695CF3" w:rsidP="00695CF3">
      <w:pPr>
        <w:pStyle w:val="NoSpacing"/>
        <w:ind w:left="1440" w:hanging="1440"/>
        <w:rPr>
          <w:rFonts w:ascii="Times New Roman" w:hAnsi="Times New Roman"/>
          <w:sz w:val="24"/>
          <w:szCs w:val="24"/>
        </w:rPr>
      </w:pPr>
      <w:r>
        <w:rPr>
          <w:rFonts w:ascii="Times New Roman" w:hAnsi="Times New Roman"/>
          <w:sz w:val="24"/>
          <w:szCs w:val="24"/>
        </w:rPr>
        <w:tab/>
        <w:t>(Be Adopted)</w:t>
      </w:r>
    </w:p>
    <w:p w14:paraId="70D56E10" w14:textId="77777777" w:rsidR="00695CF3" w:rsidRDefault="00695CF3" w:rsidP="00695CF3">
      <w:pPr>
        <w:pStyle w:val="NoSpacing"/>
        <w:ind w:left="1440" w:hanging="1440"/>
        <w:rPr>
          <w:rFonts w:ascii="Times New Roman" w:hAnsi="Times New Roman"/>
          <w:sz w:val="24"/>
          <w:szCs w:val="24"/>
        </w:rPr>
      </w:pPr>
    </w:p>
    <w:p w14:paraId="46EC3FC4" w14:textId="77777777" w:rsidR="00695CF3" w:rsidRPr="00E24050" w:rsidRDefault="00695CF3" w:rsidP="00695CF3">
      <w:pPr>
        <w:pStyle w:val="NoSpacing"/>
        <w:rPr>
          <w:rFonts w:ascii="Times New Roman" w:hAnsi="Times New Roman"/>
          <w:sz w:val="24"/>
          <w:szCs w:val="24"/>
        </w:rPr>
      </w:pPr>
      <w:r>
        <w:rPr>
          <w:rFonts w:ascii="Times New Roman" w:hAnsi="Times New Roman"/>
          <w:sz w:val="24"/>
          <w:szCs w:val="24"/>
        </w:rPr>
        <w:t>205</w:t>
      </w:r>
      <w:r w:rsidRPr="00E24050">
        <w:rPr>
          <w:rFonts w:ascii="Times New Roman" w:hAnsi="Times New Roman"/>
          <w:sz w:val="24"/>
          <w:szCs w:val="24"/>
        </w:rPr>
        <w:t>-24.</w:t>
      </w:r>
      <w:r w:rsidRPr="00E24050">
        <w:rPr>
          <w:rFonts w:ascii="Times New Roman" w:hAnsi="Times New Roman"/>
          <w:sz w:val="24"/>
          <w:szCs w:val="24"/>
        </w:rPr>
        <w:tab/>
        <w:t xml:space="preserve">ORDER THAT: the City of Fitchburg hereby appropriate and transfer the sum of </w:t>
      </w:r>
    </w:p>
    <w:p w14:paraId="70572807" w14:textId="77777777" w:rsidR="00695CF3" w:rsidRDefault="00695CF3" w:rsidP="00695CF3">
      <w:pPr>
        <w:pStyle w:val="NoSpacing"/>
        <w:ind w:left="1440"/>
        <w:rPr>
          <w:rFonts w:ascii="Times New Roman" w:hAnsi="Times New Roman"/>
          <w:sz w:val="24"/>
          <w:szCs w:val="24"/>
        </w:rPr>
      </w:pPr>
      <w:r w:rsidRPr="00E24050">
        <w:rPr>
          <w:rFonts w:ascii="Times New Roman" w:hAnsi="Times New Roman"/>
          <w:sz w:val="24"/>
          <w:szCs w:val="24"/>
        </w:rPr>
        <w:t>THREE MILLION FOUR HUNDRED THOUSAND DOLLARS ($3,400,000) from ARPA – Boulder Drive Water Mains, to ARPA – Main Street Water Mains.</w:t>
      </w:r>
    </w:p>
    <w:p w14:paraId="5AA78EF9" w14:textId="77777777" w:rsidR="00695CF3" w:rsidRDefault="00695CF3" w:rsidP="00695CF3">
      <w:pPr>
        <w:pStyle w:val="NoSpacing"/>
        <w:ind w:left="1440"/>
        <w:rPr>
          <w:rFonts w:ascii="Times New Roman" w:hAnsi="Times New Roman"/>
          <w:sz w:val="24"/>
          <w:szCs w:val="24"/>
        </w:rPr>
      </w:pPr>
      <w:r>
        <w:rPr>
          <w:rFonts w:ascii="Times New Roman" w:hAnsi="Times New Roman"/>
          <w:sz w:val="24"/>
          <w:szCs w:val="24"/>
        </w:rPr>
        <w:t>(Be Adopted)</w:t>
      </w:r>
    </w:p>
    <w:p w14:paraId="6924DF2A" w14:textId="77777777" w:rsidR="00695CF3" w:rsidRDefault="00695CF3" w:rsidP="00695CF3">
      <w:pPr>
        <w:pStyle w:val="NoSpacing"/>
        <w:ind w:left="1440"/>
        <w:rPr>
          <w:rFonts w:ascii="Times New Roman" w:hAnsi="Times New Roman"/>
          <w:sz w:val="24"/>
          <w:szCs w:val="24"/>
        </w:rPr>
      </w:pPr>
    </w:p>
    <w:p w14:paraId="46924000" w14:textId="77777777" w:rsidR="00695CF3" w:rsidRPr="009E71D2" w:rsidRDefault="00695CF3" w:rsidP="00695CF3">
      <w:pPr>
        <w:pStyle w:val="NoSpacing"/>
        <w:rPr>
          <w:rFonts w:ascii="Times New Roman" w:hAnsi="Times New Roman"/>
          <w:sz w:val="24"/>
          <w:szCs w:val="24"/>
        </w:rPr>
      </w:pPr>
      <w:r w:rsidRPr="009E71D2">
        <w:rPr>
          <w:rFonts w:ascii="Times New Roman" w:hAnsi="Times New Roman"/>
          <w:sz w:val="24"/>
          <w:szCs w:val="24"/>
        </w:rPr>
        <w:t>206-24.</w:t>
      </w:r>
      <w:r w:rsidRPr="003F2E41">
        <w:tab/>
      </w:r>
      <w:r w:rsidRPr="009E71D2">
        <w:rPr>
          <w:rFonts w:ascii="Times New Roman" w:hAnsi="Times New Roman"/>
          <w:sz w:val="24"/>
          <w:szCs w:val="24"/>
        </w:rPr>
        <w:t xml:space="preserve">ORDER THAT: the City of Fitchburg hereby appropriate and transfer the sum of </w:t>
      </w:r>
    </w:p>
    <w:p w14:paraId="73AE0F7F" w14:textId="77777777" w:rsidR="00695CF3" w:rsidRDefault="00695CF3" w:rsidP="00695CF3">
      <w:pPr>
        <w:pStyle w:val="NoSpacing"/>
        <w:ind w:left="1440"/>
        <w:rPr>
          <w:rFonts w:ascii="Times New Roman" w:hAnsi="Times New Roman"/>
          <w:sz w:val="24"/>
          <w:szCs w:val="24"/>
        </w:rPr>
      </w:pPr>
      <w:r w:rsidRPr="009E71D2">
        <w:rPr>
          <w:rFonts w:ascii="Times New Roman" w:hAnsi="Times New Roman"/>
          <w:color w:val="FF0000"/>
          <w:sz w:val="24"/>
          <w:szCs w:val="24"/>
        </w:rPr>
        <w:t xml:space="preserve">TWO HUNDRED EIGHTY THOUSAND SEVEN HUNDRED EIGHTY-TWO AND 65/100 DOLLARS ($280,782.65) </w:t>
      </w:r>
      <w:r w:rsidRPr="009E71D2">
        <w:rPr>
          <w:rFonts w:ascii="Times New Roman" w:hAnsi="Times New Roman"/>
          <w:strike/>
          <w:sz w:val="24"/>
          <w:szCs w:val="24"/>
        </w:rPr>
        <w:t>NINETY-FOUR THOUSAND FIVE HUNDRED DOLLARS ($94,500)</w:t>
      </w:r>
      <w:r w:rsidRPr="009E71D2">
        <w:rPr>
          <w:rFonts w:ascii="Times New Roman" w:hAnsi="Times New Roman"/>
          <w:color w:val="FF0000"/>
          <w:sz w:val="24"/>
          <w:szCs w:val="24"/>
        </w:rPr>
        <w:t xml:space="preserve"> </w:t>
      </w:r>
      <w:r w:rsidRPr="009E71D2">
        <w:rPr>
          <w:rFonts w:ascii="Times New Roman" w:hAnsi="Times New Roman"/>
          <w:sz w:val="24"/>
          <w:szCs w:val="24"/>
        </w:rPr>
        <w:t>to EMPLOYEE BENEFITS - Health Insurance from the following ARPA Fund accounts:</w:t>
      </w:r>
    </w:p>
    <w:p w14:paraId="7795709F" w14:textId="77777777" w:rsidR="00695CF3" w:rsidRPr="009E71D2" w:rsidRDefault="00695CF3" w:rsidP="00695CF3">
      <w:pPr>
        <w:pStyle w:val="NoSpacing"/>
        <w:ind w:left="720" w:firstLine="720"/>
        <w:rPr>
          <w:rFonts w:ascii="Times New Roman" w:hAnsi="Times New Roman"/>
          <w:sz w:val="24"/>
          <w:szCs w:val="24"/>
        </w:rPr>
      </w:pPr>
      <w:r w:rsidRPr="009E71D2">
        <w:rPr>
          <w:rFonts w:ascii="Times New Roman" w:hAnsi="Times New Roman"/>
          <w:sz w:val="24"/>
          <w:szCs w:val="24"/>
        </w:rPr>
        <w:t>Fitchburg Business Loan Pool</w:t>
      </w:r>
      <w:r w:rsidRPr="009E71D2">
        <w:rPr>
          <w:rFonts w:ascii="Times New Roman" w:hAnsi="Times New Roman"/>
          <w:sz w:val="24"/>
          <w:szCs w:val="24"/>
        </w:rPr>
        <w:tab/>
      </w:r>
      <w:r w:rsidRPr="009E71D2">
        <w:rPr>
          <w:rFonts w:ascii="Times New Roman" w:hAnsi="Times New Roman"/>
          <w:sz w:val="24"/>
          <w:szCs w:val="24"/>
        </w:rPr>
        <w:tab/>
      </w:r>
      <w:r w:rsidRPr="009E71D2">
        <w:rPr>
          <w:rFonts w:ascii="Times New Roman" w:hAnsi="Times New Roman"/>
          <w:sz w:val="24"/>
          <w:szCs w:val="24"/>
        </w:rPr>
        <w:tab/>
        <w:t xml:space="preserve">    $   62,500</w:t>
      </w:r>
    </w:p>
    <w:p w14:paraId="3B0E7CC6" w14:textId="77777777" w:rsidR="00695CF3" w:rsidRPr="009E71D2" w:rsidRDefault="00695CF3" w:rsidP="00695CF3">
      <w:pPr>
        <w:pStyle w:val="NoSpacing"/>
        <w:ind w:left="720" w:firstLine="720"/>
        <w:rPr>
          <w:rFonts w:ascii="Times New Roman" w:hAnsi="Times New Roman"/>
          <w:sz w:val="24"/>
          <w:szCs w:val="24"/>
        </w:rPr>
      </w:pPr>
      <w:r w:rsidRPr="009E71D2">
        <w:rPr>
          <w:rFonts w:ascii="Times New Roman" w:hAnsi="Times New Roman"/>
          <w:sz w:val="24"/>
          <w:szCs w:val="24"/>
        </w:rPr>
        <w:t>Crocker Field Turf Replacement</w:t>
      </w:r>
      <w:r w:rsidRPr="009E71D2">
        <w:rPr>
          <w:rFonts w:ascii="Times New Roman" w:hAnsi="Times New Roman"/>
          <w:sz w:val="24"/>
          <w:szCs w:val="24"/>
        </w:rPr>
        <w:tab/>
      </w:r>
      <w:r w:rsidRPr="009E71D2">
        <w:rPr>
          <w:rFonts w:ascii="Times New Roman" w:hAnsi="Times New Roman"/>
          <w:sz w:val="24"/>
          <w:szCs w:val="24"/>
        </w:rPr>
        <w:tab/>
      </w:r>
      <w:r w:rsidRPr="009E71D2">
        <w:rPr>
          <w:rFonts w:ascii="Times New Roman" w:hAnsi="Times New Roman"/>
          <w:sz w:val="24"/>
          <w:szCs w:val="24"/>
        </w:rPr>
        <w:tab/>
        <w:t xml:space="preserve">    $   32,000</w:t>
      </w:r>
    </w:p>
    <w:p w14:paraId="35D578E5" w14:textId="77777777" w:rsidR="00695CF3" w:rsidRDefault="00695CF3" w:rsidP="00695CF3">
      <w:pPr>
        <w:pStyle w:val="NoSpacing"/>
        <w:ind w:left="720" w:firstLine="720"/>
        <w:rPr>
          <w:rFonts w:ascii="Times New Roman" w:hAnsi="Times New Roman"/>
          <w:color w:val="FF0000"/>
          <w:sz w:val="24"/>
          <w:szCs w:val="24"/>
        </w:rPr>
      </w:pPr>
      <w:r w:rsidRPr="009E71D2">
        <w:rPr>
          <w:rFonts w:ascii="Times New Roman" w:hAnsi="Times New Roman"/>
          <w:color w:val="FF0000"/>
          <w:sz w:val="24"/>
          <w:szCs w:val="24"/>
        </w:rPr>
        <w:t>Parkhill-Mama Fitz Parks</w:t>
      </w:r>
      <w:r w:rsidRPr="009E71D2">
        <w:rPr>
          <w:rFonts w:ascii="Times New Roman" w:hAnsi="Times New Roman"/>
          <w:color w:val="FF0000"/>
          <w:sz w:val="24"/>
          <w:szCs w:val="24"/>
        </w:rPr>
        <w:tab/>
      </w:r>
      <w:r w:rsidRPr="009E71D2">
        <w:rPr>
          <w:rFonts w:ascii="Times New Roman" w:hAnsi="Times New Roman"/>
          <w:color w:val="FF0000"/>
          <w:sz w:val="24"/>
          <w:szCs w:val="24"/>
        </w:rPr>
        <w:tab/>
      </w:r>
      <w:r w:rsidRPr="009E71D2">
        <w:rPr>
          <w:rFonts w:ascii="Times New Roman" w:hAnsi="Times New Roman"/>
          <w:color w:val="FF0000"/>
          <w:sz w:val="24"/>
          <w:szCs w:val="24"/>
        </w:rPr>
        <w:tab/>
      </w:r>
      <w:r w:rsidRPr="009E71D2">
        <w:rPr>
          <w:rFonts w:ascii="Times New Roman" w:hAnsi="Times New Roman"/>
          <w:color w:val="FF0000"/>
          <w:sz w:val="24"/>
          <w:szCs w:val="24"/>
        </w:rPr>
        <w:tab/>
        <w:t xml:space="preserve">    $ 186,282.65</w:t>
      </w:r>
    </w:p>
    <w:p w14:paraId="598BAF2C" w14:textId="77777777" w:rsidR="00695CF3" w:rsidRPr="00296742" w:rsidRDefault="00695CF3" w:rsidP="00695CF3">
      <w:pPr>
        <w:pStyle w:val="NoSpacing"/>
        <w:ind w:left="720" w:firstLine="720"/>
        <w:rPr>
          <w:rFonts w:ascii="Times New Roman" w:hAnsi="Times New Roman"/>
          <w:sz w:val="24"/>
          <w:szCs w:val="24"/>
        </w:rPr>
      </w:pPr>
      <w:r w:rsidRPr="00296742">
        <w:rPr>
          <w:rFonts w:ascii="Times New Roman" w:hAnsi="Times New Roman"/>
          <w:sz w:val="24"/>
          <w:szCs w:val="24"/>
        </w:rPr>
        <w:t>(Adopted as amended)</w:t>
      </w:r>
    </w:p>
    <w:p w14:paraId="5ECC1DD9" w14:textId="77777777" w:rsidR="00695CF3" w:rsidRDefault="00695CF3" w:rsidP="00695CF3">
      <w:pPr>
        <w:pStyle w:val="NoSpacing"/>
        <w:rPr>
          <w:rFonts w:ascii="Times New Roman" w:hAnsi="Times New Roman"/>
          <w:sz w:val="24"/>
          <w:szCs w:val="24"/>
        </w:rPr>
      </w:pPr>
      <w:r w:rsidRPr="008C0151">
        <w:tab/>
      </w:r>
    </w:p>
    <w:p w14:paraId="57A1F921" w14:textId="77777777" w:rsidR="00695CF3" w:rsidRDefault="00695CF3" w:rsidP="00695CF3">
      <w:pPr>
        <w:pStyle w:val="NoSpacing"/>
        <w:ind w:left="1440" w:hanging="1440"/>
        <w:rPr>
          <w:rFonts w:ascii="Times New Roman" w:hAnsi="Times New Roman"/>
          <w:sz w:val="24"/>
          <w:szCs w:val="24"/>
        </w:rPr>
      </w:pPr>
      <w:r>
        <w:rPr>
          <w:rFonts w:ascii="Times New Roman" w:hAnsi="Times New Roman"/>
          <w:sz w:val="24"/>
          <w:szCs w:val="24"/>
        </w:rPr>
        <w:t>207</w:t>
      </w:r>
      <w:r w:rsidRPr="00E24050">
        <w:rPr>
          <w:rFonts w:ascii="Times New Roman" w:hAnsi="Times New Roman"/>
          <w:sz w:val="24"/>
          <w:szCs w:val="24"/>
        </w:rPr>
        <w:t>-24.</w:t>
      </w:r>
      <w:r w:rsidRPr="00E24050">
        <w:rPr>
          <w:rFonts w:ascii="Times New Roman" w:hAnsi="Times New Roman"/>
          <w:sz w:val="24"/>
          <w:szCs w:val="24"/>
        </w:rPr>
        <w:tab/>
        <w:t>ORDER THAT: the City of Fitchburg hereby appropriate and transfer the sum of FIFTY THOUSAND DOLLARS ($50,000) from RESERVE FOR OTHER MUNICIPAL PURPOSES - Expenses to AUDITOR EXPENSES - Contracted Services.</w:t>
      </w:r>
    </w:p>
    <w:p w14:paraId="7BDF4505" w14:textId="77777777" w:rsidR="00695CF3" w:rsidRDefault="00695CF3" w:rsidP="00695CF3">
      <w:pPr>
        <w:pStyle w:val="NoSpacing"/>
        <w:ind w:left="1440" w:hanging="1440"/>
        <w:rPr>
          <w:rFonts w:ascii="Times New Roman" w:hAnsi="Times New Roman"/>
          <w:sz w:val="24"/>
          <w:szCs w:val="24"/>
        </w:rPr>
      </w:pPr>
      <w:r>
        <w:rPr>
          <w:rFonts w:ascii="Times New Roman" w:hAnsi="Times New Roman"/>
          <w:sz w:val="24"/>
          <w:szCs w:val="24"/>
        </w:rPr>
        <w:tab/>
        <w:t>(Be Adopted)</w:t>
      </w:r>
    </w:p>
    <w:p w14:paraId="2AAE14A0" w14:textId="77777777" w:rsidR="005D6874" w:rsidRDefault="005D6874" w:rsidP="00695CF3">
      <w:pPr>
        <w:pStyle w:val="NoSpacing"/>
        <w:ind w:left="1440" w:hanging="1440"/>
        <w:rPr>
          <w:rFonts w:ascii="Times New Roman" w:hAnsi="Times New Roman"/>
          <w:sz w:val="24"/>
          <w:szCs w:val="24"/>
        </w:rPr>
      </w:pPr>
    </w:p>
    <w:p w14:paraId="5F41AED3" w14:textId="77777777" w:rsidR="005D6874" w:rsidRDefault="005D6874" w:rsidP="005D6874">
      <w:pPr>
        <w:pStyle w:val="NoSpacing"/>
        <w:ind w:left="1440" w:hanging="1440"/>
        <w:rPr>
          <w:rFonts w:ascii="Times New Roman" w:hAnsi="Times New Roman"/>
          <w:sz w:val="24"/>
          <w:szCs w:val="24"/>
        </w:rPr>
      </w:pPr>
      <w:r>
        <w:rPr>
          <w:rFonts w:ascii="Times New Roman" w:hAnsi="Times New Roman"/>
          <w:sz w:val="24"/>
          <w:szCs w:val="24"/>
        </w:rPr>
        <w:t>Report read and accepted. Orders adopted by unanimous consent 10/0. 10 members present. Board</w:t>
      </w:r>
    </w:p>
    <w:p w14:paraId="75DCB262" w14:textId="77777777" w:rsidR="005D6874" w:rsidRDefault="005D6874" w:rsidP="005D6874">
      <w:pPr>
        <w:pStyle w:val="NoSpacing"/>
        <w:ind w:left="1440" w:hanging="1440"/>
        <w:rPr>
          <w:rFonts w:ascii="Times New Roman" w:hAnsi="Times New Roman"/>
          <w:sz w:val="24"/>
          <w:szCs w:val="24"/>
        </w:rPr>
      </w:pPr>
      <w:r>
        <w:rPr>
          <w:rFonts w:ascii="Times New Roman" w:hAnsi="Times New Roman"/>
          <w:sz w:val="24"/>
          <w:szCs w:val="24"/>
        </w:rPr>
        <w:t>consists of 11 members.</w:t>
      </w:r>
    </w:p>
    <w:p w14:paraId="2EB462B9" w14:textId="77777777" w:rsidR="005D6874" w:rsidRDefault="005D6874" w:rsidP="005D6874">
      <w:pPr>
        <w:pStyle w:val="NoSpacing"/>
        <w:ind w:left="1440" w:hanging="1440"/>
        <w:rPr>
          <w:rFonts w:ascii="Times New Roman" w:hAnsi="Times New Roman"/>
          <w:sz w:val="24"/>
          <w:szCs w:val="24"/>
        </w:rPr>
      </w:pPr>
    </w:p>
    <w:p w14:paraId="7359FBF0" w14:textId="7E6B9483" w:rsidR="005D6874" w:rsidRDefault="005D6874" w:rsidP="00695CF3">
      <w:pPr>
        <w:pStyle w:val="NoSpacing"/>
        <w:ind w:left="1440" w:hanging="1440"/>
        <w:rPr>
          <w:rFonts w:ascii="Times New Roman" w:hAnsi="Times New Roman"/>
          <w:sz w:val="24"/>
          <w:szCs w:val="24"/>
        </w:rPr>
      </w:pPr>
      <w:r>
        <w:rPr>
          <w:rFonts w:ascii="Times New Roman" w:hAnsi="Times New Roman"/>
          <w:sz w:val="24"/>
          <w:szCs w:val="24"/>
        </w:rPr>
        <w:t xml:space="preserve">Orders signed by the Mayor December </w:t>
      </w:r>
      <w:r w:rsidR="001B2327">
        <w:rPr>
          <w:rFonts w:ascii="Times New Roman" w:hAnsi="Times New Roman"/>
          <w:sz w:val="24"/>
          <w:szCs w:val="24"/>
        </w:rPr>
        <w:t>27</w:t>
      </w:r>
      <w:r>
        <w:rPr>
          <w:rFonts w:ascii="Times New Roman" w:hAnsi="Times New Roman"/>
          <w:sz w:val="24"/>
          <w:szCs w:val="24"/>
        </w:rPr>
        <w:t>, 2024</w:t>
      </w:r>
    </w:p>
    <w:p w14:paraId="5F292D4A" w14:textId="7A17BB7E" w:rsidR="00A6718C" w:rsidRDefault="00A6718C" w:rsidP="00A6718C">
      <w:pPr>
        <w:pStyle w:val="NoSpacing"/>
        <w:ind w:left="1440" w:hanging="1440"/>
        <w:rPr>
          <w:rFonts w:ascii="Times New Roman" w:hAnsi="Times New Roman"/>
          <w:sz w:val="24"/>
        </w:rPr>
      </w:pPr>
      <w:r>
        <w:rPr>
          <w:rFonts w:ascii="Times New Roman" w:hAnsi="Times New Roman"/>
          <w:sz w:val="24"/>
          <w:szCs w:val="24"/>
        </w:rPr>
        <w:t>-----------------------------------------------------------------------------------------------------------------------</w:t>
      </w:r>
    </w:p>
    <w:p w14:paraId="36B0FF8E" w14:textId="77777777" w:rsidR="00410980" w:rsidRDefault="00410980" w:rsidP="00012B0D">
      <w:pPr>
        <w:pStyle w:val="NoSpacing"/>
        <w:jc w:val="center"/>
        <w:rPr>
          <w:rFonts w:ascii="Times New Roman" w:hAnsi="Times New Roman"/>
          <w:b/>
          <w:sz w:val="24"/>
          <w:szCs w:val="24"/>
        </w:rPr>
      </w:pPr>
    </w:p>
    <w:p w14:paraId="427C444E" w14:textId="4854E733" w:rsidR="00695CF3" w:rsidRPr="000F0302" w:rsidRDefault="00695CF3" w:rsidP="00695CF3">
      <w:pPr>
        <w:pStyle w:val="NoSpacing"/>
        <w:ind w:left="1440" w:hanging="1440"/>
        <w:rPr>
          <w:rFonts w:ascii="Times New Roman" w:hAnsi="Times New Roman"/>
          <w:b/>
          <w:sz w:val="24"/>
          <w:szCs w:val="24"/>
        </w:rPr>
      </w:pPr>
      <w:r>
        <w:rPr>
          <w:rFonts w:ascii="Times New Roman" w:hAnsi="Times New Roman"/>
          <w:b/>
          <w:sz w:val="24"/>
          <w:szCs w:val="24"/>
          <w:u w:val="single"/>
        </w:rPr>
        <w:t>Public Safety Committee</w:t>
      </w:r>
      <w:r>
        <w:rPr>
          <w:rFonts w:ascii="Times New Roman" w:hAnsi="Times New Roman"/>
          <w:b/>
          <w:sz w:val="24"/>
          <w:szCs w:val="24"/>
        </w:rPr>
        <w:t xml:space="preserve">  </w:t>
      </w:r>
    </w:p>
    <w:p w14:paraId="34552EBE" w14:textId="77777777" w:rsidR="00695CF3" w:rsidRDefault="00695CF3" w:rsidP="00695CF3">
      <w:pPr>
        <w:pStyle w:val="NoSpacing"/>
        <w:ind w:left="1440" w:hanging="1440"/>
        <w:rPr>
          <w:rFonts w:ascii="Times New Roman" w:hAnsi="Times New Roman"/>
          <w:b/>
          <w:sz w:val="24"/>
          <w:szCs w:val="24"/>
          <w:u w:val="single"/>
        </w:rPr>
      </w:pPr>
      <w:r>
        <w:rPr>
          <w:rFonts w:ascii="Times New Roman" w:hAnsi="Times New Roman"/>
          <w:b/>
          <w:sz w:val="24"/>
          <w:szCs w:val="24"/>
          <w:u w:val="single"/>
        </w:rPr>
        <w:t>Meeting of December 17, 2024</w:t>
      </w:r>
    </w:p>
    <w:p w14:paraId="42EEF0A9" w14:textId="77777777" w:rsidR="00695CF3" w:rsidRDefault="00695CF3" w:rsidP="00695CF3">
      <w:pPr>
        <w:pStyle w:val="NoSpacing"/>
        <w:ind w:left="1440" w:hanging="1440"/>
        <w:rPr>
          <w:rFonts w:ascii="Times New Roman" w:hAnsi="Times New Roman"/>
          <w:b/>
          <w:sz w:val="24"/>
          <w:szCs w:val="24"/>
          <w:u w:val="single"/>
        </w:rPr>
      </w:pPr>
      <w:r>
        <w:rPr>
          <w:rFonts w:ascii="Times New Roman" w:hAnsi="Times New Roman"/>
          <w:b/>
          <w:sz w:val="24"/>
          <w:szCs w:val="24"/>
          <w:u w:val="single"/>
        </w:rPr>
        <w:t>Oral Report</w:t>
      </w:r>
    </w:p>
    <w:p w14:paraId="639361BA" w14:textId="77777777" w:rsidR="00695CF3" w:rsidRDefault="00695CF3" w:rsidP="00695CF3">
      <w:pPr>
        <w:pStyle w:val="NoSpacing"/>
        <w:ind w:left="1440" w:hanging="1440"/>
        <w:rPr>
          <w:rFonts w:ascii="Times New Roman" w:hAnsi="Times New Roman"/>
          <w:sz w:val="24"/>
          <w:szCs w:val="24"/>
        </w:rPr>
      </w:pPr>
    </w:p>
    <w:p w14:paraId="281910B6" w14:textId="77777777" w:rsidR="00695CF3" w:rsidRDefault="00695CF3" w:rsidP="00695CF3">
      <w:pPr>
        <w:pStyle w:val="NoSpacing"/>
        <w:ind w:left="1440" w:hanging="1440"/>
        <w:rPr>
          <w:rFonts w:ascii="Times New Roman" w:hAnsi="Times New Roman"/>
          <w:sz w:val="24"/>
          <w:szCs w:val="24"/>
        </w:rPr>
      </w:pPr>
      <w:r>
        <w:rPr>
          <w:rFonts w:ascii="Times New Roman" w:hAnsi="Times New Roman"/>
          <w:sz w:val="24"/>
          <w:szCs w:val="24"/>
        </w:rPr>
        <w:t>208-24.         Auto Pro Sales and Service, LLC., to petition for a Class II Dealer’s License located</w:t>
      </w:r>
    </w:p>
    <w:p w14:paraId="64A2DE6C" w14:textId="77777777" w:rsidR="00695CF3" w:rsidRDefault="00695CF3" w:rsidP="00695CF3">
      <w:pPr>
        <w:pStyle w:val="NoSpacing"/>
        <w:ind w:left="1440" w:hanging="720"/>
        <w:rPr>
          <w:rFonts w:ascii="Times New Roman" w:hAnsi="Times New Roman"/>
          <w:sz w:val="24"/>
          <w:szCs w:val="24"/>
        </w:rPr>
      </w:pPr>
      <w:r>
        <w:rPr>
          <w:rFonts w:ascii="Times New Roman" w:hAnsi="Times New Roman"/>
          <w:sz w:val="24"/>
          <w:szCs w:val="24"/>
        </w:rPr>
        <w:t xml:space="preserve">         at 672-678 Water St. Fitchburg, MA 01420</w:t>
      </w:r>
    </w:p>
    <w:p w14:paraId="729D8B9C" w14:textId="77777777" w:rsidR="00B77C00" w:rsidRDefault="00B77C00" w:rsidP="00695CF3">
      <w:pPr>
        <w:pStyle w:val="NoSpacing"/>
        <w:ind w:left="1440" w:hanging="720"/>
        <w:rPr>
          <w:rFonts w:ascii="Times New Roman" w:hAnsi="Times New Roman"/>
          <w:sz w:val="24"/>
          <w:szCs w:val="24"/>
        </w:rPr>
      </w:pPr>
    </w:p>
    <w:p w14:paraId="2101C281" w14:textId="75AE06D7" w:rsidR="00B77C00" w:rsidRDefault="005D2F87" w:rsidP="00B77C00">
      <w:pPr>
        <w:pStyle w:val="NoSpacing"/>
        <w:rPr>
          <w:rFonts w:ascii="Times New Roman" w:hAnsi="Times New Roman"/>
          <w:sz w:val="24"/>
          <w:szCs w:val="24"/>
        </w:rPr>
      </w:pPr>
      <w:r>
        <w:rPr>
          <w:rFonts w:ascii="Times New Roman" w:hAnsi="Times New Roman"/>
          <w:sz w:val="24"/>
          <w:szCs w:val="24"/>
        </w:rPr>
        <w:t>Motion and second to move question by roll call vote of 8 in favor and 2 opposed (Councilor Beauchemin and Cruz). 10 members present. Board consists of 11 members.</w:t>
      </w:r>
    </w:p>
    <w:p w14:paraId="01B41C4A" w14:textId="77777777" w:rsidR="005D2F87" w:rsidRDefault="005D2F87" w:rsidP="00B77C00">
      <w:pPr>
        <w:pStyle w:val="NoSpacing"/>
        <w:rPr>
          <w:rFonts w:ascii="Times New Roman" w:hAnsi="Times New Roman"/>
          <w:sz w:val="24"/>
          <w:szCs w:val="24"/>
        </w:rPr>
      </w:pPr>
    </w:p>
    <w:p w14:paraId="30495CA5" w14:textId="41E9302C" w:rsidR="005D2F87" w:rsidRDefault="005D2F87" w:rsidP="00B77C00">
      <w:pPr>
        <w:pStyle w:val="NoSpacing"/>
        <w:rPr>
          <w:rFonts w:ascii="Times New Roman" w:hAnsi="Times New Roman"/>
          <w:sz w:val="24"/>
          <w:szCs w:val="24"/>
        </w:rPr>
      </w:pPr>
      <w:r>
        <w:rPr>
          <w:rFonts w:ascii="Times New Roman" w:hAnsi="Times New Roman"/>
          <w:sz w:val="24"/>
          <w:szCs w:val="24"/>
        </w:rPr>
        <w:t>Report read and accepted. Petition granted by 9 in favor and 1 opposed (Councilor Beauchemin). 10 members present. Board consists of 11 members.</w:t>
      </w:r>
    </w:p>
    <w:p w14:paraId="47FE8ED0" w14:textId="41943177" w:rsidR="00676EAA" w:rsidRPr="005C5C2A" w:rsidRDefault="00676EAA" w:rsidP="00012B0D">
      <w:pPr>
        <w:pStyle w:val="NoSpacing"/>
        <w:rPr>
          <w:rFonts w:ascii="Times New Roman" w:hAnsi="Times New Roman"/>
          <w:sz w:val="24"/>
          <w:szCs w:val="24"/>
        </w:rPr>
      </w:pPr>
      <w:r w:rsidRPr="005C5C2A">
        <w:rPr>
          <w:rFonts w:ascii="Times New Roman" w:hAnsi="Times New Roman"/>
          <w:sz w:val="24"/>
          <w:szCs w:val="24"/>
        </w:rPr>
        <w:lastRenderedPageBreak/>
        <w:t>-----------------------------------------------------------------------------------------------------------------------</w:t>
      </w:r>
    </w:p>
    <w:p w14:paraId="2B2A5102" w14:textId="77777777" w:rsidR="0058338D" w:rsidRDefault="0058338D" w:rsidP="00C92E5E">
      <w:pPr>
        <w:ind w:left="1440" w:hanging="1440"/>
        <w:jc w:val="center"/>
        <w:rPr>
          <w:rFonts w:ascii="Times New Roman" w:hAnsi="Times New Roman"/>
          <w:b/>
          <w:sz w:val="24"/>
          <w:szCs w:val="24"/>
        </w:rPr>
      </w:pPr>
    </w:p>
    <w:p w14:paraId="00CBFB4E" w14:textId="77777777" w:rsidR="00695CF3" w:rsidRDefault="00695CF3" w:rsidP="00695CF3">
      <w:pPr>
        <w:pStyle w:val="paragraph"/>
        <w:spacing w:before="0" w:beforeAutospacing="0" w:after="0" w:afterAutospacing="0"/>
        <w:ind w:left="1440" w:hanging="1440"/>
        <w:jc w:val="center"/>
        <w:textAlignment w:val="baseline"/>
        <w:rPr>
          <w:b/>
        </w:rPr>
      </w:pPr>
      <w:r>
        <w:rPr>
          <w:b/>
        </w:rPr>
        <w:t>VII. PETITION</w:t>
      </w:r>
    </w:p>
    <w:p w14:paraId="2C74858B" w14:textId="77777777" w:rsidR="00695CF3" w:rsidRDefault="00695CF3" w:rsidP="00695CF3">
      <w:pPr>
        <w:pStyle w:val="paragraph"/>
        <w:spacing w:before="0" w:beforeAutospacing="0" w:after="0" w:afterAutospacing="0"/>
        <w:ind w:left="1440" w:hanging="1440"/>
        <w:textAlignment w:val="baseline"/>
      </w:pPr>
    </w:p>
    <w:p w14:paraId="4E065861" w14:textId="77777777" w:rsidR="00A57E6E" w:rsidRDefault="00A57E6E" w:rsidP="00695CF3">
      <w:pPr>
        <w:ind w:left="1440" w:hanging="1440"/>
        <w:rPr>
          <w:rFonts w:ascii="Times New Roman" w:hAnsi="Times New Roman"/>
          <w:sz w:val="24"/>
          <w:szCs w:val="24"/>
        </w:rPr>
      </w:pPr>
      <w:r>
        <w:rPr>
          <w:rFonts w:ascii="Times New Roman" w:hAnsi="Times New Roman"/>
          <w:sz w:val="24"/>
          <w:szCs w:val="24"/>
        </w:rPr>
        <w:t xml:space="preserve">Motion and second for suspension of rules by unanimous consent 10/0. 10 members present. Board </w:t>
      </w:r>
    </w:p>
    <w:p w14:paraId="14D9A95E" w14:textId="64795C80" w:rsidR="00A57E6E" w:rsidRDefault="00A57E6E" w:rsidP="00695CF3">
      <w:pPr>
        <w:ind w:left="1440" w:hanging="1440"/>
        <w:rPr>
          <w:rFonts w:ascii="Times New Roman" w:hAnsi="Times New Roman"/>
          <w:sz w:val="24"/>
          <w:szCs w:val="24"/>
        </w:rPr>
      </w:pPr>
      <w:r>
        <w:rPr>
          <w:rFonts w:ascii="Times New Roman" w:hAnsi="Times New Roman"/>
          <w:sz w:val="24"/>
          <w:szCs w:val="24"/>
        </w:rPr>
        <w:t>consists of 11 members.</w:t>
      </w:r>
    </w:p>
    <w:p w14:paraId="7D433836" w14:textId="77777777" w:rsidR="00A57E6E" w:rsidRDefault="00A57E6E" w:rsidP="00695CF3">
      <w:pPr>
        <w:ind w:left="1440" w:hanging="1440"/>
        <w:rPr>
          <w:rFonts w:ascii="Times New Roman" w:hAnsi="Times New Roman"/>
          <w:sz w:val="24"/>
          <w:szCs w:val="24"/>
        </w:rPr>
      </w:pPr>
    </w:p>
    <w:p w14:paraId="722333E1" w14:textId="1C5CFD10" w:rsidR="00695CF3" w:rsidRPr="008F01C9" w:rsidRDefault="00695CF3" w:rsidP="00695CF3">
      <w:pPr>
        <w:ind w:left="1440" w:hanging="1440"/>
        <w:rPr>
          <w:rFonts w:ascii="Times New Roman" w:hAnsi="Times New Roman"/>
          <w:sz w:val="24"/>
          <w:szCs w:val="24"/>
        </w:rPr>
      </w:pPr>
      <w:r>
        <w:rPr>
          <w:rFonts w:ascii="Times New Roman" w:hAnsi="Times New Roman"/>
          <w:sz w:val="24"/>
          <w:szCs w:val="24"/>
        </w:rPr>
        <w:t>210</w:t>
      </w:r>
      <w:r w:rsidRPr="008F01C9">
        <w:rPr>
          <w:rFonts w:ascii="Times New Roman" w:hAnsi="Times New Roman"/>
          <w:sz w:val="24"/>
          <w:szCs w:val="24"/>
        </w:rPr>
        <w:t>-24.</w:t>
      </w:r>
      <w:r w:rsidRPr="008F01C9">
        <w:rPr>
          <w:rFonts w:ascii="Times New Roman" w:hAnsi="Times New Roman"/>
          <w:sz w:val="24"/>
          <w:szCs w:val="24"/>
        </w:rPr>
        <w:tab/>
        <w:t xml:space="preserve">Liz Murphy, Executive Director Community Development &amp; Planning Department is requesting that City Council execute and accept the proposal to purchase and redevelop the following property and authorize the Mayor to take any and all actions necessary </w:t>
      </w:r>
      <w:r w:rsidR="00BC67B3" w:rsidRPr="00BC67B3">
        <w:rPr>
          <w:rFonts w:ascii="Times New Roman" w:hAnsi="Times New Roman"/>
          <w:color w:val="FF0000"/>
          <w:sz w:val="24"/>
          <w:szCs w:val="24"/>
        </w:rPr>
        <w:t>or convenient</w:t>
      </w:r>
      <w:r w:rsidR="00BC67B3">
        <w:rPr>
          <w:rFonts w:ascii="Times New Roman" w:hAnsi="Times New Roman"/>
          <w:sz w:val="24"/>
          <w:szCs w:val="24"/>
        </w:rPr>
        <w:t xml:space="preserve"> </w:t>
      </w:r>
      <w:r w:rsidRPr="008F01C9">
        <w:rPr>
          <w:rFonts w:ascii="Times New Roman" w:hAnsi="Times New Roman"/>
          <w:sz w:val="24"/>
          <w:szCs w:val="24"/>
        </w:rPr>
        <w:t>to facilitate the transfer of this property:</w:t>
      </w:r>
    </w:p>
    <w:p w14:paraId="4B8A22BB" w14:textId="77777777" w:rsidR="00695CF3" w:rsidRPr="008F01C9" w:rsidRDefault="00695CF3" w:rsidP="00695CF3">
      <w:pPr>
        <w:ind w:left="1440"/>
        <w:rPr>
          <w:rFonts w:ascii="Times New Roman" w:hAnsi="Times New Roman"/>
          <w:sz w:val="24"/>
          <w:szCs w:val="24"/>
        </w:rPr>
      </w:pPr>
      <w:r w:rsidRPr="008F01C9">
        <w:rPr>
          <w:rFonts w:ascii="Times New Roman" w:hAnsi="Times New Roman"/>
          <w:sz w:val="24"/>
          <w:szCs w:val="24"/>
        </w:rPr>
        <w:br/>
        <w:t xml:space="preserve">•104 Daniels Street </w:t>
      </w:r>
    </w:p>
    <w:p w14:paraId="0D633608" w14:textId="77777777" w:rsidR="00695CF3" w:rsidRDefault="00695CF3" w:rsidP="00695CF3">
      <w:pPr>
        <w:pStyle w:val="paragraph"/>
        <w:spacing w:before="0" w:beforeAutospacing="0" w:after="0" w:afterAutospacing="0"/>
        <w:ind w:left="1440"/>
        <w:textAlignment w:val="baseline"/>
      </w:pPr>
      <w:r w:rsidRPr="008F01C9">
        <w:t>Assessor’s Map 51/45/0</w:t>
      </w:r>
    </w:p>
    <w:p w14:paraId="321C7912" w14:textId="5AEB12E5" w:rsidR="00695CF3" w:rsidRDefault="00695CF3" w:rsidP="00695CF3">
      <w:pPr>
        <w:pStyle w:val="paragraph"/>
        <w:spacing w:before="0" w:beforeAutospacing="0" w:after="0" w:afterAutospacing="0"/>
        <w:ind w:left="1440"/>
        <w:textAlignment w:val="baseline"/>
      </w:pPr>
      <w:r w:rsidRPr="00695CF3">
        <w:t>(Suspension of rules)</w:t>
      </w:r>
    </w:p>
    <w:p w14:paraId="0E51D6AA" w14:textId="77777777" w:rsidR="00BC67B3" w:rsidRDefault="00BC67B3" w:rsidP="00BC67B3">
      <w:pPr>
        <w:pStyle w:val="paragraph"/>
        <w:spacing w:before="0" w:beforeAutospacing="0" w:after="0" w:afterAutospacing="0"/>
        <w:textAlignment w:val="baseline"/>
      </w:pPr>
    </w:p>
    <w:p w14:paraId="0E8E960D" w14:textId="72E3200F" w:rsidR="005D2F87" w:rsidRDefault="00BC67B3" w:rsidP="00BC67B3">
      <w:pPr>
        <w:pStyle w:val="paragraph"/>
        <w:spacing w:before="0" w:beforeAutospacing="0" w:after="0" w:afterAutospacing="0"/>
        <w:textAlignment w:val="baseline"/>
      </w:pPr>
      <w:r>
        <w:t>Motion and second to amend petition by unanimous consent 10/0. 10 members present. Board consists of 11 members.</w:t>
      </w:r>
    </w:p>
    <w:p w14:paraId="3AFC0F48" w14:textId="77777777" w:rsidR="00BC67B3" w:rsidRDefault="00BC67B3" w:rsidP="00695CF3">
      <w:pPr>
        <w:pStyle w:val="paragraph"/>
        <w:spacing w:before="0" w:beforeAutospacing="0" w:after="0" w:afterAutospacing="0"/>
        <w:ind w:left="1440"/>
        <w:textAlignment w:val="baseline"/>
      </w:pPr>
    </w:p>
    <w:p w14:paraId="74A4EAEE" w14:textId="1D29D4DC" w:rsidR="00BC67B3" w:rsidRPr="00695CF3" w:rsidRDefault="00BC67B3" w:rsidP="00BC67B3">
      <w:pPr>
        <w:pStyle w:val="paragraph"/>
        <w:spacing w:before="0" w:beforeAutospacing="0" w:after="0" w:afterAutospacing="0"/>
        <w:textAlignment w:val="baseline"/>
      </w:pPr>
      <w:r>
        <w:t>Petition granted as amended by unanimous consent 10/0. 10 members present. Board consists of 11 members.</w:t>
      </w:r>
    </w:p>
    <w:p w14:paraId="1DB1BA54" w14:textId="4645F970" w:rsidR="007B7F44" w:rsidRDefault="007B7F44" w:rsidP="00C92E5E">
      <w:pPr>
        <w:pStyle w:val="NoSpacing"/>
        <w:ind w:left="1440" w:hanging="1440"/>
        <w:rPr>
          <w:rFonts w:ascii="Times New Roman" w:hAnsi="Times New Roman"/>
          <w:sz w:val="24"/>
          <w:szCs w:val="24"/>
        </w:rPr>
      </w:pPr>
      <w:r>
        <w:rPr>
          <w:rFonts w:ascii="Times New Roman" w:hAnsi="Times New Roman"/>
          <w:sz w:val="24"/>
          <w:szCs w:val="24"/>
        </w:rPr>
        <w:t>-----------------------------------------------------------------------------------------------------------------------</w:t>
      </w:r>
    </w:p>
    <w:p w14:paraId="19E24C17" w14:textId="77777777" w:rsidR="007B7F44" w:rsidRDefault="007B7F44" w:rsidP="00C92E5E">
      <w:pPr>
        <w:pStyle w:val="paragraph"/>
        <w:spacing w:before="0" w:beforeAutospacing="0" w:after="0" w:afterAutospacing="0"/>
        <w:ind w:left="1440" w:hanging="1440"/>
        <w:jc w:val="center"/>
        <w:textAlignment w:val="baseline"/>
        <w:rPr>
          <w:b/>
        </w:rPr>
      </w:pPr>
    </w:p>
    <w:p w14:paraId="0696A78F" w14:textId="77777777" w:rsidR="00695CF3" w:rsidRDefault="00695CF3" w:rsidP="00695CF3">
      <w:pPr>
        <w:ind w:left="1440" w:hanging="1440"/>
        <w:jc w:val="center"/>
        <w:rPr>
          <w:rFonts w:ascii="Times New Roman" w:hAnsi="Times New Roman"/>
          <w:b/>
          <w:sz w:val="24"/>
          <w:szCs w:val="24"/>
        </w:rPr>
      </w:pPr>
      <w:r>
        <w:rPr>
          <w:rFonts w:ascii="Times New Roman" w:hAnsi="Times New Roman"/>
          <w:b/>
          <w:sz w:val="24"/>
          <w:szCs w:val="24"/>
        </w:rPr>
        <w:t xml:space="preserve">VIII. </w:t>
      </w:r>
      <w:r w:rsidRPr="00C95167">
        <w:rPr>
          <w:rFonts w:ascii="Times New Roman" w:hAnsi="Times New Roman"/>
          <w:b/>
          <w:sz w:val="24"/>
          <w:szCs w:val="24"/>
        </w:rPr>
        <w:t>OTHER BUSINESS</w:t>
      </w:r>
    </w:p>
    <w:p w14:paraId="5CA6D424" w14:textId="77777777" w:rsidR="00695CF3" w:rsidRDefault="00695CF3" w:rsidP="00695CF3">
      <w:pPr>
        <w:tabs>
          <w:tab w:val="left" w:pos="6771"/>
        </w:tabs>
        <w:jc w:val="center"/>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14:paraId="072555F4" w14:textId="77777777" w:rsidR="00695CF3" w:rsidRDefault="00695CF3" w:rsidP="00695CF3">
      <w:pPr>
        <w:tabs>
          <w:tab w:val="left" w:pos="6771"/>
        </w:tabs>
        <w:jc w:val="center"/>
        <w:rPr>
          <w:rFonts w:ascii="Times New Roman" w:hAnsi="Times New Roman"/>
          <w:sz w:val="24"/>
          <w:szCs w:val="24"/>
        </w:rPr>
      </w:pPr>
      <w:r>
        <w:rPr>
          <w:rFonts w:ascii="Times New Roman" w:hAnsi="Times New Roman"/>
          <w:sz w:val="24"/>
          <w:szCs w:val="24"/>
        </w:rPr>
        <w:t>Special City Council Organizational Meeting</w:t>
      </w:r>
    </w:p>
    <w:p w14:paraId="3E5F2232" w14:textId="77777777" w:rsidR="00695CF3" w:rsidRDefault="00695CF3" w:rsidP="00695CF3">
      <w:pPr>
        <w:tabs>
          <w:tab w:val="left" w:pos="6771"/>
        </w:tabs>
        <w:jc w:val="center"/>
        <w:rPr>
          <w:rFonts w:ascii="Times New Roman" w:hAnsi="Times New Roman"/>
          <w:sz w:val="24"/>
          <w:szCs w:val="24"/>
        </w:rPr>
      </w:pPr>
      <w:r>
        <w:rPr>
          <w:rFonts w:ascii="Times New Roman" w:hAnsi="Times New Roman"/>
          <w:sz w:val="24"/>
          <w:szCs w:val="24"/>
        </w:rPr>
        <w:t>Monday, January 6, 2025, at 10:00 AM</w:t>
      </w:r>
    </w:p>
    <w:p w14:paraId="62AFA69D" w14:textId="77777777" w:rsidR="00695CF3" w:rsidRDefault="00695CF3" w:rsidP="00695CF3">
      <w:pPr>
        <w:tabs>
          <w:tab w:val="left" w:pos="6771"/>
        </w:tabs>
        <w:jc w:val="center"/>
        <w:rPr>
          <w:rFonts w:ascii="Times New Roman" w:hAnsi="Times New Roman"/>
          <w:sz w:val="24"/>
          <w:szCs w:val="24"/>
        </w:rPr>
      </w:pPr>
    </w:p>
    <w:p w14:paraId="0797B5B2" w14:textId="77777777" w:rsidR="00695CF3" w:rsidRDefault="00695CF3" w:rsidP="00695CF3">
      <w:pPr>
        <w:tabs>
          <w:tab w:val="left" w:pos="6771"/>
        </w:tabs>
        <w:jc w:val="center"/>
        <w:rPr>
          <w:rFonts w:ascii="Times New Roman" w:hAnsi="Times New Roman"/>
          <w:sz w:val="24"/>
          <w:szCs w:val="24"/>
        </w:rPr>
      </w:pPr>
    </w:p>
    <w:p w14:paraId="62222D47" w14:textId="77777777" w:rsidR="00695CF3" w:rsidRDefault="00695CF3" w:rsidP="00695CF3">
      <w:pPr>
        <w:tabs>
          <w:tab w:val="left" w:pos="6771"/>
        </w:tabs>
        <w:jc w:val="center"/>
        <w:rPr>
          <w:rFonts w:ascii="Times New Roman" w:hAnsi="Times New Roman"/>
          <w:sz w:val="24"/>
          <w:szCs w:val="24"/>
        </w:rPr>
      </w:pPr>
      <w:r w:rsidRPr="00436D5C">
        <w:rPr>
          <w:rFonts w:ascii="Times New Roman" w:hAnsi="Times New Roman"/>
          <w:sz w:val="24"/>
          <w:szCs w:val="24"/>
        </w:rPr>
        <w:t>Next Regular Meeting</w:t>
      </w:r>
    </w:p>
    <w:p w14:paraId="542FDECC" w14:textId="77777777" w:rsidR="00695CF3" w:rsidRDefault="00695CF3" w:rsidP="00695CF3">
      <w:pPr>
        <w:pStyle w:val="Normal12pt"/>
        <w:ind w:left="1440" w:hanging="1440"/>
        <w:jc w:val="center"/>
        <w:rPr>
          <w:rFonts w:ascii="Times New Roman" w:hAnsi="Times New Roman"/>
          <w:b/>
        </w:rPr>
      </w:pPr>
      <w:r>
        <w:rPr>
          <w:rFonts w:ascii="Times New Roman" w:hAnsi="Times New Roman"/>
        </w:rPr>
        <w:t xml:space="preserve">Tuesday, January 7, 2025, at </w:t>
      </w:r>
      <w:r w:rsidRPr="00141400">
        <w:rPr>
          <w:rFonts w:ascii="Times New Roman" w:hAnsi="Times New Roman"/>
        </w:rPr>
        <w:t>7:00 PM</w:t>
      </w:r>
    </w:p>
    <w:p w14:paraId="35EEB521" w14:textId="77777777" w:rsidR="00E83E15" w:rsidRDefault="00E83E15" w:rsidP="00C36656">
      <w:pPr>
        <w:pStyle w:val="NoSpacing"/>
        <w:ind w:left="1440" w:hanging="1440"/>
        <w:rPr>
          <w:rFonts w:ascii="Times New Roman" w:hAnsi="Times New Roman"/>
          <w:sz w:val="24"/>
          <w:szCs w:val="24"/>
        </w:rPr>
      </w:pPr>
    </w:p>
    <w:p w14:paraId="7E7CAE42" w14:textId="77777777" w:rsidR="00713804" w:rsidRDefault="00713804" w:rsidP="00C36656">
      <w:pPr>
        <w:pStyle w:val="NoSpacing"/>
        <w:ind w:left="1440" w:hanging="1440"/>
        <w:rPr>
          <w:rFonts w:ascii="Times New Roman" w:hAnsi="Times New Roman"/>
          <w:sz w:val="24"/>
          <w:szCs w:val="24"/>
        </w:rPr>
      </w:pPr>
    </w:p>
    <w:p w14:paraId="1036117E" w14:textId="77777777" w:rsidR="00713804" w:rsidRDefault="00713804" w:rsidP="00C36656">
      <w:pPr>
        <w:pStyle w:val="NoSpacing"/>
        <w:ind w:left="1440" w:hanging="1440"/>
        <w:rPr>
          <w:rFonts w:ascii="Times New Roman" w:hAnsi="Times New Roman"/>
          <w:sz w:val="24"/>
          <w:szCs w:val="24"/>
        </w:rPr>
      </w:pPr>
    </w:p>
    <w:p w14:paraId="59902E33" w14:textId="1382F066" w:rsidR="003751F3" w:rsidRDefault="009D0D2D" w:rsidP="003751F3">
      <w:pPr>
        <w:pStyle w:val="BodyText2"/>
        <w:tabs>
          <w:tab w:val="left" w:pos="1440"/>
          <w:tab w:val="left" w:pos="1620"/>
        </w:tabs>
        <w:rPr>
          <w:b w:val="0"/>
          <w:szCs w:val="24"/>
        </w:rPr>
      </w:pPr>
      <w:r>
        <w:rPr>
          <w:b w:val="0"/>
          <w:szCs w:val="24"/>
        </w:rPr>
        <w:t>The meeting adjourned at</w:t>
      </w:r>
      <w:r w:rsidR="00695CF3">
        <w:rPr>
          <w:b w:val="0"/>
          <w:szCs w:val="24"/>
        </w:rPr>
        <w:t xml:space="preserve"> </w:t>
      </w:r>
      <w:r w:rsidR="00604B65">
        <w:rPr>
          <w:b w:val="0"/>
          <w:szCs w:val="24"/>
        </w:rPr>
        <w:t>7</w:t>
      </w:r>
      <w:r w:rsidR="009B76A0">
        <w:rPr>
          <w:b w:val="0"/>
          <w:szCs w:val="24"/>
        </w:rPr>
        <w:t>:</w:t>
      </w:r>
      <w:r w:rsidR="00604B65">
        <w:rPr>
          <w:b w:val="0"/>
          <w:szCs w:val="24"/>
        </w:rPr>
        <w:t>54</w:t>
      </w:r>
      <w:r w:rsidR="009F6518">
        <w:rPr>
          <w:b w:val="0"/>
          <w:szCs w:val="24"/>
        </w:rPr>
        <w:t xml:space="preserve"> P.M</w:t>
      </w:r>
      <w:r w:rsidR="003751F3" w:rsidRPr="00436A8A">
        <w:rPr>
          <w:b w:val="0"/>
          <w:szCs w:val="24"/>
        </w:rPr>
        <w:t>.</w:t>
      </w:r>
    </w:p>
    <w:p w14:paraId="13BA9B93" w14:textId="77777777" w:rsidR="00DF0AE1" w:rsidRPr="00436A8A" w:rsidRDefault="00DF0AE1" w:rsidP="003751F3">
      <w:pPr>
        <w:pStyle w:val="BodyText2"/>
        <w:tabs>
          <w:tab w:val="left" w:pos="1440"/>
          <w:tab w:val="left" w:pos="1620"/>
        </w:tabs>
        <w:rPr>
          <w:b w:val="0"/>
          <w:bCs/>
          <w:szCs w:val="24"/>
        </w:rPr>
      </w:pPr>
    </w:p>
    <w:p w14:paraId="144DB619" w14:textId="77777777" w:rsidR="003751F3" w:rsidRPr="00436A8A" w:rsidRDefault="003751F3" w:rsidP="003751F3">
      <w:pPr>
        <w:rPr>
          <w:rFonts w:ascii="Times New Roman" w:hAnsi="Times New Roman"/>
          <w:sz w:val="24"/>
          <w:szCs w:val="24"/>
        </w:rPr>
      </w:pPr>
      <w:r w:rsidRPr="00436A8A">
        <w:rPr>
          <w:rFonts w:ascii="Times New Roman" w:hAnsi="Times New Roman"/>
          <w:noProof/>
          <w:spacing w:val="22"/>
          <w:sz w:val="24"/>
          <w:szCs w:val="24"/>
        </w:rPr>
        <w:drawing>
          <wp:inline distT="0" distB="0" distL="0" distR="0" wp14:anchorId="2F77376F" wp14:editId="0B966063">
            <wp:extent cx="1986280" cy="23685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otta_Simeone.bmp"/>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86280" cy="236855"/>
                    </a:xfrm>
                    <a:prstGeom prst="rect">
                      <a:avLst/>
                    </a:prstGeom>
                  </pic:spPr>
                </pic:pic>
              </a:graphicData>
            </a:graphic>
          </wp:inline>
        </w:drawing>
      </w:r>
    </w:p>
    <w:p w14:paraId="044F8E50" w14:textId="77777777" w:rsidR="003751F3" w:rsidRPr="00436A8A" w:rsidRDefault="003751F3" w:rsidP="003751F3">
      <w:pPr>
        <w:rPr>
          <w:rFonts w:ascii="Times New Roman" w:hAnsi="Times New Roman"/>
          <w:sz w:val="24"/>
          <w:szCs w:val="24"/>
        </w:rPr>
      </w:pPr>
      <w:r w:rsidRPr="00436A8A">
        <w:rPr>
          <w:rFonts w:ascii="Times New Roman" w:hAnsi="Times New Roman"/>
          <w:sz w:val="24"/>
          <w:szCs w:val="24"/>
        </w:rPr>
        <w:t xml:space="preserve">___________________________________      </w:t>
      </w:r>
    </w:p>
    <w:p w14:paraId="6A5822D7" w14:textId="7DBD2C9F" w:rsidR="003751F3" w:rsidRPr="00436A8A" w:rsidRDefault="003751F3" w:rsidP="00E57346">
      <w:pPr>
        <w:rPr>
          <w:rFonts w:ascii="Times New Roman" w:hAnsi="Times New Roman"/>
          <w:sz w:val="24"/>
          <w:szCs w:val="24"/>
        </w:rPr>
      </w:pPr>
      <w:r w:rsidRPr="00436A8A">
        <w:rPr>
          <w:rFonts w:ascii="Times New Roman" w:hAnsi="Times New Roman"/>
          <w:sz w:val="24"/>
          <w:szCs w:val="24"/>
        </w:rPr>
        <w:t>Joanna Bilotta-Simeone, City Clerk</w:t>
      </w:r>
    </w:p>
    <w:sectPr w:rsidR="003751F3" w:rsidRPr="00436A8A" w:rsidSect="00175C53">
      <w:pgSz w:w="12240" w:h="15840"/>
      <w:pgMar w:top="720" w:right="1260" w:bottom="5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8E9D64" w14:textId="77777777" w:rsidR="003146A4" w:rsidRDefault="003146A4" w:rsidP="00ED724A">
      <w:r>
        <w:separator/>
      </w:r>
    </w:p>
  </w:endnote>
  <w:endnote w:type="continuationSeparator" w:id="0">
    <w:p w14:paraId="02EECF05" w14:textId="77777777" w:rsidR="003146A4" w:rsidRDefault="003146A4" w:rsidP="00ED72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iberation Serif">
    <w:altName w:val="Times New Roman"/>
    <w:charset w:val="00"/>
    <w:family w:val="roman"/>
    <w:pitch w:val="variable"/>
  </w:font>
  <w:font w:name="Songti SC">
    <w:charset w:val="00"/>
    <w:family w:val="auto"/>
    <w:pitch w:val="variable"/>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99F12B" w14:textId="77777777" w:rsidR="003146A4" w:rsidRDefault="003146A4" w:rsidP="00ED724A">
      <w:r>
        <w:separator/>
      </w:r>
    </w:p>
  </w:footnote>
  <w:footnote w:type="continuationSeparator" w:id="0">
    <w:p w14:paraId="4156BD5F" w14:textId="77777777" w:rsidR="003146A4" w:rsidRDefault="003146A4" w:rsidP="00ED72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761C5"/>
    <w:multiLevelType w:val="hybridMultilevel"/>
    <w:tmpl w:val="337A3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787036"/>
    <w:multiLevelType w:val="hybridMultilevel"/>
    <w:tmpl w:val="CF487EAC"/>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AFA4D7B"/>
    <w:multiLevelType w:val="hybridMultilevel"/>
    <w:tmpl w:val="543ACCBC"/>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B00420D"/>
    <w:multiLevelType w:val="hybridMultilevel"/>
    <w:tmpl w:val="28D4C8D8"/>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5C22C4"/>
    <w:multiLevelType w:val="hybridMultilevel"/>
    <w:tmpl w:val="A1107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D15766"/>
    <w:multiLevelType w:val="hybridMultilevel"/>
    <w:tmpl w:val="D5C8D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1F468C"/>
    <w:multiLevelType w:val="hybridMultilevel"/>
    <w:tmpl w:val="151E667E"/>
    <w:lvl w:ilvl="0" w:tplc="4A446618">
      <w:start w:val="10"/>
      <w:numFmt w:val="upperRoman"/>
      <w:lvlText w:val="%1."/>
      <w:lvlJc w:val="left"/>
      <w:pPr>
        <w:ind w:left="2220" w:hanging="720"/>
      </w:pPr>
      <w:rPr>
        <w:rFonts w:hint="default"/>
        <w:b/>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7" w15:restartNumberingAfterBreak="0">
    <w:nsid w:val="18AC3BA7"/>
    <w:multiLevelType w:val="hybridMultilevel"/>
    <w:tmpl w:val="8AEAC7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1E214E3"/>
    <w:multiLevelType w:val="hybridMultilevel"/>
    <w:tmpl w:val="1A429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B619EF"/>
    <w:multiLevelType w:val="hybridMultilevel"/>
    <w:tmpl w:val="680E5E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946A14"/>
    <w:multiLevelType w:val="hybridMultilevel"/>
    <w:tmpl w:val="F4F8929E"/>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34CD5955"/>
    <w:multiLevelType w:val="hybridMultilevel"/>
    <w:tmpl w:val="AC8AC4D2"/>
    <w:lvl w:ilvl="0" w:tplc="FA041AC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2AE495E"/>
    <w:multiLevelType w:val="hybridMultilevel"/>
    <w:tmpl w:val="B1360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F45F7B"/>
    <w:multiLevelType w:val="hybridMultilevel"/>
    <w:tmpl w:val="6A387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021B92"/>
    <w:multiLevelType w:val="hybridMultilevel"/>
    <w:tmpl w:val="63FC18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762AB1"/>
    <w:multiLevelType w:val="hybridMultilevel"/>
    <w:tmpl w:val="1D849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9D32F7"/>
    <w:multiLevelType w:val="hybridMultilevel"/>
    <w:tmpl w:val="F0B4DE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75D57B0"/>
    <w:multiLevelType w:val="hybridMultilevel"/>
    <w:tmpl w:val="7390DC3A"/>
    <w:lvl w:ilvl="0" w:tplc="2A78CA5E">
      <w:start w:val="1"/>
      <w:numFmt w:val="decimal"/>
      <w:lvlText w:val="%1."/>
      <w:lvlJc w:val="left"/>
      <w:pPr>
        <w:ind w:left="25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83916E5"/>
    <w:multiLevelType w:val="hybridMultilevel"/>
    <w:tmpl w:val="ED4C2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9D1B29"/>
    <w:multiLevelType w:val="hybridMultilevel"/>
    <w:tmpl w:val="129E8396"/>
    <w:lvl w:ilvl="0" w:tplc="2A78CA5E">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0" w15:restartNumberingAfterBreak="0">
    <w:nsid w:val="68BD68F6"/>
    <w:multiLevelType w:val="multilevel"/>
    <w:tmpl w:val="D7602F4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694E1B22"/>
    <w:multiLevelType w:val="hybridMultilevel"/>
    <w:tmpl w:val="455E7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F130A9C"/>
    <w:multiLevelType w:val="hybridMultilevel"/>
    <w:tmpl w:val="70F84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73205AB"/>
    <w:multiLevelType w:val="hybridMultilevel"/>
    <w:tmpl w:val="C678670C"/>
    <w:lvl w:ilvl="0" w:tplc="FA041AC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7"/>
  </w:num>
  <w:num w:numId="3">
    <w:abstractNumId w:val="10"/>
  </w:num>
  <w:num w:numId="4">
    <w:abstractNumId w:val="1"/>
  </w:num>
  <w:num w:numId="5">
    <w:abstractNumId w:val="16"/>
  </w:num>
  <w:num w:numId="6">
    <w:abstractNumId w:val="8"/>
  </w:num>
  <w:num w:numId="7">
    <w:abstractNumId w:val="18"/>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21"/>
  </w:num>
  <w:num w:numId="11">
    <w:abstractNumId w:val="11"/>
  </w:num>
  <w:num w:numId="12">
    <w:abstractNumId w:val="3"/>
  </w:num>
  <w:num w:numId="13">
    <w:abstractNumId w:val="9"/>
  </w:num>
  <w:num w:numId="14">
    <w:abstractNumId w:val="4"/>
  </w:num>
  <w:num w:numId="15">
    <w:abstractNumId w:val="14"/>
  </w:num>
  <w:num w:numId="16">
    <w:abstractNumId w:val="6"/>
  </w:num>
  <w:num w:numId="17">
    <w:abstractNumId w:val="19"/>
  </w:num>
  <w:num w:numId="18">
    <w:abstractNumId w:val="17"/>
  </w:num>
  <w:num w:numId="19">
    <w:abstractNumId w:val="2"/>
  </w:num>
  <w:num w:numId="20">
    <w:abstractNumId w:val="5"/>
  </w:num>
  <w:num w:numId="21">
    <w:abstractNumId w:val="22"/>
  </w:num>
  <w:num w:numId="22">
    <w:abstractNumId w:val="0"/>
  </w:num>
  <w:num w:numId="23">
    <w:abstractNumId w:val="15"/>
  </w:num>
  <w:num w:numId="24">
    <w:abstractNumId w:val="1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hideSpellingErrors/>
  <w:hideGrammaticalErrors/>
  <w:defaultTabStop w:val="720"/>
  <w:hyphenationZone w:val="425"/>
  <w:characterSpacingControl w:val="doNotCompress"/>
  <w:hdrShapeDefaults>
    <o:shapedefaults v:ext="edit" spidmax="14417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2C08"/>
    <w:rsid w:val="000003A5"/>
    <w:rsid w:val="0000062C"/>
    <w:rsid w:val="000008EC"/>
    <w:rsid w:val="00000D72"/>
    <w:rsid w:val="000013D3"/>
    <w:rsid w:val="000017EA"/>
    <w:rsid w:val="00001C76"/>
    <w:rsid w:val="00002D30"/>
    <w:rsid w:val="00002EAB"/>
    <w:rsid w:val="00003897"/>
    <w:rsid w:val="00003B5E"/>
    <w:rsid w:val="00003EAD"/>
    <w:rsid w:val="0000423B"/>
    <w:rsid w:val="0000459C"/>
    <w:rsid w:val="000045DA"/>
    <w:rsid w:val="00005495"/>
    <w:rsid w:val="00005655"/>
    <w:rsid w:val="00005E1C"/>
    <w:rsid w:val="00005ED1"/>
    <w:rsid w:val="0000618D"/>
    <w:rsid w:val="00006193"/>
    <w:rsid w:val="00006380"/>
    <w:rsid w:val="0000655F"/>
    <w:rsid w:val="00006813"/>
    <w:rsid w:val="0000685F"/>
    <w:rsid w:val="00006A6B"/>
    <w:rsid w:val="00006C82"/>
    <w:rsid w:val="000070B9"/>
    <w:rsid w:val="00007556"/>
    <w:rsid w:val="0000771E"/>
    <w:rsid w:val="00007C5A"/>
    <w:rsid w:val="00007D1E"/>
    <w:rsid w:val="00007DF1"/>
    <w:rsid w:val="00010182"/>
    <w:rsid w:val="0001034C"/>
    <w:rsid w:val="0001159B"/>
    <w:rsid w:val="00011D99"/>
    <w:rsid w:val="000121B9"/>
    <w:rsid w:val="000122FD"/>
    <w:rsid w:val="000128C5"/>
    <w:rsid w:val="00012B0D"/>
    <w:rsid w:val="00012BCD"/>
    <w:rsid w:val="00012ECB"/>
    <w:rsid w:val="0001306F"/>
    <w:rsid w:val="00013341"/>
    <w:rsid w:val="00013370"/>
    <w:rsid w:val="00013A84"/>
    <w:rsid w:val="00014668"/>
    <w:rsid w:val="0001483A"/>
    <w:rsid w:val="00014B2E"/>
    <w:rsid w:val="00015752"/>
    <w:rsid w:val="00015C8E"/>
    <w:rsid w:val="00015CEF"/>
    <w:rsid w:val="00015DAF"/>
    <w:rsid w:val="00015DC5"/>
    <w:rsid w:val="00015E37"/>
    <w:rsid w:val="00016321"/>
    <w:rsid w:val="00016815"/>
    <w:rsid w:val="00017422"/>
    <w:rsid w:val="00017B9A"/>
    <w:rsid w:val="00017C72"/>
    <w:rsid w:val="00017F10"/>
    <w:rsid w:val="0002064E"/>
    <w:rsid w:val="000207BC"/>
    <w:rsid w:val="00020990"/>
    <w:rsid w:val="00020F76"/>
    <w:rsid w:val="0002108A"/>
    <w:rsid w:val="0002125A"/>
    <w:rsid w:val="00021639"/>
    <w:rsid w:val="00021C83"/>
    <w:rsid w:val="00021EF0"/>
    <w:rsid w:val="00021F1E"/>
    <w:rsid w:val="00021F21"/>
    <w:rsid w:val="000222DB"/>
    <w:rsid w:val="000225D7"/>
    <w:rsid w:val="00022BB9"/>
    <w:rsid w:val="0002307F"/>
    <w:rsid w:val="00023377"/>
    <w:rsid w:val="00023E81"/>
    <w:rsid w:val="00023F8D"/>
    <w:rsid w:val="000240F3"/>
    <w:rsid w:val="000244DB"/>
    <w:rsid w:val="000245F3"/>
    <w:rsid w:val="00024921"/>
    <w:rsid w:val="00024CE2"/>
    <w:rsid w:val="00024D45"/>
    <w:rsid w:val="00025050"/>
    <w:rsid w:val="00025CA2"/>
    <w:rsid w:val="00025E04"/>
    <w:rsid w:val="0002602D"/>
    <w:rsid w:val="000264DF"/>
    <w:rsid w:val="000266C2"/>
    <w:rsid w:val="00026D20"/>
    <w:rsid w:val="00026E51"/>
    <w:rsid w:val="000279A7"/>
    <w:rsid w:val="00027C13"/>
    <w:rsid w:val="0003104F"/>
    <w:rsid w:val="0003116B"/>
    <w:rsid w:val="000314F8"/>
    <w:rsid w:val="00032091"/>
    <w:rsid w:val="000323C2"/>
    <w:rsid w:val="00032712"/>
    <w:rsid w:val="00032828"/>
    <w:rsid w:val="00032A92"/>
    <w:rsid w:val="00032C8B"/>
    <w:rsid w:val="000332D7"/>
    <w:rsid w:val="00033958"/>
    <w:rsid w:val="00033DF1"/>
    <w:rsid w:val="00033E06"/>
    <w:rsid w:val="00033F0C"/>
    <w:rsid w:val="000345EB"/>
    <w:rsid w:val="0003550F"/>
    <w:rsid w:val="000356FF"/>
    <w:rsid w:val="00035B77"/>
    <w:rsid w:val="000364F2"/>
    <w:rsid w:val="00036709"/>
    <w:rsid w:val="00036730"/>
    <w:rsid w:val="00036774"/>
    <w:rsid w:val="0003681F"/>
    <w:rsid w:val="00036BBC"/>
    <w:rsid w:val="00036E8C"/>
    <w:rsid w:val="00037E4F"/>
    <w:rsid w:val="0004035E"/>
    <w:rsid w:val="0004146E"/>
    <w:rsid w:val="0004176A"/>
    <w:rsid w:val="0004190C"/>
    <w:rsid w:val="00041D59"/>
    <w:rsid w:val="00041D60"/>
    <w:rsid w:val="000421E4"/>
    <w:rsid w:val="00042495"/>
    <w:rsid w:val="000428FB"/>
    <w:rsid w:val="00042D0E"/>
    <w:rsid w:val="00042E87"/>
    <w:rsid w:val="00043631"/>
    <w:rsid w:val="0004391B"/>
    <w:rsid w:val="0004514A"/>
    <w:rsid w:val="000453BA"/>
    <w:rsid w:val="00045AA8"/>
    <w:rsid w:val="00045CFD"/>
    <w:rsid w:val="00045EA8"/>
    <w:rsid w:val="000460CF"/>
    <w:rsid w:val="000461CE"/>
    <w:rsid w:val="000463E0"/>
    <w:rsid w:val="00046B22"/>
    <w:rsid w:val="00046CD0"/>
    <w:rsid w:val="000472D4"/>
    <w:rsid w:val="000473F5"/>
    <w:rsid w:val="00047D69"/>
    <w:rsid w:val="00047E44"/>
    <w:rsid w:val="00047F25"/>
    <w:rsid w:val="00047FD4"/>
    <w:rsid w:val="000502C6"/>
    <w:rsid w:val="00050635"/>
    <w:rsid w:val="00050761"/>
    <w:rsid w:val="00050847"/>
    <w:rsid w:val="00051826"/>
    <w:rsid w:val="00051900"/>
    <w:rsid w:val="00051A95"/>
    <w:rsid w:val="000525AB"/>
    <w:rsid w:val="00053279"/>
    <w:rsid w:val="0005331C"/>
    <w:rsid w:val="000536BB"/>
    <w:rsid w:val="00054512"/>
    <w:rsid w:val="000545D5"/>
    <w:rsid w:val="00054833"/>
    <w:rsid w:val="00055C6D"/>
    <w:rsid w:val="00056F9F"/>
    <w:rsid w:val="000570CB"/>
    <w:rsid w:val="000572FE"/>
    <w:rsid w:val="00057FA3"/>
    <w:rsid w:val="00061EB4"/>
    <w:rsid w:val="00062350"/>
    <w:rsid w:val="00062373"/>
    <w:rsid w:val="00062FF1"/>
    <w:rsid w:val="00063238"/>
    <w:rsid w:val="00064531"/>
    <w:rsid w:val="00064BA2"/>
    <w:rsid w:val="000654EC"/>
    <w:rsid w:val="0006593B"/>
    <w:rsid w:val="00065AE3"/>
    <w:rsid w:val="00065E44"/>
    <w:rsid w:val="00065FF6"/>
    <w:rsid w:val="000662CA"/>
    <w:rsid w:val="00066799"/>
    <w:rsid w:val="00066D64"/>
    <w:rsid w:val="00067027"/>
    <w:rsid w:val="0006709D"/>
    <w:rsid w:val="000671EC"/>
    <w:rsid w:val="0006735B"/>
    <w:rsid w:val="00067584"/>
    <w:rsid w:val="00067620"/>
    <w:rsid w:val="00067663"/>
    <w:rsid w:val="000678E6"/>
    <w:rsid w:val="00067C61"/>
    <w:rsid w:val="000700A3"/>
    <w:rsid w:val="0007046B"/>
    <w:rsid w:val="00070698"/>
    <w:rsid w:val="00070882"/>
    <w:rsid w:val="00070A91"/>
    <w:rsid w:val="000715A2"/>
    <w:rsid w:val="000716D5"/>
    <w:rsid w:val="000720FB"/>
    <w:rsid w:val="00072AB4"/>
    <w:rsid w:val="00072B9A"/>
    <w:rsid w:val="00072DB5"/>
    <w:rsid w:val="000730B5"/>
    <w:rsid w:val="000732F5"/>
    <w:rsid w:val="000736EC"/>
    <w:rsid w:val="00073A83"/>
    <w:rsid w:val="00073D26"/>
    <w:rsid w:val="000742F4"/>
    <w:rsid w:val="00074EC3"/>
    <w:rsid w:val="000750B3"/>
    <w:rsid w:val="00075178"/>
    <w:rsid w:val="00075237"/>
    <w:rsid w:val="00075378"/>
    <w:rsid w:val="000761FB"/>
    <w:rsid w:val="00076249"/>
    <w:rsid w:val="0007661A"/>
    <w:rsid w:val="00076885"/>
    <w:rsid w:val="00076916"/>
    <w:rsid w:val="00076BEC"/>
    <w:rsid w:val="00076EFA"/>
    <w:rsid w:val="000777C0"/>
    <w:rsid w:val="00077F1B"/>
    <w:rsid w:val="0008013E"/>
    <w:rsid w:val="0008055A"/>
    <w:rsid w:val="00080D2F"/>
    <w:rsid w:val="00081317"/>
    <w:rsid w:val="0008133C"/>
    <w:rsid w:val="00081440"/>
    <w:rsid w:val="00081469"/>
    <w:rsid w:val="00081699"/>
    <w:rsid w:val="0008245E"/>
    <w:rsid w:val="00082BBF"/>
    <w:rsid w:val="000831D8"/>
    <w:rsid w:val="00083F18"/>
    <w:rsid w:val="00084892"/>
    <w:rsid w:val="000851DF"/>
    <w:rsid w:val="00085E58"/>
    <w:rsid w:val="00085FCE"/>
    <w:rsid w:val="00086C9F"/>
    <w:rsid w:val="00087116"/>
    <w:rsid w:val="00087180"/>
    <w:rsid w:val="000876EF"/>
    <w:rsid w:val="000906E7"/>
    <w:rsid w:val="00090B0A"/>
    <w:rsid w:val="00091331"/>
    <w:rsid w:val="00091332"/>
    <w:rsid w:val="00091E3C"/>
    <w:rsid w:val="000923C8"/>
    <w:rsid w:val="000923D6"/>
    <w:rsid w:val="0009245C"/>
    <w:rsid w:val="000925D7"/>
    <w:rsid w:val="00092901"/>
    <w:rsid w:val="00092C8B"/>
    <w:rsid w:val="00092DDC"/>
    <w:rsid w:val="00093B03"/>
    <w:rsid w:val="00093E35"/>
    <w:rsid w:val="00094296"/>
    <w:rsid w:val="0009441C"/>
    <w:rsid w:val="00094432"/>
    <w:rsid w:val="00094447"/>
    <w:rsid w:val="00094C37"/>
    <w:rsid w:val="00094D96"/>
    <w:rsid w:val="000955F5"/>
    <w:rsid w:val="00095DCB"/>
    <w:rsid w:val="000961E9"/>
    <w:rsid w:val="0009631D"/>
    <w:rsid w:val="00096335"/>
    <w:rsid w:val="00096362"/>
    <w:rsid w:val="00096E7D"/>
    <w:rsid w:val="00096EDC"/>
    <w:rsid w:val="000972BE"/>
    <w:rsid w:val="000978E8"/>
    <w:rsid w:val="00097B06"/>
    <w:rsid w:val="000A01AA"/>
    <w:rsid w:val="000A03A1"/>
    <w:rsid w:val="000A04B9"/>
    <w:rsid w:val="000A11A7"/>
    <w:rsid w:val="000A11C3"/>
    <w:rsid w:val="000A138D"/>
    <w:rsid w:val="000A1642"/>
    <w:rsid w:val="000A231A"/>
    <w:rsid w:val="000A27A6"/>
    <w:rsid w:val="000A28F5"/>
    <w:rsid w:val="000A2988"/>
    <w:rsid w:val="000A2BFA"/>
    <w:rsid w:val="000A37DC"/>
    <w:rsid w:val="000A3FDE"/>
    <w:rsid w:val="000A4879"/>
    <w:rsid w:val="000A4EAC"/>
    <w:rsid w:val="000A5A79"/>
    <w:rsid w:val="000A5F1D"/>
    <w:rsid w:val="000A633D"/>
    <w:rsid w:val="000A65D9"/>
    <w:rsid w:val="000A6875"/>
    <w:rsid w:val="000A6B5F"/>
    <w:rsid w:val="000A76B1"/>
    <w:rsid w:val="000A7822"/>
    <w:rsid w:val="000A7EFB"/>
    <w:rsid w:val="000B0B8A"/>
    <w:rsid w:val="000B0E05"/>
    <w:rsid w:val="000B1175"/>
    <w:rsid w:val="000B157D"/>
    <w:rsid w:val="000B18CE"/>
    <w:rsid w:val="000B1D17"/>
    <w:rsid w:val="000B1D91"/>
    <w:rsid w:val="000B21DA"/>
    <w:rsid w:val="000B2208"/>
    <w:rsid w:val="000B283E"/>
    <w:rsid w:val="000B382B"/>
    <w:rsid w:val="000B3936"/>
    <w:rsid w:val="000B48E5"/>
    <w:rsid w:val="000B4910"/>
    <w:rsid w:val="000B4B63"/>
    <w:rsid w:val="000B4B84"/>
    <w:rsid w:val="000B4CAA"/>
    <w:rsid w:val="000B5353"/>
    <w:rsid w:val="000B5A22"/>
    <w:rsid w:val="000B5C15"/>
    <w:rsid w:val="000B5F77"/>
    <w:rsid w:val="000B60A2"/>
    <w:rsid w:val="000B645D"/>
    <w:rsid w:val="000B6469"/>
    <w:rsid w:val="000B76F5"/>
    <w:rsid w:val="000C0417"/>
    <w:rsid w:val="000C0A8A"/>
    <w:rsid w:val="000C1282"/>
    <w:rsid w:val="000C13B7"/>
    <w:rsid w:val="000C18DF"/>
    <w:rsid w:val="000C1FD1"/>
    <w:rsid w:val="000C2426"/>
    <w:rsid w:val="000C357A"/>
    <w:rsid w:val="000C3DC5"/>
    <w:rsid w:val="000C3E0C"/>
    <w:rsid w:val="000C3F0F"/>
    <w:rsid w:val="000C4358"/>
    <w:rsid w:val="000C4D2F"/>
    <w:rsid w:val="000C4E45"/>
    <w:rsid w:val="000C52A9"/>
    <w:rsid w:val="000C5BA4"/>
    <w:rsid w:val="000C5D56"/>
    <w:rsid w:val="000C6875"/>
    <w:rsid w:val="000C6BFD"/>
    <w:rsid w:val="000C7008"/>
    <w:rsid w:val="000C701B"/>
    <w:rsid w:val="000C74D0"/>
    <w:rsid w:val="000C7776"/>
    <w:rsid w:val="000C7874"/>
    <w:rsid w:val="000C7B53"/>
    <w:rsid w:val="000C7C94"/>
    <w:rsid w:val="000C7D91"/>
    <w:rsid w:val="000C7F56"/>
    <w:rsid w:val="000C7FEF"/>
    <w:rsid w:val="000D029A"/>
    <w:rsid w:val="000D0B6C"/>
    <w:rsid w:val="000D13EF"/>
    <w:rsid w:val="000D1487"/>
    <w:rsid w:val="000D18E3"/>
    <w:rsid w:val="000D1911"/>
    <w:rsid w:val="000D1D1E"/>
    <w:rsid w:val="000D279B"/>
    <w:rsid w:val="000D2B3B"/>
    <w:rsid w:val="000D2B3F"/>
    <w:rsid w:val="000D2B77"/>
    <w:rsid w:val="000D2CEB"/>
    <w:rsid w:val="000D3187"/>
    <w:rsid w:val="000D351F"/>
    <w:rsid w:val="000D3960"/>
    <w:rsid w:val="000D3CB1"/>
    <w:rsid w:val="000D41A3"/>
    <w:rsid w:val="000D42B0"/>
    <w:rsid w:val="000D4F77"/>
    <w:rsid w:val="000D4FFB"/>
    <w:rsid w:val="000D50BA"/>
    <w:rsid w:val="000D52EE"/>
    <w:rsid w:val="000D581D"/>
    <w:rsid w:val="000D5959"/>
    <w:rsid w:val="000D6BC8"/>
    <w:rsid w:val="000D6C34"/>
    <w:rsid w:val="000D6C92"/>
    <w:rsid w:val="000D6E7B"/>
    <w:rsid w:val="000D77CB"/>
    <w:rsid w:val="000E016A"/>
    <w:rsid w:val="000E029B"/>
    <w:rsid w:val="000E0322"/>
    <w:rsid w:val="000E07F0"/>
    <w:rsid w:val="000E0F18"/>
    <w:rsid w:val="000E1003"/>
    <w:rsid w:val="000E1312"/>
    <w:rsid w:val="000E1364"/>
    <w:rsid w:val="000E15E7"/>
    <w:rsid w:val="000E1AC5"/>
    <w:rsid w:val="000E1D68"/>
    <w:rsid w:val="000E21DE"/>
    <w:rsid w:val="000E269F"/>
    <w:rsid w:val="000E292D"/>
    <w:rsid w:val="000E2A41"/>
    <w:rsid w:val="000E2CB4"/>
    <w:rsid w:val="000E3F52"/>
    <w:rsid w:val="000E405A"/>
    <w:rsid w:val="000E4800"/>
    <w:rsid w:val="000E48E7"/>
    <w:rsid w:val="000E4F56"/>
    <w:rsid w:val="000E52F4"/>
    <w:rsid w:val="000E55B9"/>
    <w:rsid w:val="000E58DB"/>
    <w:rsid w:val="000E5ABB"/>
    <w:rsid w:val="000E5CE2"/>
    <w:rsid w:val="000E6DE0"/>
    <w:rsid w:val="000E7550"/>
    <w:rsid w:val="000F002B"/>
    <w:rsid w:val="000F0E0D"/>
    <w:rsid w:val="000F1256"/>
    <w:rsid w:val="000F1CEA"/>
    <w:rsid w:val="000F233A"/>
    <w:rsid w:val="000F27F0"/>
    <w:rsid w:val="000F29D2"/>
    <w:rsid w:val="000F2FAD"/>
    <w:rsid w:val="000F32A9"/>
    <w:rsid w:val="000F3B4E"/>
    <w:rsid w:val="000F3C87"/>
    <w:rsid w:val="000F41D0"/>
    <w:rsid w:val="000F4953"/>
    <w:rsid w:val="000F4F05"/>
    <w:rsid w:val="000F5363"/>
    <w:rsid w:val="000F55B2"/>
    <w:rsid w:val="000F5B64"/>
    <w:rsid w:val="000F60E7"/>
    <w:rsid w:val="000F6616"/>
    <w:rsid w:val="000F6DFE"/>
    <w:rsid w:val="000F6F24"/>
    <w:rsid w:val="000F706A"/>
    <w:rsid w:val="000F718A"/>
    <w:rsid w:val="000F76AC"/>
    <w:rsid w:val="000F7793"/>
    <w:rsid w:val="000F78A5"/>
    <w:rsid w:val="000F7E35"/>
    <w:rsid w:val="001002CA"/>
    <w:rsid w:val="00101127"/>
    <w:rsid w:val="00101291"/>
    <w:rsid w:val="00101320"/>
    <w:rsid w:val="00101DB1"/>
    <w:rsid w:val="00102059"/>
    <w:rsid w:val="001025DA"/>
    <w:rsid w:val="001027F3"/>
    <w:rsid w:val="00103374"/>
    <w:rsid w:val="00103706"/>
    <w:rsid w:val="0010384A"/>
    <w:rsid w:val="00103DE6"/>
    <w:rsid w:val="00103FC6"/>
    <w:rsid w:val="00104C06"/>
    <w:rsid w:val="00104D8B"/>
    <w:rsid w:val="00105058"/>
    <w:rsid w:val="00105A72"/>
    <w:rsid w:val="00105BD1"/>
    <w:rsid w:val="00105FF4"/>
    <w:rsid w:val="00106860"/>
    <w:rsid w:val="00106902"/>
    <w:rsid w:val="00106DA4"/>
    <w:rsid w:val="00106ED6"/>
    <w:rsid w:val="0010744A"/>
    <w:rsid w:val="00107B86"/>
    <w:rsid w:val="00107EC2"/>
    <w:rsid w:val="001102AB"/>
    <w:rsid w:val="0011044A"/>
    <w:rsid w:val="00110730"/>
    <w:rsid w:val="00110A08"/>
    <w:rsid w:val="001110DB"/>
    <w:rsid w:val="0011178B"/>
    <w:rsid w:val="00111890"/>
    <w:rsid w:val="00111FA1"/>
    <w:rsid w:val="00112230"/>
    <w:rsid w:val="00112355"/>
    <w:rsid w:val="00112453"/>
    <w:rsid w:val="0011255C"/>
    <w:rsid w:val="00112792"/>
    <w:rsid w:val="00112D93"/>
    <w:rsid w:val="00113177"/>
    <w:rsid w:val="001138C5"/>
    <w:rsid w:val="001139EF"/>
    <w:rsid w:val="00113EDC"/>
    <w:rsid w:val="00114425"/>
    <w:rsid w:val="00114541"/>
    <w:rsid w:val="00114787"/>
    <w:rsid w:val="00114C55"/>
    <w:rsid w:val="001154DD"/>
    <w:rsid w:val="0011561D"/>
    <w:rsid w:val="0011563F"/>
    <w:rsid w:val="00115C1E"/>
    <w:rsid w:val="001166D7"/>
    <w:rsid w:val="001166F1"/>
    <w:rsid w:val="00116CD7"/>
    <w:rsid w:val="00117871"/>
    <w:rsid w:val="00117908"/>
    <w:rsid w:val="00117AA6"/>
    <w:rsid w:val="00117F34"/>
    <w:rsid w:val="0012019E"/>
    <w:rsid w:val="00120284"/>
    <w:rsid w:val="00120294"/>
    <w:rsid w:val="00120393"/>
    <w:rsid w:val="00120B2B"/>
    <w:rsid w:val="001214DC"/>
    <w:rsid w:val="00121D02"/>
    <w:rsid w:val="00121D90"/>
    <w:rsid w:val="00121F26"/>
    <w:rsid w:val="001226E4"/>
    <w:rsid w:val="0012291E"/>
    <w:rsid w:val="0012298F"/>
    <w:rsid w:val="00122B2D"/>
    <w:rsid w:val="00122FA9"/>
    <w:rsid w:val="00123C0B"/>
    <w:rsid w:val="001240AF"/>
    <w:rsid w:val="001243AB"/>
    <w:rsid w:val="00124A87"/>
    <w:rsid w:val="00124D8D"/>
    <w:rsid w:val="001251FD"/>
    <w:rsid w:val="001258A8"/>
    <w:rsid w:val="00125D92"/>
    <w:rsid w:val="001265D6"/>
    <w:rsid w:val="001266CE"/>
    <w:rsid w:val="001269CA"/>
    <w:rsid w:val="00126AB8"/>
    <w:rsid w:val="001270BD"/>
    <w:rsid w:val="00127174"/>
    <w:rsid w:val="00127624"/>
    <w:rsid w:val="0012782C"/>
    <w:rsid w:val="00127A43"/>
    <w:rsid w:val="00127BF3"/>
    <w:rsid w:val="00130173"/>
    <w:rsid w:val="001303DD"/>
    <w:rsid w:val="001304CD"/>
    <w:rsid w:val="001304E7"/>
    <w:rsid w:val="001306E6"/>
    <w:rsid w:val="00130A4B"/>
    <w:rsid w:val="00130C4B"/>
    <w:rsid w:val="00131617"/>
    <w:rsid w:val="00131D46"/>
    <w:rsid w:val="001322A2"/>
    <w:rsid w:val="00132969"/>
    <w:rsid w:val="00132A39"/>
    <w:rsid w:val="00132B05"/>
    <w:rsid w:val="001336CE"/>
    <w:rsid w:val="001339A7"/>
    <w:rsid w:val="00134015"/>
    <w:rsid w:val="00134305"/>
    <w:rsid w:val="00134373"/>
    <w:rsid w:val="0013465A"/>
    <w:rsid w:val="00134771"/>
    <w:rsid w:val="00134B85"/>
    <w:rsid w:val="00134C10"/>
    <w:rsid w:val="00135005"/>
    <w:rsid w:val="0013529C"/>
    <w:rsid w:val="00135752"/>
    <w:rsid w:val="00136BEF"/>
    <w:rsid w:val="00137778"/>
    <w:rsid w:val="00137CA4"/>
    <w:rsid w:val="00137D11"/>
    <w:rsid w:val="00137F2E"/>
    <w:rsid w:val="001403E5"/>
    <w:rsid w:val="00140A77"/>
    <w:rsid w:val="00141103"/>
    <w:rsid w:val="00141400"/>
    <w:rsid w:val="00141733"/>
    <w:rsid w:val="00141C5C"/>
    <w:rsid w:val="00141D08"/>
    <w:rsid w:val="00142558"/>
    <w:rsid w:val="00142EDD"/>
    <w:rsid w:val="001432E3"/>
    <w:rsid w:val="00143403"/>
    <w:rsid w:val="00143650"/>
    <w:rsid w:val="00143E75"/>
    <w:rsid w:val="00143E7B"/>
    <w:rsid w:val="00143E85"/>
    <w:rsid w:val="001440D9"/>
    <w:rsid w:val="001442B7"/>
    <w:rsid w:val="00144531"/>
    <w:rsid w:val="00144845"/>
    <w:rsid w:val="00144A2D"/>
    <w:rsid w:val="001452CF"/>
    <w:rsid w:val="00145348"/>
    <w:rsid w:val="00145362"/>
    <w:rsid w:val="001456B5"/>
    <w:rsid w:val="00145965"/>
    <w:rsid w:val="00145C8D"/>
    <w:rsid w:val="00145EC2"/>
    <w:rsid w:val="0014623A"/>
    <w:rsid w:val="0014672C"/>
    <w:rsid w:val="00146A6B"/>
    <w:rsid w:val="00146C6E"/>
    <w:rsid w:val="00146D1D"/>
    <w:rsid w:val="00146F4B"/>
    <w:rsid w:val="00146F7A"/>
    <w:rsid w:val="00147588"/>
    <w:rsid w:val="00147A62"/>
    <w:rsid w:val="00147AE0"/>
    <w:rsid w:val="00147B11"/>
    <w:rsid w:val="00147D33"/>
    <w:rsid w:val="00147E2D"/>
    <w:rsid w:val="00147F8E"/>
    <w:rsid w:val="001500DA"/>
    <w:rsid w:val="00150153"/>
    <w:rsid w:val="001503D1"/>
    <w:rsid w:val="001503DF"/>
    <w:rsid w:val="00150FFA"/>
    <w:rsid w:val="00151275"/>
    <w:rsid w:val="00151A54"/>
    <w:rsid w:val="001524D8"/>
    <w:rsid w:val="00152686"/>
    <w:rsid w:val="00152709"/>
    <w:rsid w:val="00152B2E"/>
    <w:rsid w:val="00152BF5"/>
    <w:rsid w:val="00152FF8"/>
    <w:rsid w:val="00152FFF"/>
    <w:rsid w:val="001540A4"/>
    <w:rsid w:val="0015414D"/>
    <w:rsid w:val="001544F9"/>
    <w:rsid w:val="0015486A"/>
    <w:rsid w:val="00154C12"/>
    <w:rsid w:val="00154C8A"/>
    <w:rsid w:val="00154F33"/>
    <w:rsid w:val="00155C6E"/>
    <w:rsid w:val="0015607F"/>
    <w:rsid w:val="001560CC"/>
    <w:rsid w:val="00156603"/>
    <w:rsid w:val="00156624"/>
    <w:rsid w:val="00156865"/>
    <w:rsid w:val="00156FFB"/>
    <w:rsid w:val="00157AA0"/>
    <w:rsid w:val="00157C62"/>
    <w:rsid w:val="00160489"/>
    <w:rsid w:val="00161FF6"/>
    <w:rsid w:val="00162095"/>
    <w:rsid w:val="00162412"/>
    <w:rsid w:val="00162672"/>
    <w:rsid w:val="001626C3"/>
    <w:rsid w:val="00162706"/>
    <w:rsid w:val="00163695"/>
    <w:rsid w:val="00163751"/>
    <w:rsid w:val="001638AB"/>
    <w:rsid w:val="00163FF9"/>
    <w:rsid w:val="00164211"/>
    <w:rsid w:val="001642CB"/>
    <w:rsid w:val="00164B6F"/>
    <w:rsid w:val="00164DB5"/>
    <w:rsid w:val="0016510C"/>
    <w:rsid w:val="001653EC"/>
    <w:rsid w:val="00165610"/>
    <w:rsid w:val="00165CFF"/>
    <w:rsid w:val="00166242"/>
    <w:rsid w:val="0016751D"/>
    <w:rsid w:val="00167988"/>
    <w:rsid w:val="001679DB"/>
    <w:rsid w:val="00170FE5"/>
    <w:rsid w:val="0017195D"/>
    <w:rsid w:val="001722E3"/>
    <w:rsid w:val="001726A7"/>
    <w:rsid w:val="00172746"/>
    <w:rsid w:val="00172AAA"/>
    <w:rsid w:val="00172E91"/>
    <w:rsid w:val="001737EC"/>
    <w:rsid w:val="00173B03"/>
    <w:rsid w:val="00174A37"/>
    <w:rsid w:val="00174DE9"/>
    <w:rsid w:val="00174FED"/>
    <w:rsid w:val="001754AE"/>
    <w:rsid w:val="00175C53"/>
    <w:rsid w:val="00175E11"/>
    <w:rsid w:val="00175EA2"/>
    <w:rsid w:val="001762A0"/>
    <w:rsid w:val="001763D6"/>
    <w:rsid w:val="00176767"/>
    <w:rsid w:val="00176A0B"/>
    <w:rsid w:val="00176BA3"/>
    <w:rsid w:val="001773A4"/>
    <w:rsid w:val="0017764C"/>
    <w:rsid w:val="00177885"/>
    <w:rsid w:val="00180084"/>
    <w:rsid w:val="0018026D"/>
    <w:rsid w:val="0018027B"/>
    <w:rsid w:val="00181292"/>
    <w:rsid w:val="001819A3"/>
    <w:rsid w:val="00181B37"/>
    <w:rsid w:val="00182346"/>
    <w:rsid w:val="00182490"/>
    <w:rsid w:val="001824DF"/>
    <w:rsid w:val="00182C19"/>
    <w:rsid w:val="001830AB"/>
    <w:rsid w:val="00183409"/>
    <w:rsid w:val="00183547"/>
    <w:rsid w:val="00183956"/>
    <w:rsid w:val="00184A7D"/>
    <w:rsid w:val="001857D6"/>
    <w:rsid w:val="0018585A"/>
    <w:rsid w:val="00185A0E"/>
    <w:rsid w:val="00185DE2"/>
    <w:rsid w:val="00186F62"/>
    <w:rsid w:val="001870E8"/>
    <w:rsid w:val="00187712"/>
    <w:rsid w:val="00190A00"/>
    <w:rsid w:val="00190D63"/>
    <w:rsid w:val="00190F0F"/>
    <w:rsid w:val="001913B9"/>
    <w:rsid w:val="001915D5"/>
    <w:rsid w:val="00191956"/>
    <w:rsid w:val="0019198B"/>
    <w:rsid w:val="00191AA4"/>
    <w:rsid w:val="0019262E"/>
    <w:rsid w:val="001927E6"/>
    <w:rsid w:val="001930A6"/>
    <w:rsid w:val="001931CC"/>
    <w:rsid w:val="00193AE9"/>
    <w:rsid w:val="00194132"/>
    <w:rsid w:val="00194445"/>
    <w:rsid w:val="0019488A"/>
    <w:rsid w:val="001949A9"/>
    <w:rsid w:val="001949F0"/>
    <w:rsid w:val="00194D7D"/>
    <w:rsid w:val="00194DC0"/>
    <w:rsid w:val="00194ED2"/>
    <w:rsid w:val="00194ED5"/>
    <w:rsid w:val="0019540F"/>
    <w:rsid w:val="001955F6"/>
    <w:rsid w:val="00195AF3"/>
    <w:rsid w:val="00195EAB"/>
    <w:rsid w:val="00196190"/>
    <w:rsid w:val="0019696D"/>
    <w:rsid w:val="00196CA0"/>
    <w:rsid w:val="0019702D"/>
    <w:rsid w:val="00197331"/>
    <w:rsid w:val="00197A12"/>
    <w:rsid w:val="00197A3C"/>
    <w:rsid w:val="00197B5C"/>
    <w:rsid w:val="00197D2A"/>
    <w:rsid w:val="001A0011"/>
    <w:rsid w:val="001A05D0"/>
    <w:rsid w:val="001A0EC0"/>
    <w:rsid w:val="001A1053"/>
    <w:rsid w:val="001A1D85"/>
    <w:rsid w:val="001A2201"/>
    <w:rsid w:val="001A23D0"/>
    <w:rsid w:val="001A25E7"/>
    <w:rsid w:val="001A29F3"/>
    <w:rsid w:val="001A2D75"/>
    <w:rsid w:val="001A2F9C"/>
    <w:rsid w:val="001A30C2"/>
    <w:rsid w:val="001A30FA"/>
    <w:rsid w:val="001A33E9"/>
    <w:rsid w:val="001A3E3E"/>
    <w:rsid w:val="001A41DF"/>
    <w:rsid w:val="001A45C8"/>
    <w:rsid w:val="001A47D3"/>
    <w:rsid w:val="001A4DAF"/>
    <w:rsid w:val="001A5557"/>
    <w:rsid w:val="001A55C2"/>
    <w:rsid w:val="001A5E99"/>
    <w:rsid w:val="001A5F3D"/>
    <w:rsid w:val="001A6701"/>
    <w:rsid w:val="001A6AD1"/>
    <w:rsid w:val="001A72F7"/>
    <w:rsid w:val="001B0086"/>
    <w:rsid w:val="001B0D70"/>
    <w:rsid w:val="001B1056"/>
    <w:rsid w:val="001B11DF"/>
    <w:rsid w:val="001B1393"/>
    <w:rsid w:val="001B1752"/>
    <w:rsid w:val="001B1A89"/>
    <w:rsid w:val="001B1E34"/>
    <w:rsid w:val="001B207E"/>
    <w:rsid w:val="001B2327"/>
    <w:rsid w:val="001B250C"/>
    <w:rsid w:val="001B25CB"/>
    <w:rsid w:val="001B2F1F"/>
    <w:rsid w:val="001B3204"/>
    <w:rsid w:val="001B4455"/>
    <w:rsid w:val="001B49EF"/>
    <w:rsid w:val="001B4A17"/>
    <w:rsid w:val="001B4B0A"/>
    <w:rsid w:val="001B515A"/>
    <w:rsid w:val="001B5567"/>
    <w:rsid w:val="001B587E"/>
    <w:rsid w:val="001B6209"/>
    <w:rsid w:val="001B6258"/>
    <w:rsid w:val="001B6AE2"/>
    <w:rsid w:val="001B6D52"/>
    <w:rsid w:val="001B78DE"/>
    <w:rsid w:val="001B798F"/>
    <w:rsid w:val="001B7F4B"/>
    <w:rsid w:val="001C00BA"/>
    <w:rsid w:val="001C059E"/>
    <w:rsid w:val="001C05CC"/>
    <w:rsid w:val="001C0784"/>
    <w:rsid w:val="001C083F"/>
    <w:rsid w:val="001C0BB9"/>
    <w:rsid w:val="001C0D8B"/>
    <w:rsid w:val="001C0E8F"/>
    <w:rsid w:val="001C0F33"/>
    <w:rsid w:val="001C1549"/>
    <w:rsid w:val="001C1A3E"/>
    <w:rsid w:val="001C1A8C"/>
    <w:rsid w:val="001C1D2B"/>
    <w:rsid w:val="001C1E5C"/>
    <w:rsid w:val="001C1E7E"/>
    <w:rsid w:val="001C26E3"/>
    <w:rsid w:val="001C2FD4"/>
    <w:rsid w:val="001C3114"/>
    <w:rsid w:val="001C31D3"/>
    <w:rsid w:val="001C324C"/>
    <w:rsid w:val="001C3505"/>
    <w:rsid w:val="001C3A3B"/>
    <w:rsid w:val="001C437F"/>
    <w:rsid w:val="001C4481"/>
    <w:rsid w:val="001C450B"/>
    <w:rsid w:val="001C4662"/>
    <w:rsid w:val="001C4708"/>
    <w:rsid w:val="001C5074"/>
    <w:rsid w:val="001C52C9"/>
    <w:rsid w:val="001C573C"/>
    <w:rsid w:val="001C6082"/>
    <w:rsid w:val="001C608B"/>
    <w:rsid w:val="001C7573"/>
    <w:rsid w:val="001C75EB"/>
    <w:rsid w:val="001C7D4D"/>
    <w:rsid w:val="001C7DB8"/>
    <w:rsid w:val="001C7FF9"/>
    <w:rsid w:val="001D04C3"/>
    <w:rsid w:val="001D07BF"/>
    <w:rsid w:val="001D0D97"/>
    <w:rsid w:val="001D1487"/>
    <w:rsid w:val="001D18DA"/>
    <w:rsid w:val="001D1CB4"/>
    <w:rsid w:val="001D1F5E"/>
    <w:rsid w:val="001D1F70"/>
    <w:rsid w:val="001D2545"/>
    <w:rsid w:val="001D2D40"/>
    <w:rsid w:val="001D2EC0"/>
    <w:rsid w:val="001D30AD"/>
    <w:rsid w:val="001D314B"/>
    <w:rsid w:val="001D31DC"/>
    <w:rsid w:val="001D36FE"/>
    <w:rsid w:val="001D36FF"/>
    <w:rsid w:val="001D3796"/>
    <w:rsid w:val="001D3D9E"/>
    <w:rsid w:val="001D3E0F"/>
    <w:rsid w:val="001D4069"/>
    <w:rsid w:val="001D4808"/>
    <w:rsid w:val="001D4925"/>
    <w:rsid w:val="001D492F"/>
    <w:rsid w:val="001D4DFF"/>
    <w:rsid w:val="001D5255"/>
    <w:rsid w:val="001D54DF"/>
    <w:rsid w:val="001D561C"/>
    <w:rsid w:val="001D563D"/>
    <w:rsid w:val="001D5A9F"/>
    <w:rsid w:val="001D5DD1"/>
    <w:rsid w:val="001D646C"/>
    <w:rsid w:val="001D6BC0"/>
    <w:rsid w:val="001D6DF8"/>
    <w:rsid w:val="001D79E2"/>
    <w:rsid w:val="001D7E85"/>
    <w:rsid w:val="001D7EA0"/>
    <w:rsid w:val="001E082D"/>
    <w:rsid w:val="001E14C6"/>
    <w:rsid w:val="001E175E"/>
    <w:rsid w:val="001E18A0"/>
    <w:rsid w:val="001E248A"/>
    <w:rsid w:val="001E270B"/>
    <w:rsid w:val="001E2A0B"/>
    <w:rsid w:val="001E2E26"/>
    <w:rsid w:val="001E339D"/>
    <w:rsid w:val="001E3847"/>
    <w:rsid w:val="001E435F"/>
    <w:rsid w:val="001E4835"/>
    <w:rsid w:val="001E4983"/>
    <w:rsid w:val="001E4B76"/>
    <w:rsid w:val="001E4DD4"/>
    <w:rsid w:val="001E5024"/>
    <w:rsid w:val="001E5251"/>
    <w:rsid w:val="001E539E"/>
    <w:rsid w:val="001E580D"/>
    <w:rsid w:val="001E5CCF"/>
    <w:rsid w:val="001E5E30"/>
    <w:rsid w:val="001E5E74"/>
    <w:rsid w:val="001E6345"/>
    <w:rsid w:val="001E6DDC"/>
    <w:rsid w:val="001E6FCD"/>
    <w:rsid w:val="001E71D5"/>
    <w:rsid w:val="001E7511"/>
    <w:rsid w:val="001F03FB"/>
    <w:rsid w:val="001F0AF1"/>
    <w:rsid w:val="001F0C7A"/>
    <w:rsid w:val="001F10BA"/>
    <w:rsid w:val="001F1562"/>
    <w:rsid w:val="001F1816"/>
    <w:rsid w:val="001F1A97"/>
    <w:rsid w:val="001F1B0C"/>
    <w:rsid w:val="001F1B1C"/>
    <w:rsid w:val="001F2556"/>
    <w:rsid w:val="001F28EC"/>
    <w:rsid w:val="001F2DBC"/>
    <w:rsid w:val="001F302B"/>
    <w:rsid w:val="001F35B7"/>
    <w:rsid w:val="001F3D50"/>
    <w:rsid w:val="001F3D9F"/>
    <w:rsid w:val="001F3E44"/>
    <w:rsid w:val="001F3F5D"/>
    <w:rsid w:val="001F415E"/>
    <w:rsid w:val="001F45C2"/>
    <w:rsid w:val="001F47DC"/>
    <w:rsid w:val="001F4919"/>
    <w:rsid w:val="001F5802"/>
    <w:rsid w:val="001F6334"/>
    <w:rsid w:val="001F6457"/>
    <w:rsid w:val="001F65B8"/>
    <w:rsid w:val="001F663B"/>
    <w:rsid w:val="001F67F7"/>
    <w:rsid w:val="001F698B"/>
    <w:rsid w:val="001F6CE1"/>
    <w:rsid w:val="001F6F99"/>
    <w:rsid w:val="001F731B"/>
    <w:rsid w:val="001F73F0"/>
    <w:rsid w:val="00200389"/>
    <w:rsid w:val="002003BD"/>
    <w:rsid w:val="002006C0"/>
    <w:rsid w:val="002009AB"/>
    <w:rsid w:val="00200D3C"/>
    <w:rsid w:val="00200F3F"/>
    <w:rsid w:val="002011EB"/>
    <w:rsid w:val="00201856"/>
    <w:rsid w:val="00201A4A"/>
    <w:rsid w:val="00202605"/>
    <w:rsid w:val="00202D51"/>
    <w:rsid w:val="00203179"/>
    <w:rsid w:val="00203384"/>
    <w:rsid w:val="002033CE"/>
    <w:rsid w:val="002037B2"/>
    <w:rsid w:val="00203AF7"/>
    <w:rsid w:val="00203CCB"/>
    <w:rsid w:val="00204346"/>
    <w:rsid w:val="00204388"/>
    <w:rsid w:val="002047CB"/>
    <w:rsid w:val="00204F88"/>
    <w:rsid w:val="002050B2"/>
    <w:rsid w:val="00205613"/>
    <w:rsid w:val="00205C23"/>
    <w:rsid w:val="0020601E"/>
    <w:rsid w:val="002067B5"/>
    <w:rsid w:val="0020685B"/>
    <w:rsid w:val="00206F86"/>
    <w:rsid w:val="00206FCD"/>
    <w:rsid w:val="002073C5"/>
    <w:rsid w:val="00207485"/>
    <w:rsid w:val="0020755A"/>
    <w:rsid w:val="00207B6E"/>
    <w:rsid w:val="0021016B"/>
    <w:rsid w:val="0021040B"/>
    <w:rsid w:val="00210953"/>
    <w:rsid w:val="00210DA4"/>
    <w:rsid w:val="00210EDB"/>
    <w:rsid w:val="00211493"/>
    <w:rsid w:val="00211A6B"/>
    <w:rsid w:val="00212153"/>
    <w:rsid w:val="00212B93"/>
    <w:rsid w:val="0021380D"/>
    <w:rsid w:val="0021396E"/>
    <w:rsid w:val="00213B65"/>
    <w:rsid w:val="00213BAE"/>
    <w:rsid w:val="00214353"/>
    <w:rsid w:val="002145BD"/>
    <w:rsid w:val="00214BCA"/>
    <w:rsid w:val="00214CEA"/>
    <w:rsid w:val="00214D92"/>
    <w:rsid w:val="00214EC1"/>
    <w:rsid w:val="00215507"/>
    <w:rsid w:val="00215805"/>
    <w:rsid w:val="002161A0"/>
    <w:rsid w:val="002162F1"/>
    <w:rsid w:val="00216A69"/>
    <w:rsid w:val="00216B7F"/>
    <w:rsid w:val="00216F8C"/>
    <w:rsid w:val="00216FF1"/>
    <w:rsid w:val="00217468"/>
    <w:rsid w:val="00220171"/>
    <w:rsid w:val="002204DC"/>
    <w:rsid w:val="00220519"/>
    <w:rsid w:val="00220521"/>
    <w:rsid w:val="00220A59"/>
    <w:rsid w:val="00220CAF"/>
    <w:rsid w:val="002210F9"/>
    <w:rsid w:val="0022142B"/>
    <w:rsid w:val="00221683"/>
    <w:rsid w:val="00221A11"/>
    <w:rsid w:val="00221E5A"/>
    <w:rsid w:val="0022206F"/>
    <w:rsid w:val="002220E8"/>
    <w:rsid w:val="002225DE"/>
    <w:rsid w:val="00222797"/>
    <w:rsid w:val="00222CC7"/>
    <w:rsid w:val="0022325E"/>
    <w:rsid w:val="00223588"/>
    <w:rsid w:val="002236BC"/>
    <w:rsid w:val="00223843"/>
    <w:rsid w:val="00224347"/>
    <w:rsid w:val="00224A55"/>
    <w:rsid w:val="002250EE"/>
    <w:rsid w:val="00225A80"/>
    <w:rsid w:val="00225F56"/>
    <w:rsid w:val="002262EE"/>
    <w:rsid w:val="00226C18"/>
    <w:rsid w:val="0022706D"/>
    <w:rsid w:val="002270E9"/>
    <w:rsid w:val="00227203"/>
    <w:rsid w:val="00230851"/>
    <w:rsid w:val="00230AB7"/>
    <w:rsid w:val="00231054"/>
    <w:rsid w:val="00231359"/>
    <w:rsid w:val="0023176B"/>
    <w:rsid w:val="00231814"/>
    <w:rsid w:val="0023298F"/>
    <w:rsid w:val="00232D39"/>
    <w:rsid w:val="00232DED"/>
    <w:rsid w:val="00232ED3"/>
    <w:rsid w:val="002331A0"/>
    <w:rsid w:val="00233B86"/>
    <w:rsid w:val="0023437C"/>
    <w:rsid w:val="0023462D"/>
    <w:rsid w:val="002348AD"/>
    <w:rsid w:val="0023507F"/>
    <w:rsid w:val="002353AA"/>
    <w:rsid w:val="002353AC"/>
    <w:rsid w:val="00235616"/>
    <w:rsid w:val="002357DE"/>
    <w:rsid w:val="00235E1B"/>
    <w:rsid w:val="00236888"/>
    <w:rsid w:val="00236945"/>
    <w:rsid w:val="002374F1"/>
    <w:rsid w:val="00237563"/>
    <w:rsid w:val="00237585"/>
    <w:rsid w:val="0023758D"/>
    <w:rsid w:val="0024007B"/>
    <w:rsid w:val="0024088A"/>
    <w:rsid w:val="00240B9F"/>
    <w:rsid w:val="00240CD4"/>
    <w:rsid w:val="00240EE5"/>
    <w:rsid w:val="00241B84"/>
    <w:rsid w:val="00241D81"/>
    <w:rsid w:val="002421AA"/>
    <w:rsid w:val="00242491"/>
    <w:rsid w:val="00242D17"/>
    <w:rsid w:val="0024305D"/>
    <w:rsid w:val="002432E4"/>
    <w:rsid w:val="002436F3"/>
    <w:rsid w:val="00243EDC"/>
    <w:rsid w:val="00243EE1"/>
    <w:rsid w:val="00244391"/>
    <w:rsid w:val="00244747"/>
    <w:rsid w:val="002459A1"/>
    <w:rsid w:val="00245CF6"/>
    <w:rsid w:val="00245E59"/>
    <w:rsid w:val="00246425"/>
    <w:rsid w:val="00246948"/>
    <w:rsid w:val="00246F9D"/>
    <w:rsid w:val="002477B1"/>
    <w:rsid w:val="002478CB"/>
    <w:rsid w:val="00247A51"/>
    <w:rsid w:val="00247AF9"/>
    <w:rsid w:val="00247C3A"/>
    <w:rsid w:val="002501BD"/>
    <w:rsid w:val="00250717"/>
    <w:rsid w:val="0025089F"/>
    <w:rsid w:val="00250926"/>
    <w:rsid w:val="00250A2B"/>
    <w:rsid w:val="00250E3A"/>
    <w:rsid w:val="00250F89"/>
    <w:rsid w:val="00251453"/>
    <w:rsid w:val="00251D7D"/>
    <w:rsid w:val="0025222E"/>
    <w:rsid w:val="002524C6"/>
    <w:rsid w:val="00252793"/>
    <w:rsid w:val="00252845"/>
    <w:rsid w:val="00252BD4"/>
    <w:rsid w:val="00253496"/>
    <w:rsid w:val="002537F7"/>
    <w:rsid w:val="002538A6"/>
    <w:rsid w:val="00253CCA"/>
    <w:rsid w:val="00253EE6"/>
    <w:rsid w:val="00254288"/>
    <w:rsid w:val="00254474"/>
    <w:rsid w:val="00254D79"/>
    <w:rsid w:val="0025511F"/>
    <w:rsid w:val="00255580"/>
    <w:rsid w:val="00255732"/>
    <w:rsid w:val="0025640E"/>
    <w:rsid w:val="00256C8B"/>
    <w:rsid w:val="00256D08"/>
    <w:rsid w:val="0025724F"/>
    <w:rsid w:val="002573EC"/>
    <w:rsid w:val="0025783C"/>
    <w:rsid w:val="002579F5"/>
    <w:rsid w:val="00257C47"/>
    <w:rsid w:val="00257F7D"/>
    <w:rsid w:val="002601CE"/>
    <w:rsid w:val="00260208"/>
    <w:rsid w:val="00260355"/>
    <w:rsid w:val="002605D9"/>
    <w:rsid w:val="00260A12"/>
    <w:rsid w:val="00260A70"/>
    <w:rsid w:val="00261037"/>
    <w:rsid w:val="00261325"/>
    <w:rsid w:val="002614D9"/>
    <w:rsid w:val="00261583"/>
    <w:rsid w:val="00261796"/>
    <w:rsid w:val="00261B4F"/>
    <w:rsid w:val="00261DC5"/>
    <w:rsid w:val="00262273"/>
    <w:rsid w:val="002622ED"/>
    <w:rsid w:val="002626BC"/>
    <w:rsid w:val="00262C4F"/>
    <w:rsid w:val="00262C72"/>
    <w:rsid w:val="00262ECC"/>
    <w:rsid w:val="002633AB"/>
    <w:rsid w:val="002639BC"/>
    <w:rsid w:val="00263B02"/>
    <w:rsid w:val="00263CAA"/>
    <w:rsid w:val="002643A3"/>
    <w:rsid w:val="002648AE"/>
    <w:rsid w:val="00264970"/>
    <w:rsid w:val="00264BF7"/>
    <w:rsid w:val="00264F9A"/>
    <w:rsid w:val="0026504B"/>
    <w:rsid w:val="002653E2"/>
    <w:rsid w:val="00265575"/>
    <w:rsid w:val="00265913"/>
    <w:rsid w:val="00265A58"/>
    <w:rsid w:val="00265F11"/>
    <w:rsid w:val="002661C0"/>
    <w:rsid w:val="00266222"/>
    <w:rsid w:val="002665D5"/>
    <w:rsid w:val="00266689"/>
    <w:rsid w:val="002666B6"/>
    <w:rsid w:val="00266B3A"/>
    <w:rsid w:val="00266D2C"/>
    <w:rsid w:val="00267900"/>
    <w:rsid w:val="00267A58"/>
    <w:rsid w:val="0027070C"/>
    <w:rsid w:val="002708D5"/>
    <w:rsid w:val="0027098E"/>
    <w:rsid w:val="00270BE4"/>
    <w:rsid w:val="00270D26"/>
    <w:rsid w:val="002712AD"/>
    <w:rsid w:val="00271473"/>
    <w:rsid w:val="00271519"/>
    <w:rsid w:val="002718A1"/>
    <w:rsid w:val="00271AC7"/>
    <w:rsid w:val="00271BFA"/>
    <w:rsid w:val="00271D04"/>
    <w:rsid w:val="00271E61"/>
    <w:rsid w:val="00271ED9"/>
    <w:rsid w:val="00272CD2"/>
    <w:rsid w:val="00272F15"/>
    <w:rsid w:val="00273058"/>
    <w:rsid w:val="00273DC2"/>
    <w:rsid w:val="00273FE4"/>
    <w:rsid w:val="0027404C"/>
    <w:rsid w:val="00274587"/>
    <w:rsid w:val="00274668"/>
    <w:rsid w:val="00274CCF"/>
    <w:rsid w:val="00274DAA"/>
    <w:rsid w:val="00274E68"/>
    <w:rsid w:val="0027517B"/>
    <w:rsid w:val="0027533D"/>
    <w:rsid w:val="0027576E"/>
    <w:rsid w:val="00276892"/>
    <w:rsid w:val="00276DC9"/>
    <w:rsid w:val="002773E1"/>
    <w:rsid w:val="002774E8"/>
    <w:rsid w:val="00277526"/>
    <w:rsid w:val="0028016B"/>
    <w:rsid w:val="00280654"/>
    <w:rsid w:val="00280B3B"/>
    <w:rsid w:val="002810DC"/>
    <w:rsid w:val="00281147"/>
    <w:rsid w:val="002813EF"/>
    <w:rsid w:val="00281A7E"/>
    <w:rsid w:val="00281D00"/>
    <w:rsid w:val="0028231E"/>
    <w:rsid w:val="00282B9F"/>
    <w:rsid w:val="0028333F"/>
    <w:rsid w:val="00283444"/>
    <w:rsid w:val="00283452"/>
    <w:rsid w:val="002835EF"/>
    <w:rsid w:val="00283710"/>
    <w:rsid w:val="00283F9F"/>
    <w:rsid w:val="002842DD"/>
    <w:rsid w:val="00284902"/>
    <w:rsid w:val="00284A35"/>
    <w:rsid w:val="00284A3B"/>
    <w:rsid w:val="00284C8E"/>
    <w:rsid w:val="0028545E"/>
    <w:rsid w:val="00285D47"/>
    <w:rsid w:val="00285E28"/>
    <w:rsid w:val="00286209"/>
    <w:rsid w:val="0028642E"/>
    <w:rsid w:val="002864AA"/>
    <w:rsid w:val="00286A6E"/>
    <w:rsid w:val="00287591"/>
    <w:rsid w:val="00287608"/>
    <w:rsid w:val="00287AFD"/>
    <w:rsid w:val="00287FF3"/>
    <w:rsid w:val="002901D8"/>
    <w:rsid w:val="002901DB"/>
    <w:rsid w:val="002903E1"/>
    <w:rsid w:val="00290BE0"/>
    <w:rsid w:val="0029114A"/>
    <w:rsid w:val="0029146C"/>
    <w:rsid w:val="00292047"/>
    <w:rsid w:val="002921E6"/>
    <w:rsid w:val="0029232A"/>
    <w:rsid w:val="00292995"/>
    <w:rsid w:val="002929A1"/>
    <w:rsid w:val="002934AB"/>
    <w:rsid w:val="00293D3D"/>
    <w:rsid w:val="00293E0B"/>
    <w:rsid w:val="00293F47"/>
    <w:rsid w:val="00293F93"/>
    <w:rsid w:val="002940FE"/>
    <w:rsid w:val="00294182"/>
    <w:rsid w:val="002943A9"/>
    <w:rsid w:val="00294873"/>
    <w:rsid w:val="00294B6C"/>
    <w:rsid w:val="00294C34"/>
    <w:rsid w:val="00294C6D"/>
    <w:rsid w:val="00294F7B"/>
    <w:rsid w:val="00295325"/>
    <w:rsid w:val="00295A68"/>
    <w:rsid w:val="00295B2C"/>
    <w:rsid w:val="00295E09"/>
    <w:rsid w:val="00295E69"/>
    <w:rsid w:val="00295F40"/>
    <w:rsid w:val="00296345"/>
    <w:rsid w:val="002967D4"/>
    <w:rsid w:val="00296832"/>
    <w:rsid w:val="00297ADD"/>
    <w:rsid w:val="002A0420"/>
    <w:rsid w:val="002A05F7"/>
    <w:rsid w:val="002A0C05"/>
    <w:rsid w:val="002A1ADC"/>
    <w:rsid w:val="002A1D88"/>
    <w:rsid w:val="002A20B3"/>
    <w:rsid w:val="002A2861"/>
    <w:rsid w:val="002A2CAA"/>
    <w:rsid w:val="002A2EA3"/>
    <w:rsid w:val="002A2EDD"/>
    <w:rsid w:val="002A328C"/>
    <w:rsid w:val="002A331E"/>
    <w:rsid w:val="002A3352"/>
    <w:rsid w:val="002A3C62"/>
    <w:rsid w:val="002A4282"/>
    <w:rsid w:val="002A4824"/>
    <w:rsid w:val="002A4936"/>
    <w:rsid w:val="002A5958"/>
    <w:rsid w:val="002A5C96"/>
    <w:rsid w:val="002A5EDA"/>
    <w:rsid w:val="002A64BF"/>
    <w:rsid w:val="002A6B75"/>
    <w:rsid w:val="002A70A8"/>
    <w:rsid w:val="002A7669"/>
    <w:rsid w:val="002A7A7F"/>
    <w:rsid w:val="002A7A8C"/>
    <w:rsid w:val="002A7C55"/>
    <w:rsid w:val="002A7F8F"/>
    <w:rsid w:val="002B0831"/>
    <w:rsid w:val="002B0909"/>
    <w:rsid w:val="002B10B0"/>
    <w:rsid w:val="002B193E"/>
    <w:rsid w:val="002B1A82"/>
    <w:rsid w:val="002B1B49"/>
    <w:rsid w:val="002B1F59"/>
    <w:rsid w:val="002B21CC"/>
    <w:rsid w:val="002B2454"/>
    <w:rsid w:val="002B2BAF"/>
    <w:rsid w:val="002B2C50"/>
    <w:rsid w:val="002B2D5D"/>
    <w:rsid w:val="002B31A8"/>
    <w:rsid w:val="002B3403"/>
    <w:rsid w:val="002B3693"/>
    <w:rsid w:val="002B3911"/>
    <w:rsid w:val="002B3B09"/>
    <w:rsid w:val="002B3F82"/>
    <w:rsid w:val="002B43BD"/>
    <w:rsid w:val="002B44D3"/>
    <w:rsid w:val="002B4870"/>
    <w:rsid w:val="002B48D4"/>
    <w:rsid w:val="002B48FD"/>
    <w:rsid w:val="002B4B3C"/>
    <w:rsid w:val="002B4F18"/>
    <w:rsid w:val="002B5072"/>
    <w:rsid w:val="002B5094"/>
    <w:rsid w:val="002B539E"/>
    <w:rsid w:val="002B5C61"/>
    <w:rsid w:val="002B5DD8"/>
    <w:rsid w:val="002B6241"/>
    <w:rsid w:val="002B6571"/>
    <w:rsid w:val="002B65A8"/>
    <w:rsid w:val="002B6CE2"/>
    <w:rsid w:val="002B7339"/>
    <w:rsid w:val="002B735B"/>
    <w:rsid w:val="002B76EE"/>
    <w:rsid w:val="002B79D2"/>
    <w:rsid w:val="002B7BEA"/>
    <w:rsid w:val="002B7DB6"/>
    <w:rsid w:val="002B7F47"/>
    <w:rsid w:val="002C0024"/>
    <w:rsid w:val="002C05E8"/>
    <w:rsid w:val="002C0BED"/>
    <w:rsid w:val="002C0CBB"/>
    <w:rsid w:val="002C0FA3"/>
    <w:rsid w:val="002C149C"/>
    <w:rsid w:val="002C1AC1"/>
    <w:rsid w:val="002C1CFE"/>
    <w:rsid w:val="002C2045"/>
    <w:rsid w:val="002C25A8"/>
    <w:rsid w:val="002C295A"/>
    <w:rsid w:val="002C3130"/>
    <w:rsid w:val="002C3176"/>
    <w:rsid w:val="002C38DD"/>
    <w:rsid w:val="002C39F3"/>
    <w:rsid w:val="002C3A0E"/>
    <w:rsid w:val="002C3DA6"/>
    <w:rsid w:val="002C3F6F"/>
    <w:rsid w:val="002C42E9"/>
    <w:rsid w:val="002C4608"/>
    <w:rsid w:val="002C5000"/>
    <w:rsid w:val="002C55BC"/>
    <w:rsid w:val="002C57DC"/>
    <w:rsid w:val="002C603C"/>
    <w:rsid w:val="002C64EE"/>
    <w:rsid w:val="002C6A0A"/>
    <w:rsid w:val="002C6B75"/>
    <w:rsid w:val="002C7FF3"/>
    <w:rsid w:val="002D07C8"/>
    <w:rsid w:val="002D0862"/>
    <w:rsid w:val="002D0A45"/>
    <w:rsid w:val="002D0B3A"/>
    <w:rsid w:val="002D0D79"/>
    <w:rsid w:val="002D0E43"/>
    <w:rsid w:val="002D1392"/>
    <w:rsid w:val="002D190C"/>
    <w:rsid w:val="002D1A3C"/>
    <w:rsid w:val="002D2271"/>
    <w:rsid w:val="002D23B5"/>
    <w:rsid w:val="002D245B"/>
    <w:rsid w:val="002D33A1"/>
    <w:rsid w:val="002D382F"/>
    <w:rsid w:val="002D38D5"/>
    <w:rsid w:val="002D3957"/>
    <w:rsid w:val="002D48FA"/>
    <w:rsid w:val="002D4A8D"/>
    <w:rsid w:val="002D4DCD"/>
    <w:rsid w:val="002D51C3"/>
    <w:rsid w:val="002D5614"/>
    <w:rsid w:val="002D5D47"/>
    <w:rsid w:val="002D6546"/>
    <w:rsid w:val="002D6562"/>
    <w:rsid w:val="002D65C7"/>
    <w:rsid w:val="002D6779"/>
    <w:rsid w:val="002D6C2E"/>
    <w:rsid w:val="002D6E9D"/>
    <w:rsid w:val="002D6EC1"/>
    <w:rsid w:val="002D6FC1"/>
    <w:rsid w:val="002D6FDE"/>
    <w:rsid w:val="002D74C3"/>
    <w:rsid w:val="002D76CF"/>
    <w:rsid w:val="002D7AE2"/>
    <w:rsid w:val="002E000A"/>
    <w:rsid w:val="002E0060"/>
    <w:rsid w:val="002E0393"/>
    <w:rsid w:val="002E047B"/>
    <w:rsid w:val="002E05C6"/>
    <w:rsid w:val="002E0A28"/>
    <w:rsid w:val="002E0FA1"/>
    <w:rsid w:val="002E1270"/>
    <w:rsid w:val="002E1805"/>
    <w:rsid w:val="002E195C"/>
    <w:rsid w:val="002E1E2E"/>
    <w:rsid w:val="002E241E"/>
    <w:rsid w:val="002E254E"/>
    <w:rsid w:val="002E2E66"/>
    <w:rsid w:val="002E2F78"/>
    <w:rsid w:val="002E376A"/>
    <w:rsid w:val="002E392F"/>
    <w:rsid w:val="002E3D8E"/>
    <w:rsid w:val="002E41C1"/>
    <w:rsid w:val="002E472A"/>
    <w:rsid w:val="002E4D93"/>
    <w:rsid w:val="002E54B3"/>
    <w:rsid w:val="002E5661"/>
    <w:rsid w:val="002E5F8B"/>
    <w:rsid w:val="002E5FAC"/>
    <w:rsid w:val="002E601F"/>
    <w:rsid w:val="002E6439"/>
    <w:rsid w:val="002E6574"/>
    <w:rsid w:val="002E6A68"/>
    <w:rsid w:val="002E774E"/>
    <w:rsid w:val="002E7B2F"/>
    <w:rsid w:val="002E7D28"/>
    <w:rsid w:val="002E7D8F"/>
    <w:rsid w:val="002F00D8"/>
    <w:rsid w:val="002F05B2"/>
    <w:rsid w:val="002F0F9F"/>
    <w:rsid w:val="002F1178"/>
    <w:rsid w:val="002F11F2"/>
    <w:rsid w:val="002F1E91"/>
    <w:rsid w:val="002F20A6"/>
    <w:rsid w:val="002F2189"/>
    <w:rsid w:val="002F21FD"/>
    <w:rsid w:val="002F2334"/>
    <w:rsid w:val="002F236D"/>
    <w:rsid w:val="002F27A7"/>
    <w:rsid w:val="002F2FBB"/>
    <w:rsid w:val="002F2FFE"/>
    <w:rsid w:val="002F342A"/>
    <w:rsid w:val="002F353B"/>
    <w:rsid w:val="002F373B"/>
    <w:rsid w:val="002F3B31"/>
    <w:rsid w:val="002F3C53"/>
    <w:rsid w:val="002F3DC4"/>
    <w:rsid w:val="002F4404"/>
    <w:rsid w:val="002F46FF"/>
    <w:rsid w:val="002F4C5C"/>
    <w:rsid w:val="002F4D59"/>
    <w:rsid w:val="002F51C4"/>
    <w:rsid w:val="002F5493"/>
    <w:rsid w:val="002F5520"/>
    <w:rsid w:val="002F63F1"/>
    <w:rsid w:val="002F68EC"/>
    <w:rsid w:val="002F6CD1"/>
    <w:rsid w:val="002F6DFD"/>
    <w:rsid w:val="002F73C8"/>
    <w:rsid w:val="002F7794"/>
    <w:rsid w:val="002F7819"/>
    <w:rsid w:val="002F7846"/>
    <w:rsid w:val="002F7951"/>
    <w:rsid w:val="002F7ACE"/>
    <w:rsid w:val="003001C5"/>
    <w:rsid w:val="003003D3"/>
    <w:rsid w:val="00300484"/>
    <w:rsid w:val="00300519"/>
    <w:rsid w:val="003005E9"/>
    <w:rsid w:val="00300680"/>
    <w:rsid w:val="0030082A"/>
    <w:rsid w:val="00300F4D"/>
    <w:rsid w:val="00301921"/>
    <w:rsid w:val="00301AA8"/>
    <w:rsid w:val="00301AEF"/>
    <w:rsid w:val="00301BA5"/>
    <w:rsid w:val="00301E71"/>
    <w:rsid w:val="003020DB"/>
    <w:rsid w:val="003027A8"/>
    <w:rsid w:val="003029C1"/>
    <w:rsid w:val="00302BE7"/>
    <w:rsid w:val="00303099"/>
    <w:rsid w:val="00303239"/>
    <w:rsid w:val="00303842"/>
    <w:rsid w:val="00304544"/>
    <w:rsid w:val="003045FD"/>
    <w:rsid w:val="00304807"/>
    <w:rsid w:val="0030489F"/>
    <w:rsid w:val="003069E4"/>
    <w:rsid w:val="003069E8"/>
    <w:rsid w:val="00306DFB"/>
    <w:rsid w:val="00306ED3"/>
    <w:rsid w:val="0030700D"/>
    <w:rsid w:val="0030703C"/>
    <w:rsid w:val="00307C1F"/>
    <w:rsid w:val="00310065"/>
    <w:rsid w:val="00310573"/>
    <w:rsid w:val="0031070D"/>
    <w:rsid w:val="0031099C"/>
    <w:rsid w:val="0031136A"/>
    <w:rsid w:val="003113D9"/>
    <w:rsid w:val="003116DB"/>
    <w:rsid w:val="00311A0E"/>
    <w:rsid w:val="00311A82"/>
    <w:rsid w:val="00311C7F"/>
    <w:rsid w:val="00311CB8"/>
    <w:rsid w:val="00312901"/>
    <w:rsid w:val="00312E55"/>
    <w:rsid w:val="00312E76"/>
    <w:rsid w:val="00313277"/>
    <w:rsid w:val="00314129"/>
    <w:rsid w:val="0031441C"/>
    <w:rsid w:val="003146A4"/>
    <w:rsid w:val="00314A54"/>
    <w:rsid w:val="00315220"/>
    <w:rsid w:val="003156AE"/>
    <w:rsid w:val="003156F8"/>
    <w:rsid w:val="0031662D"/>
    <w:rsid w:val="003170CA"/>
    <w:rsid w:val="003172A5"/>
    <w:rsid w:val="00317381"/>
    <w:rsid w:val="00317406"/>
    <w:rsid w:val="003175A2"/>
    <w:rsid w:val="00317B3A"/>
    <w:rsid w:val="00320971"/>
    <w:rsid w:val="00320B04"/>
    <w:rsid w:val="00320EE6"/>
    <w:rsid w:val="00320F30"/>
    <w:rsid w:val="00321000"/>
    <w:rsid w:val="003214A2"/>
    <w:rsid w:val="00321697"/>
    <w:rsid w:val="00321844"/>
    <w:rsid w:val="00321A80"/>
    <w:rsid w:val="00321DE8"/>
    <w:rsid w:val="00322200"/>
    <w:rsid w:val="00322325"/>
    <w:rsid w:val="0032283F"/>
    <w:rsid w:val="00322873"/>
    <w:rsid w:val="00322B35"/>
    <w:rsid w:val="00322D1F"/>
    <w:rsid w:val="00322E8A"/>
    <w:rsid w:val="0032336F"/>
    <w:rsid w:val="00323437"/>
    <w:rsid w:val="003235EB"/>
    <w:rsid w:val="00323667"/>
    <w:rsid w:val="00323B2A"/>
    <w:rsid w:val="00323E22"/>
    <w:rsid w:val="003240E5"/>
    <w:rsid w:val="00324389"/>
    <w:rsid w:val="00324400"/>
    <w:rsid w:val="003248A1"/>
    <w:rsid w:val="00324C4A"/>
    <w:rsid w:val="00324CF4"/>
    <w:rsid w:val="00324E80"/>
    <w:rsid w:val="00324EFD"/>
    <w:rsid w:val="0032532A"/>
    <w:rsid w:val="00325749"/>
    <w:rsid w:val="00325C8A"/>
    <w:rsid w:val="00325E5F"/>
    <w:rsid w:val="00326363"/>
    <w:rsid w:val="003264AB"/>
    <w:rsid w:val="00326C1F"/>
    <w:rsid w:val="00326E72"/>
    <w:rsid w:val="003279DD"/>
    <w:rsid w:val="0033059D"/>
    <w:rsid w:val="003308FD"/>
    <w:rsid w:val="00330CC3"/>
    <w:rsid w:val="0033149D"/>
    <w:rsid w:val="003315A8"/>
    <w:rsid w:val="003318DC"/>
    <w:rsid w:val="00331A2A"/>
    <w:rsid w:val="00331D05"/>
    <w:rsid w:val="00331E44"/>
    <w:rsid w:val="00332241"/>
    <w:rsid w:val="0033226F"/>
    <w:rsid w:val="0033253A"/>
    <w:rsid w:val="00332631"/>
    <w:rsid w:val="00333912"/>
    <w:rsid w:val="00333A8F"/>
    <w:rsid w:val="00334704"/>
    <w:rsid w:val="003347E7"/>
    <w:rsid w:val="003350A6"/>
    <w:rsid w:val="003351AE"/>
    <w:rsid w:val="00335ED4"/>
    <w:rsid w:val="00336219"/>
    <w:rsid w:val="00336640"/>
    <w:rsid w:val="00336C35"/>
    <w:rsid w:val="00336DC8"/>
    <w:rsid w:val="003372AF"/>
    <w:rsid w:val="00337369"/>
    <w:rsid w:val="0033776C"/>
    <w:rsid w:val="00337DE6"/>
    <w:rsid w:val="003402FE"/>
    <w:rsid w:val="0034069F"/>
    <w:rsid w:val="003408A9"/>
    <w:rsid w:val="0034097D"/>
    <w:rsid w:val="003409AA"/>
    <w:rsid w:val="0034106A"/>
    <w:rsid w:val="0034209B"/>
    <w:rsid w:val="0034263A"/>
    <w:rsid w:val="003428AC"/>
    <w:rsid w:val="00342DD2"/>
    <w:rsid w:val="00342E88"/>
    <w:rsid w:val="00343318"/>
    <w:rsid w:val="0034340C"/>
    <w:rsid w:val="003439B0"/>
    <w:rsid w:val="00343D91"/>
    <w:rsid w:val="003440D0"/>
    <w:rsid w:val="00344135"/>
    <w:rsid w:val="00344723"/>
    <w:rsid w:val="00344935"/>
    <w:rsid w:val="00344CD6"/>
    <w:rsid w:val="00344FDB"/>
    <w:rsid w:val="00345133"/>
    <w:rsid w:val="00345901"/>
    <w:rsid w:val="00345B6C"/>
    <w:rsid w:val="00346684"/>
    <w:rsid w:val="003469A3"/>
    <w:rsid w:val="00347568"/>
    <w:rsid w:val="00347C18"/>
    <w:rsid w:val="0035046F"/>
    <w:rsid w:val="00350D2F"/>
    <w:rsid w:val="00350D76"/>
    <w:rsid w:val="00351158"/>
    <w:rsid w:val="00351868"/>
    <w:rsid w:val="0035197E"/>
    <w:rsid w:val="00351D17"/>
    <w:rsid w:val="00352191"/>
    <w:rsid w:val="0035238A"/>
    <w:rsid w:val="003523BA"/>
    <w:rsid w:val="00352978"/>
    <w:rsid w:val="003529D9"/>
    <w:rsid w:val="003542A7"/>
    <w:rsid w:val="003544CD"/>
    <w:rsid w:val="00354604"/>
    <w:rsid w:val="00354C2F"/>
    <w:rsid w:val="00355DB3"/>
    <w:rsid w:val="003560A1"/>
    <w:rsid w:val="0035619E"/>
    <w:rsid w:val="00356396"/>
    <w:rsid w:val="0035663B"/>
    <w:rsid w:val="00356CBE"/>
    <w:rsid w:val="00356F51"/>
    <w:rsid w:val="003578E9"/>
    <w:rsid w:val="0036062B"/>
    <w:rsid w:val="0036063D"/>
    <w:rsid w:val="00360730"/>
    <w:rsid w:val="003609DF"/>
    <w:rsid w:val="00360E2B"/>
    <w:rsid w:val="00360F0A"/>
    <w:rsid w:val="00361458"/>
    <w:rsid w:val="00361AA4"/>
    <w:rsid w:val="00361CC8"/>
    <w:rsid w:val="003621CB"/>
    <w:rsid w:val="00362302"/>
    <w:rsid w:val="00362347"/>
    <w:rsid w:val="003625CF"/>
    <w:rsid w:val="00362A88"/>
    <w:rsid w:val="00363F01"/>
    <w:rsid w:val="00363F13"/>
    <w:rsid w:val="003641D3"/>
    <w:rsid w:val="0036436A"/>
    <w:rsid w:val="003644A5"/>
    <w:rsid w:val="0036456D"/>
    <w:rsid w:val="00364AD9"/>
    <w:rsid w:val="003651D7"/>
    <w:rsid w:val="00365235"/>
    <w:rsid w:val="003652ED"/>
    <w:rsid w:val="0036565A"/>
    <w:rsid w:val="00365696"/>
    <w:rsid w:val="00365AC0"/>
    <w:rsid w:val="003665D7"/>
    <w:rsid w:val="00366D69"/>
    <w:rsid w:val="003678D8"/>
    <w:rsid w:val="00367952"/>
    <w:rsid w:val="00367CCE"/>
    <w:rsid w:val="00367DC8"/>
    <w:rsid w:val="00370C75"/>
    <w:rsid w:val="003716C3"/>
    <w:rsid w:val="00372234"/>
    <w:rsid w:val="003728F3"/>
    <w:rsid w:val="00373250"/>
    <w:rsid w:val="003737CB"/>
    <w:rsid w:val="00373B07"/>
    <w:rsid w:val="00374117"/>
    <w:rsid w:val="003743B0"/>
    <w:rsid w:val="003745B7"/>
    <w:rsid w:val="00374AD3"/>
    <w:rsid w:val="00374D7B"/>
    <w:rsid w:val="003750F8"/>
    <w:rsid w:val="003751F3"/>
    <w:rsid w:val="003758C2"/>
    <w:rsid w:val="00375B62"/>
    <w:rsid w:val="00375B73"/>
    <w:rsid w:val="00375F9D"/>
    <w:rsid w:val="00375FB4"/>
    <w:rsid w:val="0037686B"/>
    <w:rsid w:val="00377371"/>
    <w:rsid w:val="00377395"/>
    <w:rsid w:val="003774B5"/>
    <w:rsid w:val="00377817"/>
    <w:rsid w:val="003802EA"/>
    <w:rsid w:val="0038033F"/>
    <w:rsid w:val="00380435"/>
    <w:rsid w:val="003805CD"/>
    <w:rsid w:val="003807DC"/>
    <w:rsid w:val="00380DFD"/>
    <w:rsid w:val="003812CA"/>
    <w:rsid w:val="0038149D"/>
    <w:rsid w:val="00381D8D"/>
    <w:rsid w:val="00382145"/>
    <w:rsid w:val="0038269D"/>
    <w:rsid w:val="0038296E"/>
    <w:rsid w:val="00382DAB"/>
    <w:rsid w:val="00382E21"/>
    <w:rsid w:val="00382F8F"/>
    <w:rsid w:val="00383566"/>
    <w:rsid w:val="00383B3D"/>
    <w:rsid w:val="00383D17"/>
    <w:rsid w:val="00383F7E"/>
    <w:rsid w:val="00383F88"/>
    <w:rsid w:val="00384011"/>
    <w:rsid w:val="00384424"/>
    <w:rsid w:val="00384997"/>
    <w:rsid w:val="00384EAE"/>
    <w:rsid w:val="003852EC"/>
    <w:rsid w:val="003856BF"/>
    <w:rsid w:val="00385970"/>
    <w:rsid w:val="00385988"/>
    <w:rsid w:val="00385B9F"/>
    <w:rsid w:val="00385F2A"/>
    <w:rsid w:val="0038619D"/>
    <w:rsid w:val="003861F4"/>
    <w:rsid w:val="00386332"/>
    <w:rsid w:val="00386CC8"/>
    <w:rsid w:val="00386CFC"/>
    <w:rsid w:val="00387849"/>
    <w:rsid w:val="003900CF"/>
    <w:rsid w:val="003901AC"/>
    <w:rsid w:val="0039071F"/>
    <w:rsid w:val="0039158B"/>
    <w:rsid w:val="0039195F"/>
    <w:rsid w:val="00391A96"/>
    <w:rsid w:val="00391BEC"/>
    <w:rsid w:val="00392324"/>
    <w:rsid w:val="003925A3"/>
    <w:rsid w:val="00392E88"/>
    <w:rsid w:val="00392FE7"/>
    <w:rsid w:val="0039359E"/>
    <w:rsid w:val="00393774"/>
    <w:rsid w:val="00393886"/>
    <w:rsid w:val="00393AA8"/>
    <w:rsid w:val="00393E0A"/>
    <w:rsid w:val="00393FC0"/>
    <w:rsid w:val="003941D2"/>
    <w:rsid w:val="003945BC"/>
    <w:rsid w:val="0039495E"/>
    <w:rsid w:val="00394F37"/>
    <w:rsid w:val="00394F40"/>
    <w:rsid w:val="00395641"/>
    <w:rsid w:val="00396D4C"/>
    <w:rsid w:val="00397091"/>
    <w:rsid w:val="00397C26"/>
    <w:rsid w:val="00397C79"/>
    <w:rsid w:val="003A0CC7"/>
    <w:rsid w:val="003A158C"/>
    <w:rsid w:val="003A18C7"/>
    <w:rsid w:val="003A1ED2"/>
    <w:rsid w:val="003A1F77"/>
    <w:rsid w:val="003A1F98"/>
    <w:rsid w:val="003A2246"/>
    <w:rsid w:val="003A252D"/>
    <w:rsid w:val="003A2A47"/>
    <w:rsid w:val="003A2EF8"/>
    <w:rsid w:val="003A33C5"/>
    <w:rsid w:val="003A3AAE"/>
    <w:rsid w:val="003A4188"/>
    <w:rsid w:val="003A418D"/>
    <w:rsid w:val="003A4632"/>
    <w:rsid w:val="003A46E6"/>
    <w:rsid w:val="003A4C98"/>
    <w:rsid w:val="003A5440"/>
    <w:rsid w:val="003A54BD"/>
    <w:rsid w:val="003A5614"/>
    <w:rsid w:val="003A5CB2"/>
    <w:rsid w:val="003A62A3"/>
    <w:rsid w:val="003A646B"/>
    <w:rsid w:val="003A6695"/>
    <w:rsid w:val="003A6774"/>
    <w:rsid w:val="003A6954"/>
    <w:rsid w:val="003A7299"/>
    <w:rsid w:val="003A733D"/>
    <w:rsid w:val="003A7371"/>
    <w:rsid w:val="003A73BE"/>
    <w:rsid w:val="003A73D0"/>
    <w:rsid w:val="003A7A96"/>
    <w:rsid w:val="003A7B43"/>
    <w:rsid w:val="003A7F3E"/>
    <w:rsid w:val="003B0875"/>
    <w:rsid w:val="003B0AAE"/>
    <w:rsid w:val="003B0F82"/>
    <w:rsid w:val="003B12DC"/>
    <w:rsid w:val="003B158E"/>
    <w:rsid w:val="003B17DF"/>
    <w:rsid w:val="003B1D3E"/>
    <w:rsid w:val="003B1F65"/>
    <w:rsid w:val="003B27FD"/>
    <w:rsid w:val="003B2907"/>
    <w:rsid w:val="003B333F"/>
    <w:rsid w:val="003B352B"/>
    <w:rsid w:val="003B3789"/>
    <w:rsid w:val="003B3B0C"/>
    <w:rsid w:val="003B3B14"/>
    <w:rsid w:val="003B3E00"/>
    <w:rsid w:val="003B4024"/>
    <w:rsid w:val="003B49FC"/>
    <w:rsid w:val="003B4B26"/>
    <w:rsid w:val="003B5B1F"/>
    <w:rsid w:val="003B5C7B"/>
    <w:rsid w:val="003B5FDF"/>
    <w:rsid w:val="003B62B1"/>
    <w:rsid w:val="003B67DD"/>
    <w:rsid w:val="003B6F04"/>
    <w:rsid w:val="003B7019"/>
    <w:rsid w:val="003B7146"/>
    <w:rsid w:val="003B71C9"/>
    <w:rsid w:val="003B72B6"/>
    <w:rsid w:val="003B749A"/>
    <w:rsid w:val="003B7EB1"/>
    <w:rsid w:val="003C0537"/>
    <w:rsid w:val="003C0761"/>
    <w:rsid w:val="003C078A"/>
    <w:rsid w:val="003C0D2F"/>
    <w:rsid w:val="003C12C0"/>
    <w:rsid w:val="003C1922"/>
    <w:rsid w:val="003C1AC4"/>
    <w:rsid w:val="003C1C18"/>
    <w:rsid w:val="003C1C92"/>
    <w:rsid w:val="003C21B7"/>
    <w:rsid w:val="003C2491"/>
    <w:rsid w:val="003C286E"/>
    <w:rsid w:val="003C29F6"/>
    <w:rsid w:val="003C2C3C"/>
    <w:rsid w:val="003C2C8D"/>
    <w:rsid w:val="003C2CAB"/>
    <w:rsid w:val="003C2D78"/>
    <w:rsid w:val="003C2EB5"/>
    <w:rsid w:val="003C360F"/>
    <w:rsid w:val="003C5162"/>
    <w:rsid w:val="003C529C"/>
    <w:rsid w:val="003C5331"/>
    <w:rsid w:val="003C599E"/>
    <w:rsid w:val="003C5C06"/>
    <w:rsid w:val="003C5DBE"/>
    <w:rsid w:val="003C63D2"/>
    <w:rsid w:val="003C6CFD"/>
    <w:rsid w:val="003C7C1B"/>
    <w:rsid w:val="003C7C56"/>
    <w:rsid w:val="003C7D7D"/>
    <w:rsid w:val="003D0FDC"/>
    <w:rsid w:val="003D13B3"/>
    <w:rsid w:val="003D1DA3"/>
    <w:rsid w:val="003D22A1"/>
    <w:rsid w:val="003D23C6"/>
    <w:rsid w:val="003D26CD"/>
    <w:rsid w:val="003D26E7"/>
    <w:rsid w:val="003D2CCF"/>
    <w:rsid w:val="003D2FDC"/>
    <w:rsid w:val="003D33DD"/>
    <w:rsid w:val="003D37BD"/>
    <w:rsid w:val="003D390D"/>
    <w:rsid w:val="003D3C1D"/>
    <w:rsid w:val="003D3FAC"/>
    <w:rsid w:val="003D48E7"/>
    <w:rsid w:val="003D493D"/>
    <w:rsid w:val="003D52F9"/>
    <w:rsid w:val="003D5802"/>
    <w:rsid w:val="003D5C63"/>
    <w:rsid w:val="003D675E"/>
    <w:rsid w:val="003D7E4A"/>
    <w:rsid w:val="003E0004"/>
    <w:rsid w:val="003E021D"/>
    <w:rsid w:val="003E0D65"/>
    <w:rsid w:val="003E1974"/>
    <w:rsid w:val="003E2254"/>
    <w:rsid w:val="003E23A1"/>
    <w:rsid w:val="003E2993"/>
    <w:rsid w:val="003E2AFE"/>
    <w:rsid w:val="003E32E0"/>
    <w:rsid w:val="003E3349"/>
    <w:rsid w:val="003E396B"/>
    <w:rsid w:val="003E3BDC"/>
    <w:rsid w:val="003E486E"/>
    <w:rsid w:val="003E49A0"/>
    <w:rsid w:val="003E4DEB"/>
    <w:rsid w:val="003E4EEA"/>
    <w:rsid w:val="003E4FAA"/>
    <w:rsid w:val="003E51EC"/>
    <w:rsid w:val="003E53CC"/>
    <w:rsid w:val="003E53E4"/>
    <w:rsid w:val="003E5B3F"/>
    <w:rsid w:val="003E5C7F"/>
    <w:rsid w:val="003E60D7"/>
    <w:rsid w:val="003E68EE"/>
    <w:rsid w:val="003E6E2A"/>
    <w:rsid w:val="003E6E3D"/>
    <w:rsid w:val="003E73D3"/>
    <w:rsid w:val="003E7487"/>
    <w:rsid w:val="003E78FF"/>
    <w:rsid w:val="003E7FD5"/>
    <w:rsid w:val="003F007D"/>
    <w:rsid w:val="003F01F9"/>
    <w:rsid w:val="003F04B3"/>
    <w:rsid w:val="003F059A"/>
    <w:rsid w:val="003F07BA"/>
    <w:rsid w:val="003F0D58"/>
    <w:rsid w:val="003F1112"/>
    <w:rsid w:val="003F1245"/>
    <w:rsid w:val="003F1572"/>
    <w:rsid w:val="003F1B57"/>
    <w:rsid w:val="003F1E92"/>
    <w:rsid w:val="003F20C3"/>
    <w:rsid w:val="003F2915"/>
    <w:rsid w:val="003F2BC3"/>
    <w:rsid w:val="003F3D45"/>
    <w:rsid w:val="003F3DA7"/>
    <w:rsid w:val="003F3F23"/>
    <w:rsid w:val="003F3FB0"/>
    <w:rsid w:val="003F45F7"/>
    <w:rsid w:val="003F4E2A"/>
    <w:rsid w:val="003F4F23"/>
    <w:rsid w:val="003F5205"/>
    <w:rsid w:val="003F560A"/>
    <w:rsid w:val="003F5DEA"/>
    <w:rsid w:val="003F5F29"/>
    <w:rsid w:val="003F6C91"/>
    <w:rsid w:val="003F73FA"/>
    <w:rsid w:val="003F7B8C"/>
    <w:rsid w:val="003F7D2F"/>
    <w:rsid w:val="00400232"/>
    <w:rsid w:val="00400A49"/>
    <w:rsid w:val="0040157D"/>
    <w:rsid w:val="0040159A"/>
    <w:rsid w:val="0040176D"/>
    <w:rsid w:val="004017C1"/>
    <w:rsid w:val="004020C6"/>
    <w:rsid w:val="00402A7C"/>
    <w:rsid w:val="00402DE3"/>
    <w:rsid w:val="00402F92"/>
    <w:rsid w:val="00403538"/>
    <w:rsid w:val="004035C4"/>
    <w:rsid w:val="0040392A"/>
    <w:rsid w:val="00403AF1"/>
    <w:rsid w:val="00403D80"/>
    <w:rsid w:val="00404228"/>
    <w:rsid w:val="004045F2"/>
    <w:rsid w:val="0040470B"/>
    <w:rsid w:val="004050C5"/>
    <w:rsid w:val="004051BD"/>
    <w:rsid w:val="00405715"/>
    <w:rsid w:val="00405D1E"/>
    <w:rsid w:val="00406216"/>
    <w:rsid w:val="00406531"/>
    <w:rsid w:val="004065B5"/>
    <w:rsid w:val="00406BA6"/>
    <w:rsid w:val="00407071"/>
    <w:rsid w:val="00407077"/>
    <w:rsid w:val="00407E52"/>
    <w:rsid w:val="004101F2"/>
    <w:rsid w:val="00410442"/>
    <w:rsid w:val="00410612"/>
    <w:rsid w:val="00410980"/>
    <w:rsid w:val="00410C79"/>
    <w:rsid w:val="00411B25"/>
    <w:rsid w:val="00412136"/>
    <w:rsid w:val="00412449"/>
    <w:rsid w:val="00412467"/>
    <w:rsid w:val="00412758"/>
    <w:rsid w:val="004136B5"/>
    <w:rsid w:val="004136E1"/>
    <w:rsid w:val="00413E0E"/>
    <w:rsid w:val="00413E23"/>
    <w:rsid w:val="00414914"/>
    <w:rsid w:val="004155D4"/>
    <w:rsid w:val="0041582F"/>
    <w:rsid w:val="00415989"/>
    <w:rsid w:val="00415FCC"/>
    <w:rsid w:val="00416085"/>
    <w:rsid w:val="004161A9"/>
    <w:rsid w:val="004164CC"/>
    <w:rsid w:val="0041694E"/>
    <w:rsid w:val="0042050E"/>
    <w:rsid w:val="0042071F"/>
    <w:rsid w:val="00420822"/>
    <w:rsid w:val="004208D2"/>
    <w:rsid w:val="00420903"/>
    <w:rsid w:val="00420EB8"/>
    <w:rsid w:val="00420F48"/>
    <w:rsid w:val="00421065"/>
    <w:rsid w:val="00421686"/>
    <w:rsid w:val="00421CBD"/>
    <w:rsid w:val="00421D4D"/>
    <w:rsid w:val="00421D6B"/>
    <w:rsid w:val="00421FB4"/>
    <w:rsid w:val="00422350"/>
    <w:rsid w:val="004223DF"/>
    <w:rsid w:val="004226B8"/>
    <w:rsid w:val="00422900"/>
    <w:rsid w:val="00422DFD"/>
    <w:rsid w:val="004232E4"/>
    <w:rsid w:val="004234F1"/>
    <w:rsid w:val="004235ED"/>
    <w:rsid w:val="004236FF"/>
    <w:rsid w:val="004239D1"/>
    <w:rsid w:val="004255C3"/>
    <w:rsid w:val="00425D1D"/>
    <w:rsid w:val="004260E9"/>
    <w:rsid w:val="004262FC"/>
    <w:rsid w:val="0042650E"/>
    <w:rsid w:val="00426883"/>
    <w:rsid w:val="00426B47"/>
    <w:rsid w:val="00426E05"/>
    <w:rsid w:val="004271CE"/>
    <w:rsid w:val="004272CD"/>
    <w:rsid w:val="0042745C"/>
    <w:rsid w:val="004276E3"/>
    <w:rsid w:val="0042780A"/>
    <w:rsid w:val="0042790C"/>
    <w:rsid w:val="00427BEC"/>
    <w:rsid w:val="00427C63"/>
    <w:rsid w:val="00430435"/>
    <w:rsid w:val="0043044D"/>
    <w:rsid w:val="004306B0"/>
    <w:rsid w:val="004307F9"/>
    <w:rsid w:val="00430A2D"/>
    <w:rsid w:val="0043139B"/>
    <w:rsid w:val="0043170D"/>
    <w:rsid w:val="004327F4"/>
    <w:rsid w:val="00432976"/>
    <w:rsid w:val="00432B12"/>
    <w:rsid w:val="0043313F"/>
    <w:rsid w:val="004334FF"/>
    <w:rsid w:val="0043360D"/>
    <w:rsid w:val="00433986"/>
    <w:rsid w:val="00433FF0"/>
    <w:rsid w:val="004345DC"/>
    <w:rsid w:val="004346F5"/>
    <w:rsid w:val="00434CDA"/>
    <w:rsid w:val="00434F4F"/>
    <w:rsid w:val="00435F96"/>
    <w:rsid w:val="00436122"/>
    <w:rsid w:val="004364A6"/>
    <w:rsid w:val="004369A4"/>
    <w:rsid w:val="00436A8A"/>
    <w:rsid w:val="0043702E"/>
    <w:rsid w:val="004378FC"/>
    <w:rsid w:val="00440524"/>
    <w:rsid w:val="0044087C"/>
    <w:rsid w:val="00440A86"/>
    <w:rsid w:val="00440EBF"/>
    <w:rsid w:val="004410E3"/>
    <w:rsid w:val="00441579"/>
    <w:rsid w:val="004416C0"/>
    <w:rsid w:val="0044179B"/>
    <w:rsid w:val="00441857"/>
    <w:rsid w:val="00441A4D"/>
    <w:rsid w:val="00442019"/>
    <w:rsid w:val="004424E8"/>
    <w:rsid w:val="004428C2"/>
    <w:rsid w:val="00442D20"/>
    <w:rsid w:val="004434A0"/>
    <w:rsid w:val="004442D4"/>
    <w:rsid w:val="004445DA"/>
    <w:rsid w:val="004448CA"/>
    <w:rsid w:val="004450B7"/>
    <w:rsid w:val="00445A9E"/>
    <w:rsid w:val="00445B08"/>
    <w:rsid w:val="004462BE"/>
    <w:rsid w:val="00446345"/>
    <w:rsid w:val="00446922"/>
    <w:rsid w:val="00446C16"/>
    <w:rsid w:val="004470F8"/>
    <w:rsid w:val="004478D2"/>
    <w:rsid w:val="00447C5B"/>
    <w:rsid w:val="00447D8D"/>
    <w:rsid w:val="00447EFE"/>
    <w:rsid w:val="004506F4"/>
    <w:rsid w:val="004507E9"/>
    <w:rsid w:val="0045094F"/>
    <w:rsid w:val="00450C66"/>
    <w:rsid w:val="00450F19"/>
    <w:rsid w:val="004514F9"/>
    <w:rsid w:val="0045166B"/>
    <w:rsid w:val="00452044"/>
    <w:rsid w:val="00452144"/>
    <w:rsid w:val="004521D9"/>
    <w:rsid w:val="004522F3"/>
    <w:rsid w:val="004523D4"/>
    <w:rsid w:val="00452B7D"/>
    <w:rsid w:val="00452BBA"/>
    <w:rsid w:val="00453419"/>
    <w:rsid w:val="00453DF5"/>
    <w:rsid w:val="00454AEF"/>
    <w:rsid w:val="00455037"/>
    <w:rsid w:val="0045524E"/>
    <w:rsid w:val="004552A6"/>
    <w:rsid w:val="0045539F"/>
    <w:rsid w:val="00455FFD"/>
    <w:rsid w:val="0045658D"/>
    <w:rsid w:val="00456714"/>
    <w:rsid w:val="00457547"/>
    <w:rsid w:val="00457CF7"/>
    <w:rsid w:val="00460201"/>
    <w:rsid w:val="00460847"/>
    <w:rsid w:val="0046087E"/>
    <w:rsid w:val="004609B9"/>
    <w:rsid w:val="00460C46"/>
    <w:rsid w:val="00460C7D"/>
    <w:rsid w:val="00460F2F"/>
    <w:rsid w:val="00461038"/>
    <w:rsid w:val="004613EF"/>
    <w:rsid w:val="004619E8"/>
    <w:rsid w:val="00461FCB"/>
    <w:rsid w:val="00462BB1"/>
    <w:rsid w:val="0046316B"/>
    <w:rsid w:val="0046348D"/>
    <w:rsid w:val="00463E27"/>
    <w:rsid w:val="0046407A"/>
    <w:rsid w:val="00465456"/>
    <w:rsid w:val="004660E0"/>
    <w:rsid w:val="004667A8"/>
    <w:rsid w:val="004674A8"/>
    <w:rsid w:val="004675E0"/>
    <w:rsid w:val="0046775C"/>
    <w:rsid w:val="00467925"/>
    <w:rsid w:val="00467C5D"/>
    <w:rsid w:val="00467D8D"/>
    <w:rsid w:val="00470CB2"/>
    <w:rsid w:val="004714F2"/>
    <w:rsid w:val="00471535"/>
    <w:rsid w:val="00471C22"/>
    <w:rsid w:val="00472A36"/>
    <w:rsid w:val="00472C67"/>
    <w:rsid w:val="00472EF4"/>
    <w:rsid w:val="00473293"/>
    <w:rsid w:val="004735B8"/>
    <w:rsid w:val="00473B02"/>
    <w:rsid w:val="00473BCB"/>
    <w:rsid w:val="00473EE5"/>
    <w:rsid w:val="00473F41"/>
    <w:rsid w:val="00474086"/>
    <w:rsid w:val="0047466B"/>
    <w:rsid w:val="00474D40"/>
    <w:rsid w:val="00474E92"/>
    <w:rsid w:val="00474E97"/>
    <w:rsid w:val="00474EEC"/>
    <w:rsid w:val="00475053"/>
    <w:rsid w:val="00475128"/>
    <w:rsid w:val="004756C0"/>
    <w:rsid w:val="00475A2F"/>
    <w:rsid w:val="00475BCB"/>
    <w:rsid w:val="00476661"/>
    <w:rsid w:val="00476C86"/>
    <w:rsid w:val="00476CFA"/>
    <w:rsid w:val="00477959"/>
    <w:rsid w:val="00480931"/>
    <w:rsid w:val="00480F10"/>
    <w:rsid w:val="00481570"/>
    <w:rsid w:val="004816E5"/>
    <w:rsid w:val="004817F3"/>
    <w:rsid w:val="00481B6F"/>
    <w:rsid w:val="0048215E"/>
    <w:rsid w:val="004822BE"/>
    <w:rsid w:val="004823DD"/>
    <w:rsid w:val="0048260F"/>
    <w:rsid w:val="0048293F"/>
    <w:rsid w:val="00482E96"/>
    <w:rsid w:val="00482EB0"/>
    <w:rsid w:val="004832DD"/>
    <w:rsid w:val="00483394"/>
    <w:rsid w:val="004833BF"/>
    <w:rsid w:val="00483595"/>
    <w:rsid w:val="00483CE2"/>
    <w:rsid w:val="00483FEF"/>
    <w:rsid w:val="0048438E"/>
    <w:rsid w:val="00484A46"/>
    <w:rsid w:val="00484D28"/>
    <w:rsid w:val="0048602D"/>
    <w:rsid w:val="004863C4"/>
    <w:rsid w:val="004863F2"/>
    <w:rsid w:val="00486BCC"/>
    <w:rsid w:val="00486E9E"/>
    <w:rsid w:val="00487203"/>
    <w:rsid w:val="00487492"/>
    <w:rsid w:val="00487538"/>
    <w:rsid w:val="00487682"/>
    <w:rsid w:val="0048787F"/>
    <w:rsid w:val="00487B2C"/>
    <w:rsid w:val="00487D41"/>
    <w:rsid w:val="00490484"/>
    <w:rsid w:val="004908A1"/>
    <w:rsid w:val="00490DF5"/>
    <w:rsid w:val="0049113A"/>
    <w:rsid w:val="0049125F"/>
    <w:rsid w:val="00491862"/>
    <w:rsid w:val="0049198D"/>
    <w:rsid w:val="004921E1"/>
    <w:rsid w:val="00492FB8"/>
    <w:rsid w:val="0049366E"/>
    <w:rsid w:val="00493B7D"/>
    <w:rsid w:val="00493C69"/>
    <w:rsid w:val="00493D50"/>
    <w:rsid w:val="00493EBA"/>
    <w:rsid w:val="00494090"/>
    <w:rsid w:val="004940E8"/>
    <w:rsid w:val="00494D93"/>
    <w:rsid w:val="00495354"/>
    <w:rsid w:val="004954B3"/>
    <w:rsid w:val="004954EC"/>
    <w:rsid w:val="00495865"/>
    <w:rsid w:val="00495EFE"/>
    <w:rsid w:val="00496026"/>
    <w:rsid w:val="004961D9"/>
    <w:rsid w:val="00496843"/>
    <w:rsid w:val="00496EA0"/>
    <w:rsid w:val="00497166"/>
    <w:rsid w:val="00497184"/>
    <w:rsid w:val="00497567"/>
    <w:rsid w:val="00497826"/>
    <w:rsid w:val="004A0505"/>
    <w:rsid w:val="004A06C2"/>
    <w:rsid w:val="004A0850"/>
    <w:rsid w:val="004A0B4A"/>
    <w:rsid w:val="004A0D03"/>
    <w:rsid w:val="004A141C"/>
    <w:rsid w:val="004A15CF"/>
    <w:rsid w:val="004A1674"/>
    <w:rsid w:val="004A1888"/>
    <w:rsid w:val="004A212D"/>
    <w:rsid w:val="004A28EB"/>
    <w:rsid w:val="004A2CC2"/>
    <w:rsid w:val="004A2FE2"/>
    <w:rsid w:val="004A3278"/>
    <w:rsid w:val="004A3A03"/>
    <w:rsid w:val="004A3E20"/>
    <w:rsid w:val="004A42CF"/>
    <w:rsid w:val="004A46F3"/>
    <w:rsid w:val="004A55DD"/>
    <w:rsid w:val="004A5876"/>
    <w:rsid w:val="004A5C90"/>
    <w:rsid w:val="004A5C97"/>
    <w:rsid w:val="004A66C7"/>
    <w:rsid w:val="004A6899"/>
    <w:rsid w:val="004A6AA9"/>
    <w:rsid w:val="004A6B47"/>
    <w:rsid w:val="004A6E82"/>
    <w:rsid w:val="004A7178"/>
    <w:rsid w:val="004A78FB"/>
    <w:rsid w:val="004A7D07"/>
    <w:rsid w:val="004A7E0F"/>
    <w:rsid w:val="004A7FCC"/>
    <w:rsid w:val="004B0FC4"/>
    <w:rsid w:val="004B1AF7"/>
    <w:rsid w:val="004B26D3"/>
    <w:rsid w:val="004B2827"/>
    <w:rsid w:val="004B2D8E"/>
    <w:rsid w:val="004B4341"/>
    <w:rsid w:val="004B43EA"/>
    <w:rsid w:val="004B4568"/>
    <w:rsid w:val="004B565F"/>
    <w:rsid w:val="004B569A"/>
    <w:rsid w:val="004B571B"/>
    <w:rsid w:val="004B616F"/>
    <w:rsid w:val="004B621E"/>
    <w:rsid w:val="004B6407"/>
    <w:rsid w:val="004B654B"/>
    <w:rsid w:val="004B69BC"/>
    <w:rsid w:val="004B6A89"/>
    <w:rsid w:val="004B6AFC"/>
    <w:rsid w:val="004B6BFA"/>
    <w:rsid w:val="004B74EE"/>
    <w:rsid w:val="004B750F"/>
    <w:rsid w:val="004B75FD"/>
    <w:rsid w:val="004C05BA"/>
    <w:rsid w:val="004C0955"/>
    <w:rsid w:val="004C0B26"/>
    <w:rsid w:val="004C1026"/>
    <w:rsid w:val="004C1786"/>
    <w:rsid w:val="004C1F29"/>
    <w:rsid w:val="004C23B8"/>
    <w:rsid w:val="004C2BB6"/>
    <w:rsid w:val="004C2C45"/>
    <w:rsid w:val="004C2D01"/>
    <w:rsid w:val="004C2D3C"/>
    <w:rsid w:val="004C2EE4"/>
    <w:rsid w:val="004C3110"/>
    <w:rsid w:val="004C325F"/>
    <w:rsid w:val="004C32F9"/>
    <w:rsid w:val="004C3827"/>
    <w:rsid w:val="004C3DDF"/>
    <w:rsid w:val="004C42F1"/>
    <w:rsid w:val="004C439D"/>
    <w:rsid w:val="004C4A0F"/>
    <w:rsid w:val="004C4AE0"/>
    <w:rsid w:val="004C4E73"/>
    <w:rsid w:val="004C5114"/>
    <w:rsid w:val="004C55BF"/>
    <w:rsid w:val="004C5CB4"/>
    <w:rsid w:val="004C5EA3"/>
    <w:rsid w:val="004C5EB3"/>
    <w:rsid w:val="004C62FD"/>
    <w:rsid w:val="004C63DA"/>
    <w:rsid w:val="004C63F5"/>
    <w:rsid w:val="004C64F1"/>
    <w:rsid w:val="004C67B8"/>
    <w:rsid w:val="004C67C4"/>
    <w:rsid w:val="004C687E"/>
    <w:rsid w:val="004C68AB"/>
    <w:rsid w:val="004C6AB5"/>
    <w:rsid w:val="004C6F92"/>
    <w:rsid w:val="004C7306"/>
    <w:rsid w:val="004C73F5"/>
    <w:rsid w:val="004C77F5"/>
    <w:rsid w:val="004D0405"/>
    <w:rsid w:val="004D0696"/>
    <w:rsid w:val="004D0F2A"/>
    <w:rsid w:val="004D1108"/>
    <w:rsid w:val="004D1440"/>
    <w:rsid w:val="004D15E6"/>
    <w:rsid w:val="004D19E0"/>
    <w:rsid w:val="004D1B60"/>
    <w:rsid w:val="004D1E43"/>
    <w:rsid w:val="004D238E"/>
    <w:rsid w:val="004D23B5"/>
    <w:rsid w:val="004D26BC"/>
    <w:rsid w:val="004D2785"/>
    <w:rsid w:val="004D2940"/>
    <w:rsid w:val="004D2B2A"/>
    <w:rsid w:val="004D32DC"/>
    <w:rsid w:val="004D3383"/>
    <w:rsid w:val="004D3AED"/>
    <w:rsid w:val="004D4975"/>
    <w:rsid w:val="004D52C5"/>
    <w:rsid w:val="004D5D6C"/>
    <w:rsid w:val="004D6B02"/>
    <w:rsid w:val="004D6C0A"/>
    <w:rsid w:val="004D6E0F"/>
    <w:rsid w:val="004D71B5"/>
    <w:rsid w:val="004D7593"/>
    <w:rsid w:val="004D7DF2"/>
    <w:rsid w:val="004E0020"/>
    <w:rsid w:val="004E0E02"/>
    <w:rsid w:val="004E13E1"/>
    <w:rsid w:val="004E1756"/>
    <w:rsid w:val="004E1BFA"/>
    <w:rsid w:val="004E1CD4"/>
    <w:rsid w:val="004E2E8E"/>
    <w:rsid w:val="004E31CA"/>
    <w:rsid w:val="004E324C"/>
    <w:rsid w:val="004E3B52"/>
    <w:rsid w:val="004E3C07"/>
    <w:rsid w:val="004E42B9"/>
    <w:rsid w:val="004E431D"/>
    <w:rsid w:val="004E46DA"/>
    <w:rsid w:val="004E5492"/>
    <w:rsid w:val="004E5954"/>
    <w:rsid w:val="004E5B96"/>
    <w:rsid w:val="004E7182"/>
    <w:rsid w:val="004E7635"/>
    <w:rsid w:val="004E78B3"/>
    <w:rsid w:val="004F036B"/>
    <w:rsid w:val="004F0C85"/>
    <w:rsid w:val="004F0C89"/>
    <w:rsid w:val="004F0D58"/>
    <w:rsid w:val="004F0F96"/>
    <w:rsid w:val="004F1054"/>
    <w:rsid w:val="004F14ED"/>
    <w:rsid w:val="004F3BCA"/>
    <w:rsid w:val="004F3D27"/>
    <w:rsid w:val="004F3DB7"/>
    <w:rsid w:val="004F56EE"/>
    <w:rsid w:val="004F5880"/>
    <w:rsid w:val="004F5964"/>
    <w:rsid w:val="004F5C04"/>
    <w:rsid w:val="004F5C63"/>
    <w:rsid w:val="004F618A"/>
    <w:rsid w:val="004F632A"/>
    <w:rsid w:val="004F632E"/>
    <w:rsid w:val="004F6945"/>
    <w:rsid w:val="004F6A0E"/>
    <w:rsid w:val="004F6BE5"/>
    <w:rsid w:val="004F6FD2"/>
    <w:rsid w:val="004F7ABC"/>
    <w:rsid w:val="004F7D1E"/>
    <w:rsid w:val="004F7F95"/>
    <w:rsid w:val="00500447"/>
    <w:rsid w:val="0050069B"/>
    <w:rsid w:val="00500826"/>
    <w:rsid w:val="00500C35"/>
    <w:rsid w:val="00501D7F"/>
    <w:rsid w:val="00501E31"/>
    <w:rsid w:val="00501FFA"/>
    <w:rsid w:val="00502823"/>
    <w:rsid w:val="00502943"/>
    <w:rsid w:val="00502967"/>
    <w:rsid w:val="00502D51"/>
    <w:rsid w:val="00502D90"/>
    <w:rsid w:val="00503AE4"/>
    <w:rsid w:val="00503AFE"/>
    <w:rsid w:val="0050490C"/>
    <w:rsid w:val="00504CEE"/>
    <w:rsid w:val="00504F36"/>
    <w:rsid w:val="0050519D"/>
    <w:rsid w:val="005052A8"/>
    <w:rsid w:val="005052E0"/>
    <w:rsid w:val="005062FB"/>
    <w:rsid w:val="005062FF"/>
    <w:rsid w:val="005068B1"/>
    <w:rsid w:val="00506B20"/>
    <w:rsid w:val="005072C5"/>
    <w:rsid w:val="00507C91"/>
    <w:rsid w:val="00510646"/>
    <w:rsid w:val="00510ED0"/>
    <w:rsid w:val="00511823"/>
    <w:rsid w:val="005126F2"/>
    <w:rsid w:val="00512AEF"/>
    <w:rsid w:val="00512F44"/>
    <w:rsid w:val="00512F4D"/>
    <w:rsid w:val="00513CF1"/>
    <w:rsid w:val="00513D78"/>
    <w:rsid w:val="00513F74"/>
    <w:rsid w:val="005143CA"/>
    <w:rsid w:val="005144FD"/>
    <w:rsid w:val="00514BE6"/>
    <w:rsid w:val="00514CEC"/>
    <w:rsid w:val="00515358"/>
    <w:rsid w:val="005153B0"/>
    <w:rsid w:val="00515899"/>
    <w:rsid w:val="00515977"/>
    <w:rsid w:val="00515F66"/>
    <w:rsid w:val="00516685"/>
    <w:rsid w:val="005172A4"/>
    <w:rsid w:val="0051772D"/>
    <w:rsid w:val="005178C9"/>
    <w:rsid w:val="00517BFB"/>
    <w:rsid w:val="005201D6"/>
    <w:rsid w:val="005203ED"/>
    <w:rsid w:val="00520575"/>
    <w:rsid w:val="00520857"/>
    <w:rsid w:val="00521434"/>
    <w:rsid w:val="00521D38"/>
    <w:rsid w:val="005220DB"/>
    <w:rsid w:val="005221BF"/>
    <w:rsid w:val="0052221B"/>
    <w:rsid w:val="00522748"/>
    <w:rsid w:val="00522FBA"/>
    <w:rsid w:val="00523741"/>
    <w:rsid w:val="00523FEA"/>
    <w:rsid w:val="00524F3E"/>
    <w:rsid w:val="0052535F"/>
    <w:rsid w:val="00525386"/>
    <w:rsid w:val="00525934"/>
    <w:rsid w:val="00525FDE"/>
    <w:rsid w:val="00526231"/>
    <w:rsid w:val="00526324"/>
    <w:rsid w:val="0052635A"/>
    <w:rsid w:val="00526574"/>
    <w:rsid w:val="00526645"/>
    <w:rsid w:val="005266C3"/>
    <w:rsid w:val="00527297"/>
    <w:rsid w:val="0052785C"/>
    <w:rsid w:val="0053049E"/>
    <w:rsid w:val="00531AFD"/>
    <w:rsid w:val="00532293"/>
    <w:rsid w:val="005327EA"/>
    <w:rsid w:val="00533028"/>
    <w:rsid w:val="005345E6"/>
    <w:rsid w:val="005348FE"/>
    <w:rsid w:val="00534A25"/>
    <w:rsid w:val="00535001"/>
    <w:rsid w:val="00535192"/>
    <w:rsid w:val="00535371"/>
    <w:rsid w:val="00535802"/>
    <w:rsid w:val="00535ED2"/>
    <w:rsid w:val="00536246"/>
    <w:rsid w:val="00536AD9"/>
    <w:rsid w:val="00536DD2"/>
    <w:rsid w:val="00537107"/>
    <w:rsid w:val="00537F48"/>
    <w:rsid w:val="0054045A"/>
    <w:rsid w:val="005409B9"/>
    <w:rsid w:val="00540F10"/>
    <w:rsid w:val="00540FCD"/>
    <w:rsid w:val="0054124C"/>
    <w:rsid w:val="00541387"/>
    <w:rsid w:val="005421A7"/>
    <w:rsid w:val="005422EF"/>
    <w:rsid w:val="0054303A"/>
    <w:rsid w:val="005430C9"/>
    <w:rsid w:val="00543C0A"/>
    <w:rsid w:val="00543C29"/>
    <w:rsid w:val="00544372"/>
    <w:rsid w:val="005448C1"/>
    <w:rsid w:val="00544F60"/>
    <w:rsid w:val="00545020"/>
    <w:rsid w:val="0054598D"/>
    <w:rsid w:val="00545BAC"/>
    <w:rsid w:val="00546273"/>
    <w:rsid w:val="00546366"/>
    <w:rsid w:val="005466BD"/>
    <w:rsid w:val="005469AA"/>
    <w:rsid w:val="0054728D"/>
    <w:rsid w:val="005473AF"/>
    <w:rsid w:val="005474DE"/>
    <w:rsid w:val="0055012B"/>
    <w:rsid w:val="00550A28"/>
    <w:rsid w:val="00550D2F"/>
    <w:rsid w:val="00550EED"/>
    <w:rsid w:val="00551403"/>
    <w:rsid w:val="005515CE"/>
    <w:rsid w:val="00551818"/>
    <w:rsid w:val="00551B46"/>
    <w:rsid w:val="00551F9C"/>
    <w:rsid w:val="00552520"/>
    <w:rsid w:val="005525F1"/>
    <w:rsid w:val="0055280C"/>
    <w:rsid w:val="00552903"/>
    <w:rsid w:val="00552C44"/>
    <w:rsid w:val="00552C9F"/>
    <w:rsid w:val="00552FB3"/>
    <w:rsid w:val="00553632"/>
    <w:rsid w:val="0055367A"/>
    <w:rsid w:val="00553BD6"/>
    <w:rsid w:val="00555067"/>
    <w:rsid w:val="005550DE"/>
    <w:rsid w:val="0055556E"/>
    <w:rsid w:val="005559D4"/>
    <w:rsid w:val="00555F6F"/>
    <w:rsid w:val="00556192"/>
    <w:rsid w:val="005562D1"/>
    <w:rsid w:val="00556382"/>
    <w:rsid w:val="005565C5"/>
    <w:rsid w:val="005568DB"/>
    <w:rsid w:val="00556A9C"/>
    <w:rsid w:val="00556AF5"/>
    <w:rsid w:val="00557062"/>
    <w:rsid w:val="00557C9A"/>
    <w:rsid w:val="005602AD"/>
    <w:rsid w:val="00560457"/>
    <w:rsid w:val="0056103F"/>
    <w:rsid w:val="00561952"/>
    <w:rsid w:val="00561D6E"/>
    <w:rsid w:val="00561DAA"/>
    <w:rsid w:val="0056248C"/>
    <w:rsid w:val="005626C4"/>
    <w:rsid w:val="00562BF0"/>
    <w:rsid w:val="0056318F"/>
    <w:rsid w:val="0056325E"/>
    <w:rsid w:val="00563812"/>
    <w:rsid w:val="00563D4B"/>
    <w:rsid w:val="00563FC6"/>
    <w:rsid w:val="0056406E"/>
    <w:rsid w:val="00564267"/>
    <w:rsid w:val="0056460D"/>
    <w:rsid w:val="005648BE"/>
    <w:rsid w:val="00564B7A"/>
    <w:rsid w:val="00564E61"/>
    <w:rsid w:val="00564E64"/>
    <w:rsid w:val="00564E6E"/>
    <w:rsid w:val="005656F0"/>
    <w:rsid w:val="00565831"/>
    <w:rsid w:val="00565C45"/>
    <w:rsid w:val="00565C58"/>
    <w:rsid w:val="00565F1C"/>
    <w:rsid w:val="00566ADC"/>
    <w:rsid w:val="00566C7B"/>
    <w:rsid w:val="00566DC4"/>
    <w:rsid w:val="00567BB0"/>
    <w:rsid w:val="00567C3C"/>
    <w:rsid w:val="00567CDD"/>
    <w:rsid w:val="00567D87"/>
    <w:rsid w:val="00567DC6"/>
    <w:rsid w:val="005705CE"/>
    <w:rsid w:val="00570AC4"/>
    <w:rsid w:val="00570D36"/>
    <w:rsid w:val="00570FD4"/>
    <w:rsid w:val="0057131B"/>
    <w:rsid w:val="005713E8"/>
    <w:rsid w:val="005717FE"/>
    <w:rsid w:val="00571BCC"/>
    <w:rsid w:val="00571E6C"/>
    <w:rsid w:val="005720F7"/>
    <w:rsid w:val="005721AB"/>
    <w:rsid w:val="00572601"/>
    <w:rsid w:val="005726A3"/>
    <w:rsid w:val="00572A1B"/>
    <w:rsid w:val="00572A7C"/>
    <w:rsid w:val="00572ED6"/>
    <w:rsid w:val="005734D0"/>
    <w:rsid w:val="005734E3"/>
    <w:rsid w:val="0057368D"/>
    <w:rsid w:val="00573796"/>
    <w:rsid w:val="00574E39"/>
    <w:rsid w:val="00574E8D"/>
    <w:rsid w:val="00575A90"/>
    <w:rsid w:val="00575DA2"/>
    <w:rsid w:val="00575E9C"/>
    <w:rsid w:val="00576245"/>
    <w:rsid w:val="00576378"/>
    <w:rsid w:val="00576853"/>
    <w:rsid w:val="00576DAE"/>
    <w:rsid w:val="00576DF2"/>
    <w:rsid w:val="00577E02"/>
    <w:rsid w:val="0058009A"/>
    <w:rsid w:val="00580301"/>
    <w:rsid w:val="00580A4F"/>
    <w:rsid w:val="00581308"/>
    <w:rsid w:val="0058148F"/>
    <w:rsid w:val="005814DD"/>
    <w:rsid w:val="00581611"/>
    <w:rsid w:val="00581872"/>
    <w:rsid w:val="005822DA"/>
    <w:rsid w:val="00582416"/>
    <w:rsid w:val="0058268E"/>
    <w:rsid w:val="00582905"/>
    <w:rsid w:val="005829B6"/>
    <w:rsid w:val="00582D94"/>
    <w:rsid w:val="00583148"/>
    <w:rsid w:val="00583304"/>
    <w:rsid w:val="0058338D"/>
    <w:rsid w:val="005833C9"/>
    <w:rsid w:val="00583C92"/>
    <w:rsid w:val="0058417B"/>
    <w:rsid w:val="0058419A"/>
    <w:rsid w:val="0058438E"/>
    <w:rsid w:val="00584938"/>
    <w:rsid w:val="00584C5B"/>
    <w:rsid w:val="00585022"/>
    <w:rsid w:val="005851F7"/>
    <w:rsid w:val="005853A6"/>
    <w:rsid w:val="005856D4"/>
    <w:rsid w:val="0058571A"/>
    <w:rsid w:val="00586006"/>
    <w:rsid w:val="005869B6"/>
    <w:rsid w:val="00587F73"/>
    <w:rsid w:val="005900C2"/>
    <w:rsid w:val="005901A2"/>
    <w:rsid w:val="0059031D"/>
    <w:rsid w:val="00590C8A"/>
    <w:rsid w:val="00590F6D"/>
    <w:rsid w:val="005911E8"/>
    <w:rsid w:val="00591CCE"/>
    <w:rsid w:val="00591ED6"/>
    <w:rsid w:val="00591EDF"/>
    <w:rsid w:val="00592382"/>
    <w:rsid w:val="00592430"/>
    <w:rsid w:val="00592726"/>
    <w:rsid w:val="00592925"/>
    <w:rsid w:val="005931EF"/>
    <w:rsid w:val="005935A6"/>
    <w:rsid w:val="00593AFF"/>
    <w:rsid w:val="00593B48"/>
    <w:rsid w:val="00593FAB"/>
    <w:rsid w:val="0059426A"/>
    <w:rsid w:val="005943BB"/>
    <w:rsid w:val="005945A3"/>
    <w:rsid w:val="005950B4"/>
    <w:rsid w:val="00595113"/>
    <w:rsid w:val="00595176"/>
    <w:rsid w:val="0059548D"/>
    <w:rsid w:val="00595EC9"/>
    <w:rsid w:val="00596650"/>
    <w:rsid w:val="005966B3"/>
    <w:rsid w:val="00596C55"/>
    <w:rsid w:val="005972EB"/>
    <w:rsid w:val="00597D9F"/>
    <w:rsid w:val="00597F6A"/>
    <w:rsid w:val="005A032F"/>
    <w:rsid w:val="005A0A6C"/>
    <w:rsid w:val="005A0D20"/>
    <w:rsid w:val="005A0DF5"/>
    <w:rsid w:val="005A0ED5"/>
    <w:rsid w:val="005A14C3"/>
    <w:rsid w:val="005A19BF"/>
    <w:rsid w:val="005A1A79"/>
    <w:rsid w:val="005A2495"/>
    <w:rsid w:val="005A2717"/>
    <w:rsid w:val="005A31AF"/>
    <w:rsid w:val="005A3254"/>
    <w:rsid w:val="005A390C"/>
    <w:rsid w:val="005A3950"/>
    <w:rsid w:val="005A3A25"/>
    <w:rsid w:val="005A3A37"/>
    <w:rsid w:val="005A3A6B"/>
    <w:rsid w:val="005A3E97"/>
    <w:rsid w:val="005A417D"/>
    <w:rsid w:val="005A556F"/>
    <w:rsid w:val="005A6202"/>
    <w:rsid w:val="005A62CA"/>
    <w:rsid w:val="005A651A"/>
    <w:rsid w:val="005A6728"/>
    <w:rsid w:val="005A6C02"/>
    <w:rsid w:val="005A6EC0"/>
    <w:rsid w:val="005A6FC0"/>
    <w:rsid w:val="005A71A1"/>
    <w:rsid w:val="005A7B27"/>
    <w:rsid w:val="005A7B40"/>
    <w:rsid w:val="005A7EF1"/>
    <w:rsid w:val="005B010C"/>
    <w:rsid w:val="005B03E2"/>
    <w:rsid w:val="005B0C12"/>
    <w:rsid w:val="005B0C18"/>
    <w:rsid w:val="005B0CC7"/>
    <w:rsid w:val="005B0DDE"/>
    <w:rsid w:val="005B0E9F"/>
    <w:rsid w:val="005B1615"/>
    <w:rsid w:val="005B182F"/>
    <w:rsid w:val="005B1A46"/>
    <w:rsid w:val="005B1B08"/>
    <w:rsid w:val="005B26B2"/>
    <w:rsid w:val="005B295C"/>
    <w:rsid w:val="005B29AB"/>
    <w:rsid w:val="005B3176"/>
    <w:rsid w:val="005B36BC"/>
    <w:rsid w:val="005B438B"/>
    <w:rsid w:val="005B5417"/>
    <w:rsid w:val="005B5626"/>
    <w:rsid w:val="005B5A06"/>
    <w:rsid w:val="005B6294"/>
    <w:rsid w:val="005B6366"/>
    <w:rsid w:val="005B6737"/>
    <w:rsid w:val="005B6A45"/>
    <w:rsid w:val="005C0612"/>
    <w:rsid w:val="005C0AC0"/>
    <w:rsid w:val="005C0C0D"/>
    <w:rsid w:val="005C0D63"/>
    <w:rsid w:val="005C0DB8"/>
    <w:rsid w:val="005C0F57"/>
    <w:rsid w:val="005C1260"/>
    <w:rsid w:val="005C1428"/>
    <w:rsid w:val="005C1C87"/>
    <w:rsid w:val="005C1F71"/>
    <w:rsid w:val="005C244B"/>
    <w:rsid w:val="005C2781"/>
    <w:rsid w:val="005C31A5"/>
    <w:rsid w:val="005C343C"/>
    <w:rsid w:val="005C3805"/>
    <w:rsid w:val="005C3CCA"/>
    <w:rsid w:val="005C427C"/>
    <w:rsid w:val="005C4C53"/>
    <w:rsid w:val="005C4EB1"/>
    <w:rsid w:val="005C5A2D"/>
    <w:rsid w:val="005C5C2A"/>
    <w:rsid w:val="005C5CB0"/>
    <w:rsid w:val="005C5E6A"/>
    <w:rsid w:val="005C5F4A"/>
    <w:rsid w:val="005C615A"/>
    <w:rsid w:val="005C6BE2"/>
    <w:rsid w:val="005C6C95"/>
    <w:rsid w:val="005C6D39"/>
    <w:rsid w:val="005C6FA6"/>
    <w:rsid w:val="005C70FB"/>
    <w:rsid w:val="005C72AA"/>
    <w:rsid w:val="005C7308"/>
    <w:rsid w:val="005C75D5"/>
    <w:rsid w:val="005C7990"/>
    <w:rsid w:val="005C7B64"/>
    <w:rsid w:val="005D01E2"/>
    <w:rsid w:val="005D028C"/>
    <w:rsid w:val="005D0641"/>
    <w:rsid w:val="005D0955"/>
    <w:rsid w:val="005D0B7C"/>
    <w:rsid w:val="005D11A5"/>
    <w:rsid w:val="005D138A"/>
    <w:rsid w:val="005D16E1"/>
    <w:rsid w:val="005D1B8D"/>
    <w:rsid w:val="005D1DB1"/>
    <w:rsid w:val="005D1E10"/>
    <w:rsid w:val="005D2087"/>
    <w:rsid w:val="005D227F"/>
    <w:rsid w:val="005D2B28"/>
    <w:rsid w:val="005D2C89"/>
    <w:rsid w:val="005D2CB3"/>
    <w:rsid w:val="005D2F87"/>
    <w:rsid w:val="005D32A0"/>
    <w:rsid w:val="005D3316"/>
    <w:rsid w:val="005D3A7C"/>
    <w:rsid w:val="005D3B47"/>
    <w:rsid w:val="005D3DE9"/>
    <w:rsid w:val="005D449E"/>
    <w:rsid w:val="005D4A39"/>
    <w:rsid w:val="005D51E7"/>
    <w:rsid w:val="005D57C4"/>
    <w:rsid w:val="005D5ACA"/>
    <w:rsid w:val="005D5E4B"/>
    <w:rsid w:val="005D6874"/>
    <w:rsid w:val="005D6E09"/>
    <w:rsid w:val="005D6E26"/>
    <w:rsid w:val="005D6E9D"/>
    <w:rsid w:val="005D71CB"/>
    <w:rsid w:val="005D7852"/>
    <w:rsid w:val="005D79BC"/>
    <w:rsid w:val="005D7A0B"/>
    <w:rsid w:val="005D7A1B"/>
    <w:rsid w:val="005D7E13"/>
    <w:rsid w:val="005D7F36"/>
    <w:rsid w:val="005E02B4"/>
    <w:rsid w:val="005E06C8"/>
    <w:rsid w:val="005E0CFA"/>
    <w:rsid w:val="005E0E94"/>
    <w:rsid w:val="005E1080"/>
    <w:rsid w:val="005E1340"/>
    <w:rsid w:val="005E14B9"/>
    <w:rsid w:val="005E1693"/>
    <w:rsid w:val="005E180B"/>
    <w:rsid w:val="005E1B08"/>
    <w:rsid w:val="005E2006"/>
    <w:rsid w:val="005E2998"/>
    <w:rsid w:val="005E2E1C"/>
    <w:rsid w:val="005E2F93"/>
    <w:rsid w:val="005E371F"/>
    <w:rsid w:val="005E37AE"/>
    <w:rsid w:val="005E3A4F"/>
    <w:rsid w:val="005E3CB1"/>
    <w:rsid w:val="005E4FD4"/>
    <w:rsid w:val="005E5AD6"/>
    <w:rsid w:val="005E5C3C"/>
    <w:rsid w:val="005E6222"/>
    <w:rsid w:val="005E6271"/>
    <w:rsid w:val="005E6A15"/>
    <w:rsid w:val="005E6C05"/>
    <w:rsid w:val="005E6D4B"/>
    <w:rsid w:val="005E6D70"/>
    <w:rsid w:val="005E70B8"/>
    <w:rsid w:val="005E7705"/>
    <w:rsid w:val="005E7953"/>
    <w:rsid w:val="005F0038"/>
    <w:rsid w:val="005F0195"/>
    <w:rsid w:val="005F03C3"/>
    <w:rsid w:val="005F15C1"/>
    <w:rsid w:val="005F1876"/>
    <w:rsid w:val="005F1DF1"/>
    <w:rsid w:val="005F2715"/>
    <w:rsid w:val="005F2830"/>
    <w:rsid w:val="005F28D6"/>
    <w:rsid w:val="005F2CCD"/>
    <w:rsid w:val="005F2EC3"/>
    <w:rsid w:val="005F2EE5"/>
    <w:rsid w:val="005F2F27"/>
    <w:rsid w:val="005F3071"/>
    <w:rsid w:val="005F30F1"/>
    <w:rsid w:val="005F35EB"/>
    <w:rsid w:val="005F3E3A"/>
    <w:rsid w:val="005F3E95"/>
    <w:rsid w:val="005F3F9D"/>
    <w:rsid w:val="005F4126"/>
    <w:rsid w:val="005F4162"/>
    <w:rsid w:val="005F4780"/>
    <w:rsid w:val="005F48E2"/>
    <w:rsid w:val="005F4ED7"/>
    <w:rsid w:val="005F5DE9"/>
    <w:rsid w:val="005F60A3"/>
    <w:rsid w:val="005F684D"/>
    <w:rsid w:val="005F6C1A"/>
    <w:rsid w:val="005F6EE9"/>
    <w:rsid w:val="005F6FC9"/>
    <w:rsid w:val="005F7179"/>
    <w:rsid w:val="005F71D2"/>
    <w:rsid w:val="005F7607"/>
    <w:rsid w:val="005F7A11"/>
    <w:rsid w:val="0060006D"/>
    <w:rsid w:val="0060044C"/>
    <w:rsid w:val="00600AE7"/>
    <w:rsid w:val="00600D5E"/>
    <w:rsid w:val="006011D8"/>
    <w:rsid w:val="00601216"/>
    <w:rsid w:val="0060140A"/>
    <w:rsid w:val="00601A05"/>
    <w:rsid w:val="00601B6B"/>
    <w:rsid w:val="006028CC"/>
    <w:rsid w:val="00602BCA"/>
    <w:rsid w:val="00603BBC"/>
    <w:rsid w:val="00603C20"/>
    <w:rsid w:val="00603CCA"/>
    <w:rsid w:val="00603D57"/>
    <w:rsid w:val="00603E23"/>
    <w:rsid w:val="00603F0E"/>
    <w:rsid w:val="006044E4"/>
    <w:rsid w:val="006049C7"/>
    <w:rsid w:val="00604B65"/>
    <w:rsid w:val="00604CC0"/>
    <w:rsid w:val="006053E1"/>
    <w:rsid w:val="006054D5"/>
    <w:rsid w:val="00605728"/>
    <w:rsid w:val="006058BC"/>
    <w:rsid w:val="00605938"/>
    <w:rsid w:val="00605E13"/>
    <w:rsid w:val="00605E86"/>
    <w:rsid w:val="0060639B"/>
    <w:rsid w:val="00606556"/>
    <w:rsid w:val="00606631"/>
    <w:rsid w:val="006068F2"/>
    <w:rsid w:val="00606B71"/>
    <w:rsid w:val="00606F74"/>
    <w:rsid w:val="00607336"/>
    <w:rsid w:val="00607C79"/>
    <w:rsid w:val="00607D35"/>
    <w:rsid w:val="0061015E"/>
    <w:rsid w:val="006105AA"/>
    <w:rsid w:val="00610910"/>
    <w:rsid w:val="00610DDC"/>
    <w:rsid w:val="00610E3F"/>
    <w:rsid w:val="00610FAB"/>
    <w:rsid w:val="00611343"/>
    <w:rsid w:val="00611580"/>
    <w:rsid w:val="00611729"/>
    <w:rsid w:val="00611964"/>
    <w:rsid w:val="00611CAB"/>
    <w:rsid w:val="006123A1"/>
    <w:rsid w:val="006123B0"/>
    <w:rsid w:val="006129F7"/>
    <w:rsid w:val="0061366B"/>
    <w:rsid w:val="00614628"/>
    <w:rsid w:val="0061472D"/>
    <w:rsid w:val="0061500D"/>
    <w:rsid w:val="00615679"/>
    <w:rsid w:val="00615781"/>
    <w:rsid w:val="00615B68"/>
    <w:rsid w:val="00615C11"/>
    <w:rsid w:val="00615C48"/>
    <w:rsid w:val="00615F84"/>
    <w:rsid w:val="00615FDE"/>
    <w:rsid w:val="006169D4"/>
    <w:rsid w:val="00616C5D"/>
    <w:rsid w:val="00616ECC"/>
    <w:rsid w:val="00616F7F"/>
    <w:rsid w:val="006172BF"/>
    <w:rsid w:val="006200CA"/>
    <w:rsid w:val="00620421"/>
    <w:rsid w:val="00620F4B"/>
    <w:rsid w:val="0062150D"/>
    <w:rsid w:val="006215B1"/>
    <w:rsid w:val="0062174A"/>
    <w:rsid w:val="00621B41"/>
    <w:rsid w:val="00621C91"/>
    <w:rsid w:val="00621EA9"/>
    <w:rsid w:val="006225C8"/>
    <w:rsid w:val="006227F3"/>
    <w:rsid w:val="00622B7A"/>
    <w:rsid w:val="006239DA"/>
    <w:rsid w:val="00623A7F"/>
    <w:rsid w:val="00623B6C"/>
    <w:rsid w:val="00623C9D"/>
    <w:rsid w:val="00623D27"/>
    <w:rsid w:val="00623D7E"/>
    <w:rsid w:val="00623EE4"/>
    <w:rsid w:val="00624161"/>
    <w:rsid w:val="0062463D"/>
    <w:rsid w:val="00624A9D"/>
    <w:rsid w:val="006250AC"/>
    <w:rsid w:val="0062535A"/>
    <w:rsid w:val="00625598"/>
    <w:rsid w:val="006255BA"/>
    <w:rsid w:val="00625D83"/>
    <w:rsid w:val="00625E9A"/>
    <w:rsid w:val="00626347"/>
    <w:rsid w:val="00627044"/>
    <w:rsid w:val="006273A5"/>
    <w:rsid w:val="00627657"/>
    <w:rsid w:val="00627D25"/>
    <w:rsid w:val="00627E98"/>
    <w:rsid w:val="0063006C"/>
    <w:rsid w:val="00630C51"/>
    <w:rsid w:val="006318CD"/>
    <w:rsid w:val="006323F1"/>
    <w:rsid w:val="00632531"/>
    <w:rsid w:val="006328D6"/>
    <w:rsid w:val="0063297A"/>
    <w:rsid w:val="00632C74"/>
    <w:rsid w:val="00632F07"/>
    <w:rsid w:val="006330E5"/>
    <w:rsid w:val="00633508"/>
    <w:rsid w:val="0063365E"/>
    <w:rsid w:val="0063428A"/>
    <w:rsid w:val="00634467"/>
    <w:rsid w:val="006344A4"/>
    <w:rsid w:val="0063576E"/>
    <w:rsid w:val="006358C1"/>
    <w:rsid w:val="00635C55"/>
    <w:rsid w:val="0063608A"/>
    <w:rsid w:val="006361EC"/>
    <w:rsid w:val="006362A0"/>
    <w:rsid w:val="0063685B"/>
    <w:rsid w:val="006369BC"/>
    <w:rsid w:val="00636AF2"/>
    <w:rsid w:val="0063778A"/>
    <w:rsid w:val="006378C3"/>
    <w:rsid w:val="006378DD"/>
    <w:rsid w:val="006378E3"/>
    <w:rsid w:val="00637C36"/>
    <w:rsid w:val="00640033"/>
    <w:rsid w:val="00640443"/>
    <w:rsid w:val="0064110B"/>
    <w:rsid w:val="006413DF"/>
    <w:rsid w:val="00641D93"/>
    <w:rsid w:val="00642113"/>
    <w:rsid w:val="006431C0"/>
    <w:rsid w:val="006438C5"/>
    <w:rsid w:val="00643FAF"/>
    <w:rsid w:val="006442AC"/>
    <w:rsid w:val="00644770"/>
    <w:rsid w:val="00644A5A"/>
    <w:rsid w:val="00644D40"/>
    <w:rsid w:val="006451BA"/>
    <w:rsid w:val="0064659A"/>
    <w:rsid w:val="00646D3F"/>
    <w:rsid w:val="0064716C"/>
    <w:rsid w:val="00647388"/>
    <w:rsid w:val="006475B9"/>
    <w:rsid w:val="00647889"/>
    <w:rsid w:val="00647EEB"/>
    <w:rsid w:val="00647F22"/>
    <w:rsid w:val="006500C6"/>
    <w:rsid w:val="006501E7"/>
    <w:rsid w:val="00650298"/>
    <w:rsid w:val="00650CC3"/>
    <w:rsid w:val="006510B2"/>
    <w:rsid w:val="006514DE"/>
    <w:rsid w:val="00651854"/>
    <w:rsid w:val="00651DCE"/>
    <w:rsid w:val="00651EB8"/>
    <w:rsid w:val="00652388"/>
    <w:rsid w:val="006527EA"/>
    <w:rsid w:val="00652EBF"/>
    <w:rsid w:val="00653162"/>
    <w:rsid w:val="00653211"/>
    <w:rsid w:val="0065352D"/>
    <w:rsid w:val="00653575"/>
    <w:rsid w:val="0065467C"/>
    <w:rsid w:val="00655DA1"/>
    <w:rsid w:val="0065621F"/>
    <w:rsid w:val="0065669F"/>
    <w:rsid w:val="006571B8"/>
    <w:rsid w:val="006574B1"/>
    <w:rsid w:val="00657696"/>
    <w:rsid w:val="00657DF6"/>
    <w:rsid w:val="00657E05"/>
    <w:rsid w:val="00660133"/>
    <w:rsid w:val="00660256"/>
    <w:rsid w:val="00660A22"/>
    <w:rsid w:val="00660E7B"/>
    <w:rsid w:val="0066143E"/>
    <w:rsid w:val="00661485"/>
    <w:rsid w:val="0066161C"/>
    <w:rsid w:val="006617EB"/>
    <w:rsid w:val="006618CA"/>
    <w:rsid w:val="00661E57"/>
    <w:rsid w:val="006620AC"/>
    <w:rsid w:val="0066227E"/>
    <w:rsid w:val="00662357"/>
    <w:rsid w:val="00662ADC"/>
    <w:rsid w:val="00662C62"/>
    <w:rsid w:val="0066402D"/>
    <w:rsid w:val="0066413D"/>
    <w:rsid w:val="00664669"/>
    <w:rsid w:val="0066643A"/>
    <w:rsid w:val="00666E17"/>
    <w:rsid w:val="0066763A"/>
    <w:rsid w:val="0066779E"/>
    <w:rsid w:val="00667A74"/>
    <w:rsid w:val="00667A76"/>
    <w:rsid w:val="00667DB8"/>
    <w:rsid w:val="00667E9C"/>
    <w:rsid w:val="00667EE7"/>
    <w:rsid w:val="006704F3"/>
    <w:rsid w:val="0067073E"/>
    <w:rsid w:val="00671BAA"/>
    <w:rsid w:val="00671D24"/>
    <w:rsid w:val="00671FAB"/>
    <w:rsid w:val="00671FFC"/>
    <w:rsid w:val="0067216B"/>
    <w:rsid w:val="00672B43"/>
    <w:rsid w:val="00674790"/>
    <w:rsid w:val="00675414"/>
    <w:rsid w:val="00675FBE"/>
    <w:rsid w:val="00675FF0"/>
    <w:rsid w:val="006761FC"/>
    <w:rsid w:val="00676399"/>
    <w:rsid w:val="00676EAA"/>
    <w:rsid w:val="0067748E"/>
    <w:rsid w:val="00677CF7"/>
    <w:rsid w:val="00677DEA"/>
    <w:rsid w:val="0068024D"/>
    <w:rsid w:val="00680419"/>
    <w:rsid w:val="00680E82"/>
    <w:rsid w:val="006814EA"/>
    <w:rsid w:val="00681935"/>
    <w:rsid w:val="0068218B"/>
    <w:rsid w:val="0068241A"/>
    <w:rsid w:val="00682D2D"/>
    <w:rsid w:val="0068308F"/>
    <w:rsid w:val="00683462"/>
    <w:rsid w:val="00683540"/>
    <w:rsid w:val="00683556"/>
    <w:rsid w:val="0068375D"/>
    <w:rsid w:val="00683CCF"/>
    <w:rsid w:val="00684145"/>
    <w:rsid w:val="00684402"/>
    <w:rsid w:val="00684B2E"/>
    <w:rsid w:val="00684BF9"/>
    <w:rsid w:val="00685360"/>
    <w:rsid w:val="006854FB"/>
    <w:rsid w:val="006858B2"/>
    <w:rsid w:val="00685C42"/>
    <w:rsid w:val="00685C85"/>
    <w:rsid w:val="00685D19"/>
    <w:rsid w:val="00686912"/>
    <w:rsid w:val="00686CB7"/>
    <w:rsid w:val="006872BE"/>
    <w:rsid w:val="006876AF"/>
    <w:rsid w:val="006879DC"/>
    <w:rsid w:val="0069004F"/>
    <w:rsid w:val="00690533"/>
    <w:rsid w:val="0069088C"/>
    <w:rsid w:val="00690B59"/>
    <w:rsid w:val="00690C1C"/>
    <w:rsid w:val="00690D8C"/>
    <w:rsid w:val="0069157A"/>
    <w:rsid w:val="00691721"/>
    <w:rsid w:val="00691A92"/>
    <w:rsid w:val="00691EDF"/>
    <w:rsid w:val="006929B8"/>
    <w:rsid w:val="00693DE4"/>
    <w:rsid w:val="006948C7"/>
    <w:rsid w:val="00694CF7"/>
    <w:rsid w:val="00695359"/>
    <w:rsid w:val="00695417"/>
    <w:rsid w:val="00695576"/>
    <w:rsid w:val="00695CF3"/>
    <w:rsid w:val="00696100"/>
    <w:rsid w:val="006966E7"/>
    <w:rsid w:val="00697249"/>
    <w:rsid w:val="00697360"/>
    <w:rsid w:val="00697580"/>
    <w:rsid w:val="006A03E8"/>
    <w:rsid w:val="006A0C3C"/>
    <w:rsid w:val="006A118F"/>
    <w:rsid w:val="006A11FD"/>
    <w:rsid w:val="006A15A9"/>
    <w:rsid w:val="006A19E2"/>
    <w:rsid w:val="006A1A63"/>
    <w:rsid w:val="006A1C0F"/>
    <w:rsid w:val="006A20AD"/>
    <w:rsid w:val="006A2165"/>
    <w:rsid w:val="006A2B76"/>
    <w:rsid w:val="006A3DC2"/>
    <w:rsid w:val="006A3FB5"/>
    <w:rsid w:val="006A4722"/>
    <w:rsid w:val="006A493A"/>
    <w:rsid w:val="006A51A7"/>
    <w:rsid w:val="006A5FF1"/>
    <w:rsid w:val="006A631A"/>
    <w:rsid w:val="006A63A4"/>
    <w:rsid w:val="006A6694"/>
    <w:rsid w:val="006A6C7D"/>
    <w:rsid w:val="006A6EA4"/>
    <w:rsid w:val="006A7672"/>
    <w:rsid w:val="006A77F5"/>
    <w:rsid w:val="006A7E98"/>
    <w:rsid w:val="006B0323"/>
    <w:rsid w:val="006B0689"/>
    <w:rsid w:val="006B06F9"/>
    <w:rsid w:val="006B11D5"/>
    <w:rsid w:val="006B18F5"/>
    <w:rsid w:val="006B1DD9"/>
    <w:rsid w:val="006B1E6C"/>
    <w:rsid w:val="006B1FAB"/>
    <w:rsid w:val="006B204E"/>
    <w:rsid w:val="006B216D"/>
    <w:rsid w:val="006B23A6"/>
    <w:rsid w:val="006B23C6"/>
    <w:rsid w:val="006B2680"/>
    <w:rsid w:val="006B27F8"/>
    <w:rsid w:val="006B2A52"/>
    <w:rsid w:val="006B2CAA"/>
    <w:rsid w:val="006B2CC6"/>
    <w:rsid w:val="006B3038"/>
    <w:rsid w:val="006B375A"/>
    <w:rsid w:val="006B3D3F"/>
    <w:rsid w:val="006B44FB"/>
    <w:rsid w:val="006B55A0"/>
    <w:rsid w:val="006B5CEF"/>
    <w:rsid w:val="006B5EBC"/>
    <w:rsid w:val="006B6215"/>
    <w:rsid w:val="006B6ADD"/>
    <w:rsid w:val="006B6C4A"/>
    <w:rsid w:val="006B7284"/>
    <w:rsid w:val="006C0299"/>
    <w:rsid w:val="006C077A"/>
    <w:rsid w:val="006C0C23"/>
    <w:rsid w:val="006C0EB1"/>
    <w:rsid w:val="006C0F4F"/>
    <w:rsid w:val="006C148A"/>
    <w:rsid w:val="006C14A2"/>
    <w:rsid w:val="006C1DB0"/>
    <w:rsid w:val="006C1FEC"/>
    <w:rsid w:val="006C2220"/>
    <w:rsid w:val="006C2494"/>
    <w:rsid w:val="006C364E"/>
    <w:rsid w:val="006C36D4"/>
    <w:rsid w:val="006C42B9"/>
    <w:rsid w:val="006C4523"/>
    <w:rsid w:val="006C4D55"/>
    <w:rsid w:val="006C5404"/>
    <w:rsid w:val="006C57F4"/>
    <w:rsid w:val="006C5BC4"/>
    <w:rsid w:val="006C5C1D"/>
    <w:rsid w:val="006C64E4"/>
    <w:rsid w:val="006C6C99"/>
    <w:rsid w:val="006C76EC"/>
    <w:rsid w:val="006D0336"/>
    <w:rsid w:val="006D03DF"/>
    <w:rsid w:val="006D09CC"/>
    <w:rsid w:val="006D0FA1"/>
    <w:rsid w:val="006D1B00"/>
    <w:rsid w:val="006D1C50"/>
    <w:rsid w:val="006D373E"/>
    <w:rsid w:val="006D3A51"/>
    <w:rsid w:val="006D3A78"/>
    <w:rsid w:val="006D4C18"/>
    <w:rsid w:val="006D5102"/>
    <w:rsid w:val="006D5537"/>
    <w:rsid w:val="006D5906"/>
    <w:rsid w:val="006D5C2F"/>
    <w:rsid w:val="006D5CEE"/>
    <w:rsid w:val="006D5E56"/>
    <w:rsid w:val="006D602B"/>
    <w:rsid w:val="006D66CF"/>
    <w:rsid w:val="006D6A5B"/>
    <w:rsid w:val="006D73C8"/>
    <w:rsid w:val="006D74D4"/>
    <w:rsid w:val="006D7555"/>
    <w:rsid w:val="006D75CD"/>
    <w:rsid w:val="006D7EAC"/>
    <w:rsid w:val="006E0054"/>
    <w:rsid w:val="006E0661"/>
    <w:rsid w:val="006E0C06"/>
    <w:rsid w:val="006E10CB"/>
    <w:rsid w:val="006E1D10"/>
    <w:rsid w:val="006E233E"/>
    <w:rsid w:val="006E264F"/>
    <w:rsid w:val="006E4135"/>
    <w:rsid w:val="006E428A"/>
    <w:rsid w:val="006E47E4"/>
    <w:rsid w:val="006E59DA"/>
    <w:rsid w:val="006E5ACC"/>
    <w:rsid w:val="006E5EE2"/>
    <w:rsid w:val="006E5FC3"/>
    <w:rsid w:val="006E67D0"/>
    <w:rsid w:val="006E6AAE"/>
    <w:rsid w:val="006E6EC8"/>
    <w:rsid w:val="006E709B"/>
    <w:rsid w:val="006E724D"/>
    <w:rsid w:val="006E793B"/>
    <w:rsid w:val="006E7C93"/>
    <w:rsid w:val="006E7EEB"/>
    <w:rsid w:val="006F027F"/>
    <w:rsid w:val="006F0706"/>
    <w:rsid w:val="006F096C"/>
    <w:rsid w:val="006F09AA"/>
    <w:rsid w:val="006F0C48"/>
    <w:rsid w:val="006F18A4"/>
    <w:rsid w:val="006F18E7"/>
    <w:rsid w:val="006F18F5"/>
    <w:rsid w:val="006F1E55"/>
    <w:rsid w:val="006F23BE"/>
    <w:rsid w:val="006F3749"/>
    <w:rsid w:val="006F380A"/>
    <w:rsid w:val="006F3A8D"/>
    <w:rsid w:val="006F3DE6"/>
    <w:rsid w:val="006F3E45"/>
    <w:rsid w:val="006F4279"/>
    <w:rsid w:val="006F4634"/>
    <w:rsid w:val="006F4740"/>
    <w:rsid w:val="006F4747"/>
    <w:rsid w:val="006F4756"/>
    <w:rsid w:val="006F54B5"/>
    <w:rsid w:val="006F586E"/>
    <w:rsid w:val="006F63BB"/>
    <w:rsid w:val="006F64D7"/>
    <w:rsid w:val="006F70F4"/>
    <w:rsid w:val="006F776B"/>
    <w:rsid w:val="006F78AF"/>
    <w:rsid w:val="006F7BFA"/>
    <w:rsid w:val="006F7F32"/>
    <w:rsid w:val="007009CF"/>
    <w:rsid w:val="00700AB1"/>
    <w:rsid w:val="00700ED1"/>
    <w:rsid w:val="007016A7"/>
    <w:rsid w:val="007016A9"/>
    <w:rsid w:val="00701900"/>
    <w:rsid w:val="00701CB3"/>
    <w:rsid w:val="0070339E"/>
    <w:rsid w:val="00703D7F"/>
    <w:rsid w:val="00704137"/>
    <w:rsid w:val="007043C1"/>
    <w:rsid w:val="00704427"/>
    <w:rsid w:val="00704EDA"/>
    <w:rsid w:val="0070513C"/>
    <w:rsid w:val="00705964"/>
    <w:rsid w:val="00705991"/>
    <w:rsid w:val="00705A23"/>
    <w:rsid w:val="00705B87"/>
    <w:rsid w:val="00705CCE"/>
    <w:rsid w:val="007062B5"/>
    <w:rsid w:val="00706EBD"/>
    <w:rsid w:val="00706F59"/>
    <w:rsid w:val="00706F77"/>
    <w:rsid w:val="007071D1"/>
    <w:rsid w:val="00707491"/>
    <w:rsid w:val="00707508"/>
    <w:rsid w:val="0070767E"/>
    <w:rsid w:val="00707DC7"/>
    <w:rsid w:val="00710273"/>
    <w:rsid w:val="007103A5"/>
    <w:rsid w:val="007103A7"/>
    <w:rsid w:val="0071059C"/>
    <w:rsid w:val="00710A28"/>
    <w:rsid w:val="00710B7C"/>
    <w:rsid w:val="00710C01"/>
    <w:rsid w:val="0071160E"/>
    <w:rsid w:val="00711617"/>
    <w:rsid w:val="00711B33"/>
    <w:rsid w:val="00711CA6"/>
    <w:rsid w:val="00712393"/>
    <w:rsid w:val="00712824"/>
    <w:rsid w:val="0071296A"/>
    <w:rsid w:val="00712C1F"/>
    <w:rsid w:val="007130B7"/>
    <w:rsid w:val="007134CE"/>
    <w:rsid w:val="00713804"/>
    <w:rsid w:val="00713B78"/>
    <w:rsid w:val="00713D32"/>
    <w:rsid w:val="00714080"/>
    <w:rsid w:val="0071410F"/>
    <w:rsid w:val="007145CD"/>
    <w:rsid w:val="0071484C"/>
    <w:rsid w:val="0071499F"/>
    <w:rsid w:val="00714D45"/>
    <w:rsid w:val="00714E5A"/>
    <w:rsid w:val="00714EE9"/>
    <w:rsid w:val="00714FC3"/>
    <w:rsid w:val="00715060"/>
    <w:rsid w:val="007161D4"/>
    <w:rsid w:val="00716582"/>
    <w:rsid w:val="00716BDE"/>
    <w:rsid w:val="007176D9"/>
    <w:rsid w:val="00717D0C"/>
    <w:rsid w:val="00717DB2"/>
    <w:rsid w:val="00717E65"/>
    <w:rsid w:val="00720150"/>
    <w:rsid w:val="00720479"/>
    <w:rsid w:val="00722EC2"/>
    <w:rsid w:val="007231CF"/>
    <w:rsid w:val="0072368B"/>
    <w:rsid w:val="00723D3C"/>
    <w:rsid w:val="007242A6"/>
    <w:rsid w:val="00724335"/>
    <w:rsid w:val="00724529"/>
    <w:rsid w:val="007245EF"/>
    <w:rsid w:val="00724E70"/>
    <w:rsid w:val="00725C6C"/>
    <w:rsid w:val="007262A7"/>
    <w:rsid w:val="007266DA"/>
    <w:rsid w:val="00726E15"/>
    <w:rsid w:val="007270B7"/>
    <w:rsid w:val="00727183"/>
    <w:rsid w:val="007272C8"/>
    <w:rsid w:val="0072768F"/>
    <w:rsid w:val="0073025A"/>
    <w:rsid w:val="00730618"/>
    <w:rsid w:val="00730CA5"/>
    <w:rsid w:val="00731037"/>
    <w:rsid w:val="007317AA"/>
    <w:rsid w:val="00731FA4"/>
    <w:rsid w:val="007322D3"/>
    <w:rsid w:val="00732572"/>
    <w:rsid w:val="00732639"/>
    <w:rsid w:val="00732CDA"/>
    <w:rsid w:val="0073309D"/>
    <w:rsid w:val="00733292"/>
    <w:rsid w:val="00733306"/>
    <w:rsid w:val="0073333E"/>
    <w:rsid w:val="007337CC"/>
    <w:rsid w:val="00733852"/>
    <w:rsid w:val="007339E0"/>
    <w:rsid w:val="00734A1D"/>
    <w:rsid w:val="00734B69"/>
    <w:rsid w:val="00734C75"/>
    <w:rsid w:val="00735ACE"/>
    <w:rsid w:val="0073615F"/>
    <w:rsid w:val="0073635B"/>
    <w:rsid w:val="00737D9F"/>
    <w:rsid w:val="00737E3B"/>
    <w:rsid w:val="00740164"/>
    <w:rsid w:val="00740768"/>
    <w:rsid w:val="00740D02"/>
    <w:rsid w:val="0074152E"/>
    <w:rsid w:val="00741600"/>
    <w:rsid w:val="00741744"/>
    <w:rsid w:val="00742395"/>
    <w:rsid w:val="0074275F"/>
    <w:rsid w:val="00742AE6"/>
    <w:rsid w:val="00742DCD"/>
    <w:rsid w:val="00742FA9"/>
    <w:rsid w:val="007433AA"/>
    <w:rsid w:val="007438AD"/>
    <w:rsid w:val="00743A0D"/>
    <w:rsid w:val="00743A39"/>
    <w:rsid w:val="00743F3F"/>
    <w:rsid w:val="00745B1D"/>
    <w:rsid w:val="00746B67"/>
    <w:rsid w:val="00747ECC"/>
    <w:rsid w:val="00750009"/>
    <w:rsid w:val="00750399"/>
    <w:rsid w:val="007504D8"/>
    <w:rsid w:val="00750A43"/>
    <w:rsid w:val="00751019"/>
    <w:rsid w:val="00751C39"/>
    <w:rsid w:val="00751FAB"/>
    <w:rsid w:val="00752644"/>
    <w:rsid w:val="00752B60"/>
    <w:rsid w:val="00752C9A"/>
    <w:rsid w:val="00752DE8"/>
    <w:rsid w:val="00752F95"/>
    <w:rsid w:val="00754051"/>
    <w:rsid w:val="007542F5"/>
    <w:rsid w:val="007546D5"/>
    <w:rsid w:val="007549A1"/>
    <w:rsid w:val="00754BC0"/>
    <w:rsid w:val="00754EEB"/>
    <w:rsid w:val="00755710"/>
    <w:rsid w:val="00755B78"/>
    <w:rsid w:val="00755BF1"/>
    <w:rsid w:val="00755C21"/>
    <w:rsid w:val="0075642D"/>
    <w:rsid w:val="00756668"/>
    <w:rsid w:val="00756749"/>
    <w:rsid w:val="00756ABA"/>
    <w:rsid w:val="00756DC8"/>
    <w:rsid w:val="00756E6E"/>
    <w:rsid w:val="007572DE"/>
    <w:rsid w:val="00757791"/>
    <w:rsid w:val="007579B0"/>
    <w:rsid w:val="00757C3B"/>
    <w:rsid w:val="0076020F"/>
    <w:rsid w:val="00760786"/>
    <w:rsid w:val="00760863"/>
    <w:rsid w:val="00761132"/>
    <w:rsid w:val="00761DA3"/>
    <w:rsid w:val="00761EE9"/>
    <w:rsid w:val="00761EFC"/>
    <w:rsid w:val="0076219F"/>
    <w:rsid w:val="007625FC"/>
    <w:rsid w:val="0076266D"/>
    <w:rsid w:val="00762CD9"/>
    <w:rsid w:val="007633E1"/>
    <w:rsid w:val="007633E5"/>
    <w:rsid w:val="00763D35"/>
    <w:rsid w:val="0076407A"/>
    <w:rsid w:val="0076426B"/>
    <w:rsid w:val="00764A3D"/>
    <w:rsid w:val="00764EF8"/>
    <w:rsid w:val="00765127"/>
    <w:rsid w:val="00765378"/>
    <w:rsid w:val="007654A0"/>
    <w:rsid w:val="00765A76"/>
    <w:rsid w:val="00765B0F"/>
    <w:rsid w:val="00765E2A"/>
    <w:rsid w:val="00765F24"/>
    <w:rsid w:val="00766683"/>
    <w:rsid w:val="00766B6B"/>
    <w:rsid w:val="00766DDC"/>
    <w:rsid w:val="00766EF9"/>
    <w:rsid w:val="007677E4"/>
    <w:rsid w:val="007702A7"/>
    <w:rsid w:val="007709CC"/>
    <w:rsid w:val="00770BBA"/>
    <w:rsid w:val="00770CB9"/>
    <w:rsid w:val="007710E9"/>
    <w:rsid w:val="007711DC"/>
    <w:rsid w:val="00771587"/>
    <w:rsid w:val="00771625"/>
    <w:rsid w:val="00771F73"/>
    <w:rsid w:val="007720ED"/>
    <w:rsid w:val="0077232E"/>
    <w:rsid w:val="007724C3"/>
    <w:rsid w:val="00772650"/>
    <w:rsid w:val="00772F80"/>
    <w:rsid w:val="007731F7"/>
    <w:rsid w:val="00773255"/>
    <w:rsid w:val="0077339A"/>
    <w:rsid w:val="00773669"/>
    <w:rsid w:val="0077377A"/>
    <w:rsid w:val="00773E70"/>
    <w:rsid w:val="00773F1A"/>
    <w:rsid w:val="0077427D"/>
    <w:rsid w:val="00774316"/>
    <w:rsid w:val="00774A51"/>
    <w:rsid w:val="00774B4A"/>
    <w:rsid w:val="00774D4F"/>
    <w:rsid w:val="00774F57"/>
    <w:rsid w:val="00774F7C"/>
    <w:rsid w:val="007751EB"/>
    <w:rsid w:val="007755FC"/>
    <w:rsid w:val="0077579A"/>
    <w:rsid w:val="00775D30"/>
    <w:rsid w:val="0077619C"/>
    <w:rsid w:val="007763BB"/>
    <w:rsid w:val="007765F0"/>
    <w:rsid w:val="00776B6B"/>
    <w:rsid w:val="00777C18"/>
    <w:rsid w:val="00780013"/>
    <w:rsid w:val="00780493"/>
    <w:rsid w:val="0078068A"/>
    <w:rsid w:val="00781002"/>
    <w:rsid w:val="007810CF"/>
    <w:rsid w:val="00781177"/>
    <w:rsid w:val="00781BBC"/>
    <w:rsid w:val="00781CB0"/>
    <w:rsid w:val="00782250"/>
    <w:rsid w:val="007823A0"/>
    <w:rsid w:val="00782D0D"/>
    <w:rsid w:val="00782F90"/>
    <w:rsid w:val="0078311A"/>
    <w:rsid w:val="007833F4"/>
    <w:rsid w:val="007835E0"/>
    <w:rsid w:val="00783943"/>
    <w:rsid w:val="00783CFF"/>
    <w:rsid w:val="007848DA"/>
    <w:rsid w:val="00784FBF"/>
    <w:rsid w:val="00785475"/>
    <w:rsid w:val="00785B05"/>
    <w:rsid w:val="00785D3A"/>
    <w:rsid w:val="00786401"/>
    <w:rsid w:val="00786763"/>
    <w:rsid w:val="00786941"/>
    <w:rsid w:val="00786C83"/>
    <w:rsid w:val="00787141"/>
    <w:rsid w:val="007875CA"/>
    <w:rsid w:val="00787A96"/>
    <w:rsid w:val="00787B9C"/>
    <w:rsid w:val="00787C2E"/>
    <w:rsid w:val="00787E3D"/>
    <w:rsid w:val="00790701"/>
    <w:rsid w:val="00790ADB"/>
    <w:rsid w:val="007913C5"/>
    <w:rsid w:val="007914BB"/>
    <w:rsid w:val="00791A66"/>
    <w:rsid w:val="00791C06"/>
    <w:rsid w:val="00791C55"/>
    <w:rsid w:val="00791CC4"/>
    <w:rsid w:val="00791CEA"/>
    <w:rsid w:val="007926D1"/>
    <w:rsid w:val="0079284D"/>
    <w:rsid w:val="00792C6B"/>
    <w:rsid w:val="00793608"/>
    <w:rsid w:val="007937A6"/>
    <w:rsid w:val="00793A23"/>
    <w:rsid w:val="00793F46"/>
    <w:rsid w:val="0079425F"/>
    <w:rsid w:val="007942D1"/>
    <w:rsid w:val="007949ED"/>
    <w:rsid w:val="00794B1E"/>
    <w:rsid w:val="00794E12"/>
    <w:rsid w:val="00794EF8"/>
    <w:rsid w:val="007953C5"/>
    <w:rsid w:val="00795720"/>
    <w:rsid w:val="00795A0D"/>
    <w:rsid w:val="00795A8B"/>
    <w:rsid w:val="007968B7"/>
    <w:rsid w:val="00796C1B"/>
    <w:rsid w:val="00796F3D"/>
    <w:rsid w:val="007971A7"/>
    <w:rsid w:val="0079789B"/>
    <w:rsid w:val="00797D3C"/>
    <w:rsid w:val="007A04E5"/>
    <w:rsid w:val="007A05A4"/>
    <w:rsid w:val="007A06F8"/>
    <w:rsid w:val="007A0725"/>
    <w:rsid w:val="007A0951"/>
    <w:rsid w:val="007A0F23"/>
    <w:rsid w:val="007A0F75"/>
    <w:rsid w:val="007A1189"/>
    <w:rsid w:val="007A1491"/>
    <w:rsid w:val="007A1536"/>
    <w:rsid w:val="007A1888"/>
    <w:rsid w:val="007A19C0"/>
    <w:rsid w:val="007A1A92"/>
    <w:rsid w:val="007A2101"/>
    <w:rsid w:val="007A25F3"/>
    <w:rsid w:val="007A2B0A"/>
    <w:rsid w:val="007A2FEC"/>
    <w:rsid w:val="007A354F"/>
    <w:rsid w:val="007A3A73"/>
    <w:rsid w:val="007A3C5B"/>
    <w:rsid w:val="007A45B8"/>
    <w:rsid w:val="007A468C"/>
    <w:rsid w:val="007A50AC"/>
    <w:rsid w:val="007A531C"/>
    <w:rsid w:val="007A5682"/>
    <w:rsid w:val="007A5741"/>
    <w:rsid w:val="007A6024"/>
    <w:rsid w:val="007A6A8F"/>
    <w:rsid w:val="007A6D1D"/>
    <w:rsid w:val="007A6D72"/>
    <w:rsid w:val="007A7B4C"/>
    <w:rsid w:val="007A7F19"/>
    <w:rsid w:val="007B0B68"/>
    <w:rsid w:val="007B0E24"/>
    <w:rsid w:val="007B140F"/>
    <w:rsid w:val="007B1D4D"/>
    <w:rsid w:val="007B1F5B"/>
    <w:rsid w:val="007B2039"/>
    <w:rsid w:val="007B278A"/>
    <w:rsid w:val="007B2F6F"/>
    <w:rsid w:val="007B3C74"/>
    <w:rsid w:val="007B3CAE"/>
    <w:rsid w:val="007B41F0"/>
    <w:rsid w:val="007B4A59"/>
    <w:rsid w:val="007B5344"/>
    <w:rsid w:val="007B5709"/>
    <w:rsid w:val="007B59C5"/>
    <w:rsid w:val="007B5ACD"/>
    <w:rsid w:val="007B5B7D"/>
    <w:rsid w:val="007B5C56"/>
    <w:rsid w:val="007B5CC5"/>
    <w:rsid w:val="007B5D7F"/>
    <w:rsid w:val="007B5F3C"/>
    <w:rsid w:val="007B6A21"/>
    <w:rsid w:val="007B6EEB"/>
    <w:rsid w:val="007B6F48"/>
    <w:rsid w:val="007B7138"/>
    <w:rsid w:val="007B7D2E"/>
    <w:rsid w:val="007B7F44"/>
    <w:rsid w:val="007C07EE"/>
    <w:rsid w:val="007C098D"/>
    <w:rsid w:val="007C09BA"/>
    <w:rsid w:val="007C152E"/>
    <w:rsid w:val="007C19A0"/>
    <w:rsid w:val="007C1A7C"/>
    <w:rsid w:val="007C1C29"/>
    <w:rsid w:val="007C222E"/>
    <w:rsid w:val="007C2556"/>
    <w:rsid w:val="007C27DF"/>
    <w:rsid w:val="007C2F55"/>
    <w:rsid w:val="007C3129"/>
    <w:rsid w:val="007C3C9C"/>
    <w:rsid w:val="007C3D92"/>
    <w:rsid w:val="007C42A5"/>
    <w:rsid w:val="007C4EC5"/>
    <w:rsid w:val="007C5120"/>
    <w:rsid w:val="007C5361"/>
    <w:rsid w:val="007C55A4"/>
    <w:rsid w:val="007C69C2"/>
    <w:rsid w:val="007C6BA7"/>
    <w:rsid w:val="007C740A"/>
    <w:rsid w:val="007C7419"/>
    <w:rsid w:val="007C779C"/>
    <w:rsid w:val="007C77D0"/>
    <w:rsid w:val="007C7807"/>
    <w:rsid w:val="007C782F"/>
    <w:rsid w:val="007C7933"/>
    <w:rsid w:val="007C7981"/>
    <w:rsid w:val="007C7A74"/>
    <w:rsid w:val="007C7E2A"/>
    <w:rsid w:val="007D0564"/>
    <w:rsid w:val="007D05A6"/>
    <w:rsid w:val="007D0D1A"/>
    <w:rsid w:val="007D12A8"/>
    <w:rsid w:val="007D1D2A"/>
    <w:rsid w:val="007D1DD3"/>
    <w:rsid w:val="007D2117"/>
    <w:rsid w:val="007D2712"/>
    <w:rsid w:val="007D2D38"/>
    <w:rsid w:val="007D328F"/>
    <w:rsid w:val="007D40BB"/>
    <w:rsid w:val="007D5198"/>
    <w:rsid w:val="007D5899"/>
    <w:rsid w:val="007D59F6"/>
    <w:rsid w:val="007D5E5E"/>
    <w:rsid w:val="007D60B3"/>
    <w:rsid w:val="007D7087"/>
    <w:rsid w:val="007D7318"/>
    <w:rsid w:val="007D7B48"/>
    <w:rsid w:val="007E00A4"/>
    <w:rsid w:val="007E0258"/>
    <w:rsid w:val="007E04C4"/>
    <w:rsid w:val="007E0737"/>
    <w:rsid w:val="007E0DB5"/>
    <w:rsid w:val="007E1069"/>
    <w:rsid w:val="007E12DB"/>
    <w:rsid w:val="007E1E18"/>
    <w:rsid w:val="007E1EFA"/>
    <w:rsid w:val="007E25C3"/>
    <w:rsid w:val="007E2A28"/>
    <w:rsid w:val="007E2D53"/>
    <w:rsid w:val="007E3064"/>
    <w:rsid w:val="007E3290"/>
    <w:rsid w:val="007E38B1"/>
    <w:rsid w:val="007E3ADE"/>
    <w:rsid w:val="007E3CDF"/>
    <w:rsid w:val="007E3E80"/>
    <w:rsid w:val="007E3F62"/>
    <w:rsid w:val="007E421A"/>
    <w:rsid w:val="007E451F"/>
    <w:rsid w:val="007E4F88"/>
    <w:rsid w:val="007E510E"/>
    <w:rsid w:val="007E535C"/>
    <w:rsid w:val="007E5A69"/>
    <w:rsid w:val="007E5F08"/>
    <w:rsid w:val="007E62EF"/>
    <w:rsid w:val="007E66AD"/>
    <w:rsid w:val="007E71E7"/>
    <w:rsid w:val="007E765E"/>
    <w:rsid w:val="007E7C48"/>
    <w:rsid w:val="007E7D93"/>
    <w:rsid w:val="007F0289"/>
    <w:rsid w:val="007F035A"/>
    <w:rsid w:val="007F0B88"/>
    <w:rsid w:val="007F0D99"/>
    <w:rsid w:val="007F10E3"/>
    <w:rsid w:val="007F11CB"/>
    <w:rsid w:val="007F135D"/>
    <w:rsid w:val="007F1E91"/>
    <w:rsid w:val="007F2943"/>
    <w:rsid w:val="007F29FA"/>
    <w:rsid w:val="007F2BA8"/>
    <w:rsid w:val="007F2DFF"/>
    <w:rsid w:val="007F304F"/>
    <w:rsid w:val="007F3069"/>
    <w:rsid w:val="007F3642"/>
    <w:rsid w:val="007F3CC9"/>
    <w:rsid w:val="007F3D4C"/>
    <w:rsid w:val="007F40FA"/>
    <w:rsid w:val="007F4FC1"/>
    <w:rsid w:val="007F59FD"/>
    <w:rsid w:val="007F5D0C"/>
    <w:rsid w:val="007F5E4D"/>
    <w:rsid w:val="007F628D"/>
    <w:rsid w:val="007F6960"/>
    <w:rsid w:val="007F6AD2"/>
    <w:rsid w:val="007F6C8F"/>
    <w:rsid w:val="007F7CBB"/>
    <w:rsid w:val="0080045F"/>
    <w:rsid w:val="008004BE"/>
    <w:rsid w:val="00801569"/>
    <w:rsid w:val="0080158E"/>
    <w:rsid w:val="00801ADF"/>
    <w:rsid w:val="00801D67"/>
    <w:rsid w:val="008022CD"/>
    <w:rsid w:val="00802360"/>
    <w:rsid w:val="00802ADC"/>
    <w:rsid w:val="00802F61"/>
    <w:rsid w:val="008034E8"/>
    <w:rsid w:val="008039E0"/>
    <w:rsid w:val="00803B8C"/>
    <w:rsid w:val="00804209"/>
    <w:rsid w:val="00804607"/>
    <w:rsid w:val="00804856"/>
    <w:rsid w:val="008049B5"/>
    <w:rsid w:val="00804DEA"/>
    <w:rsid w:val="00805148"/>
    <w:rsid w:val="0080523D"/>
    <w:rsid w:val="008057A6"/>
    <w:rsid w:val="00805C41"/>
    <w:rsid w:val="00805E14"/>
    <w:rsid w:val="00806199"/>
    <w:rsid w:val="00806259"/>
    <w:rsid w:val="008062F1"/>
    <w:rsid w:val="008067BD"/>
    <w:rsid w:val="0080741C"/>
    <w:rsid w:val="00807D48"/>
    <w:rsid w:val="0081024F"/>
    <w:rsid w:val="008103CC"/>
    <w:rsid w:val="008104F9"/>
    <w:rsid w:val="00810747"/>
    <w:rsid w:val="00810B50"/>
    <w:rsid w:val="00810BD9"/>
    <w:rsid w:val="00811227"/>
    <w:rsid w:val="008119E0"/>
    <w:rsid w:val="00811F53"/>
    <w:rsid w:val="00812232"/>
    <w:rsid w:val="008127EB"/>
    <w:rsid w:val="00812D3F"/>
    <w:rsid w:val="00813368"/>
    <w:rsid w:val="008137E5"/>
    <w:rsid w:val="0081395A"/>
    <w:rsid w:val="008139BE"/>
    <w:rsid w:val="008139F8"/>
    <w:rsid w:val="00813CFC"/>
    <w:rsid w:val="008142BE"/>
    <w:rsid w:val="00814D20"/>
    <w:rsid w:val="00815356"/>
    <w:rsid w:val="00816687"/>
    <w:rsid w:val="00816780"/>
    <w:rsid w:val="00816CB6"/>
    <w:rsid w:val="0081733B"/>
    <w:rsid w:val="00820140"/>
    <w:rsid w:val="008204FB"/>
    <w:rsid w:val="00820AA1"/>
    <w:rsid w:val="008210B4"/>
    <w:rsid w:val="0082163D"/>
    <w:rsid w:val="00821A93"/>
    <w:rsid w:val="00821B84"/>
    <w:rsid w:val="00821D16"/>
    <w:rsid w:val="00821F05"/>
    <w:rsid w:val="00821F6E"/>
    <w:rsid w:val="00822731"/>
    <w:rsid w:val="00822E8D"/>
    <w:rsid w:val="00823ED3"/>
    <w:rsid w:val="0082435D"/>
    <w:rsid w:val="008248C6"/>
    <w:rsid w:val="00824986"/>
    <w:rsid w:val="0082509B"/>
    <w:rsid w:val="00825B8B"/>
    <w:rsid w:val="00825D8B"/>
    <w:rsid w:val="008269C7"/>
    <w:rsid w:val="00826B8F"/>
    <w:rsid w:val="00826F15"/>
    <w:rsid w:val="00827752"/>
    <w:rsid w:val="00830453"/>
    <w:rsid w:val="0083061F"/>
    <w:rsid w:val="00830650"/>
    <w:rsid w:val="00830BC4"/>
    <w:rsid w:val="00830F90"/>
    <w:rsid w:val="008311F5"/>
    <w:rsid w:val="00831451"/>
    <w:rsid w:val="00831543"/>
    <w:rsid w:val="00831688"/>
    <w:rsid w:val="00831FED"/>
    <w:rsid w:val="00832473"/>
    <w:rsid w:val="00832658"/>
    <w:rsid w:val="00832A07"/>
    <w:rsid w:val="0083308F"/>
    <w:rsid w:val="00833168"/>
    <w:rsid w:val="00833DF3"/>
    <w:rsid w:val="00834348"/>
    <w:rsid w:val="00834AE7"/>
    <w:rsid w:val="00834B2D"/>
    <w:rsid w:val="00835342"/>
    <w:rsid w:val="00835E37"/>
    <w:rsid w:val="008364F3"/>
    <w:rsid w:val="00836BBF"/>
    <w:rsid w:val="00836C59"/>
    <w:rsid w:val="00836DED"/>
    <w:rsid w:val="00837391"/>
    <w:rsid w:val="008376AB"/>
    <w:rsid w:val="0083779A"/>
    <w:rsid w:val="00837CCE"/>
    <w:rsid w:val="00837D45"/>
    <w:rsid w:val="00837D8C"/>
    <w:rsid w:val="00840008"/>
    <w:rsid w:val="00840164"/>
    <w:rsid w:val="008403EE"/>
    <w:rsid w:val="008407CC"/>
    <w:rsid w:val="00840C35"/>
    <w:rsid w:val="008410E0"/>
    <w:rsid w:val="00841695"/>
    <w:rsid w:val="00842554"/>
    <w:rsid w:val="008426FF"/>
    <w:rsid w:val="008429A3"/>
    <w:rsid w:val="00842BAA"/>
    <w:rsid w:val="008432A4"/>
    <w:rsid w:val="008432D4"/>
    <w:rsid w:val="00843812"/>
    <w:rsid w:val="00843CA2"/>
    <w:rsid w:val="0084461C"/>
    <w:rsid w:val="00844C46"/>
    <w:rsid w:val="00845038"/>
    <w:rsid w:val="008454AF"/>
    <w:rsid w:val="00845507"/>
    <w:rsid w:val="008456F8"/>
    <w:rsid w:val="00845E90"/>
    <w:rsid w:val="00846080"/>
    <w:rsid w:val="0084614B"/>
    <w:rsid w:val="00846DD1"/>
    <w:rsid w:val="00847107"/>
    <w:rsid w:val="00847BA9"/>
    <w:rsid w:val="0085003C"/>
    <w:rsid w:val="008500A7"/>
    <w:rsid w:val="00850798"/>
    <w:rsid w:val="008508F8"/>
    <w:rsid w:val="00850A09"/>
    <w:rsid w:val="00850AFC"/>
    <w:rsid w:val="00850B35"/>
    <w:rsid w:val="00850DF5"/>
    <w:rsid w:val="008515B0"/>
    <w:rsid w:val="00851616"/>
    <w:rsid w:val="00851775"/>
    <w:rsid w:val="008520F9"/>
    <w:rsid w:val="00852D05"/>
    <w:rsid w:val="00853001"/>
    <w:rsid w:val="00853EC8"/>
    <w:rsid w:val="008543B9"/>
    <w:rsid w:val="00854740"/>
    <w:rsid w:val="0085482A"/>
    <w:rsid w:val="00854A45"/>
    <w:rsid w:val="00854DF0"/>
    <w:rsid w:val="00854EB4"/>
    <w:rsid w:val="008550CC"/>
    <w:rsid w:val="00855780"/>
    <w:rsid w:val="00855977"/>
    <w:rsid w:val="00855B87"/>
    <w:rsid w:val="00855C68"/>
    <w:rsid w:val="00855F76"/>
    <w:rsid w:val="00856064"/>
    <w:rsid w:val="0085611B"/>
    <w:rsid w:val="008563FB"/>
    <w:rsid w:val="00857113"/>
    <w:rsid w:val="0085773A"/>
    <w:rsid w:val="008579CA"/>
    <w:rsid w:val="00857C2B"/>
    <w:rsid w:val="00857DBB"/>
    <w:rsid w:val="00857EA1"/>
    <w:rsid w:val="00860217"/>
    <w:rsid w:val="0086031B"/>
    <w:rsid w:val="00860683"/>
    <w:rsid w:val="008607FB"/>
    <w:rsid w:val="00861737"/>
    <w:rsid w:val="008617A9"/>
    <w:rsid w:val="008622E6"/>
    <w:rsid w:val="0086267D"/>
    <w:rsid w:val="00862EA4"/>
    <w:rsid w:val="00863702"/>
    <w:rsid w:val="00863FC1"/>
    <w:rsid w:val="00864104"/>
    <w:rsid w:val="00864460"/>
    <w:rsid w:val="0086498A"/>
    <w:rsid w:val="00864D67"/>
    <w:rsid w:val="00864F3E"/>
    <w:rsid w:val="00865683"/>
    <w:rsid w:val="008657D8"/>
    <w:rsid w:val="00865A6D"/>
    <w:rsid w:val="00866049"/>
    <w:rsid w:val="0086625C"/>
    <w:rsid w:val="0086689B"/>
    <w:rsid w:val="0086716A"/>
    <w:rsid w:val="008672CB"/>
    <w:rsid w:val="0086735B"/>
    <w:rsid w:val="0086736D"/>
    <w:rsid w:val="00867635"/>
    <w:rsid w:val="00867AFA"/>
    <w:rsid w:val="0087019C"/>
    <w:rsid w:val="00870A83"/>
    <w:rsid w:val="00870B9E"/>
    <w:rsid w:val="00871309"/>
    <w:rsid w:val="00871B82"/>
    <w:rsid w:val="00871C2C"/>
    <w:rsid w:val="00871E10"/>
    <w:rsid w:val="00871F7C"/>
    <w:rsid w:val="00872472"/>
    <w:rsid w:val="00872549"/>
    <w:rsid w:val="008726E1"/>
    <w:rsid w:val="008728D7"/>
    <w:rsid w:val="00872A98"/>
    <w:rsid w:val="008737AD"/>
    <w:rsid w:val="00873BF2"/>
    <w:rsid w:val="0087483E"/>
    <w:rsid w:val="00874C8D"/>
    <w:rsid w:val="00874F22"/>
    <w:rsid w:val="0087529D"/>
    <w:rsid w:val="008754D3"/>
    <w:rsid w:val="00875512"/>
    <w:rsid w:val="008757D2"/>
    <w:rsid w:val="00875985"/>
    <w:rsid w:val="0087605D"/>
    <w:rsid w:val="0087606D"/>
    <w:rsid w:val="0087671D"/>
    <w:rsid w:val="00876DC3"/>
    <w:rsid w:val="0087703E"/>
    <w:rsid w:val="00877390"/>
    <w:rsid w:val="008773B6"/>
    <w:rsid w:val="00877607"/>
    <w:rsid w:val="00877E4F"/>
    <w:rsid w:val="00880315"/>
    <w:rsid w:val="00880480"/>
    <w:rsid w:val="008804F4"/>
    <w:rsid w:val="00880561"/>
    <w:rsid w:val="00880A9C"/>
    <w:rsid w:val="00880F6A"/>
    <w:rsid w:val="00881205"/>
    <w:rsid w:val="00881740"/>
    <w:rsid w:val="008818E0"/>
    <w:rsid w:val="008819A7"/>
    <w:rsid w:val="00881B48"/>
    <w:rsid w:val="00881F9D"/>
    <w:rsid w:val="00882657"/>
    <w:rsid w:val="00882759"/>
    <w:rsid w:val="0088285B"/>
    <w:rsid w:val="008829DF"/>
    <w:rsid w:val="00882A70"/>
    <w:rsid w:val="00882D0E"/>
    <w:rsid w:val="008831DB"/>
    <w:rsid w:val="00883644"/>
    <w:rsid w:val="0088396B"/>
    <w:rsid w:val="00883E16"/>
    <w:rsid w:val="00883FBD"/>
    <w:rsid w:val="00883FE5"/>
    <w:rsid w:val="008841F3"/>
    <w:rsid w:val="0088429D"/>
    <w:rsid w:val="008852C8"/>
    <w:rsid w:val="00885C6E"/>
    <w:rsid w:val="0088607F"/>
    <w:rsid w:val="00886615"/>
    <w:rsid w:val="008866A8"/>
    <w:rsid w:val="00886E87"/>
    <w:rsid w:val="00887567"/>
    <w:rsid w:val="0089016D"/>
    <w:rsid w:val="00890FC4"/>
    <w:rsid w:val="00891157"/>
    <w:rsid w:val="00891234"/>
    <w:rsid w:val="0089129F"/>
    <w:rsid w:val="0089132A"/>
    <w:rsid w:val="00891865"/>
    <w:rsid w:val="00892038"/>
    <w:rsid w:val="00892131"/>
    <w:rsid w:val="008924B7"/>
    <w:rsid w:val="008926DF"/>
    <w:rsid w:val="00892D13"/>
    <w:rsid w:val="00892F97"/>
    <w:rsid w:val="0089306D"/>
    <w:rsid w:val="00893763"/>
    <w:rsid w:val="0089402C"/>
    <w:rsid w:val="008940F6"/>
    <w:rsid w:val="008943B9"/>
    <w:rsid w:val="0089471D"/>
    <w:rsid w:val="008949D3"/>
    <w:rsid w:val="008962FA"/>
    <w:rsid w:val="0089673E"/>
    <w:rsid w:val="008968D6"/>
    <w:rsid w:val="00896940"/>
    <w:rsid w:val="008969B4"/>
    <w:rsid w:val="00896B22"/>
    <w:rsid w:val="00896D46"/>
    <w:rsid w:val="00896DC8"/>
    <w:rsid w:val="00897B22"/>
    <w:rsid w:val="00897B66"/>
    <w:rsid w:val="00897DBE"/>
    <w:rsid w:val="008A0988"/>
    <w:rsid w:val="008A0BBA"/>
    <w:rsid w:val="008A0CFF"/>
    <w:rsid w:val="008A0E88"/>
    <w:rsid w:val="008A12FD"/>
    <w:rsid w:val="008A1367"/>
    <w:rsid w:val="008A32BD"/>
    <w:rsid w:val="008A3D08"/>
    <w:rsid w:val="008A3EBA"/>
    <w:rsid w:val="008A3F61"/>
    <w:rsid w:val="008A3F64"/>
    <w:rsid w:val="008A3FBF"/>
    <w:rsid w:val="008A40F7"/>
    <w:rsid w:val="008A42A7"/>
    <w:rsid w:val="008A42BD"/>
    <w:rsid w:val="008A4526"/>
    <w:rsid w:val="008A459B"/>
    <w:rsid w:val="008A4E59"/>
    <w:rsid w:val="008A518C"/>
    <w:rsid w:val="008A5BFC"/>
    <w:rsid w:val="008A6145"/>
    <w:rsid w:val="008A676E"/>
    <w:rsid w:val="008A682E"/>
    <w:rsid w:val="008A6FFB"/>
    <w:rsid w:val="008A73D1"/>
    <w:rsid w:val="008A7CB8"/>
    <w:rsid w:val="008A7DE7"/>
    <w:rsid w:val="008A7DF8"/>
    <w:rsid w:val="008B06B7"/>
    <w:rsid w:val="008B07FD"/>
    <w:rsid w:val="008B1C78"/>
    <w:rsid w:val="008B3089"/>
    <w:rsid w:val="008B3C5A"/>
    <w:rsid w:val="008B430A"/>
    <w:rsid w:val="008B47BC"/>
    <w:rsid w:val="008B48BF"/>
    <w:rsid w:val="008B4B71"/>
    <w:rsid w:val="008B4EB0"/>
    <w:rsid w:val="008B505A"/>
    <w:rsid w:val="008B59A9"/>
    <w:rsid w:val="008B59BD"/>
    <w:rsid w:val="008B5C9A"/>
    <w:rsid w:val="008B5D2B"/>
    <w:rsid w:val="008B6381"/>
    <w:rsid w:val="008B63FA"/>
    <w:rsid w:val="008B64C9"/>
    <w:rsid w:val="008B6F99"/>
    <w:rsid w:val="008B707D"/>
    <w:rsid w:val="008B7173"/>
    <w:rsid w:val="008B719F"/>
    <w:rsid w:val="008B7609"/>
    <w:rsid w:val="008B79F6"/>
    <w:rsid w:val="008B7D29"/>
    <w:rsid w:val="008B7DD3"/>
    <w:rsid w:val="008C05A9"/>
    <w:rsid w:val="008C1378"/>
    <w:rsid w:val="008C1AAD"/>
    <w:rsid w:val="008C25BC"/>
    <w:rsid w:val="008C2B16"/>
    <w:rsid w:val="008C2CB4"/>
    <w:rsid w:val="008C307B"/>
    <w:rsid w:val="008C3127"/>
    <w:rsid w:val="008C3213"/>
    <w:rsid w:val="008C3DD1"/>
    <w:rsid w:val="008C42C0"/>
    <w:rsid w:val="008C4616"/>
    <w:rsid w:val="008C4A32"/>
    <w:rsid w:val="008C4A7D"/>
    <w:rsid w:val="008C4EC9"/>
    <w:rsid w:val="008C5C98"/>
    <w:rsid w:val="008C5F8A"/>
    <w:rsid w:val="008C64D6"/>
    <w:rsid w:val="008C66E2"/>
    <w:rsid w:val="008C6ECB"/>
    <w:rsid w:val="008C7378"/>
    <w:rsid w:val="008C7881"/>
    <w:rsid w:val="008C78F2"/>
    <w:rsid w:val="008D04E3"/>
    <w:rsid w:val="008D0BB5"/>
    <w:rsid w:val="008D0C37"/>
    <w:rsid w:val="008D0F1A"/>
    <w:rsid w:val="008D121E"/>
    <w:rsid w:val="008D1650"/>
    <w:rsid w:val="008D1694"/>
    <w:rsid w:val="008D1C53"/>
    <w:rsid w:val="008D2977"/>
    <w:rsid w:val="008D2C7C"/>
    <w:rsid w:val="008D3475"/>
    <w:rsid w:val="008D3C13"/>
    <w:rsid w:val="008D3C43"/>
    <w:rsid w:val="008D3FFA"/>
    <w:rsid w:val="008D4C95"/>
    <w:rsid w:val="008D4EC6"/>
    <w:rsid w:val="008D5192"/>
    <w:rsid w:val="008D53D8"/>
    <w:rsid w:val="008D54CB"/>
    <w:rsid w:val="008D5B02"/>
    <w:rsid w:val="008D623E"/>
    <w:rsid w:val="008D67D1"/>
    <w:rsid w:val="008D6D3E"/>
    <w:rsid w:val="008D6FE7"/>
    <w:rsid w:val="008D73DC"/>
    <w:rsid w:val="008D740E"/>
    <w:rsid w:val="008D75F7"/>
    <w:rsid w:val="008D75FB"/>
    <w:rsid w:val="008D7EF4"/>
    <w:rsid w:val="008E0052"/>
    <w:rsid w:val="008E01DA"/>
    <w:rsid w:val="008E02D6"/>
    <w:rsid w:val="008E030F"/>
    <w:rsid w:val="008E0971"/>
    <w:rsid w:val="008E0B11"/>
    <w:rsid w:val="008E11E5"/>
    <w:rsid w:val="008E1214"/>
    <w:rsid w:val="008E13CD"/>
    <w:rsid w:val="008E2C97"/>
    <w:rsid w:val="008E2D5C"/>
    <w:rsid w:val="008E2F80"/>
    <w:rsid w:val="008E33F8"/>
    <w:rsid w:val="008E3A94"/>
    <w:rsid w:val="008E3BDA"/>
    <w:rsid w:val="008E3E91"/>
    <w:rsid w:val="008E401E"/>
    <w:rsid w:val="008E4647"/>
    <w:rsid w:val="008E49D6"/>
    <w:rsid w:val="008E4B12"/>
    <w:rsid w:val="008E4C9F"/>
    <w:rsid w:val="008E5B2E"/>
    <w:rsid w:val="008E5C61"/>
    <w:rsid w:val="008E5C7C"/>
    <w:rsid w:val="008E62B7"/>
    <w:rsid w:val="008E66A9"/>
    <w:rsid w:val="008E66B1"/>
    <w:rsid w:val="008E6A16"/>
    <w:rsid w:val="008E6F35"/>
    <w:rsid w:val="008E7110"/>
    <w:rsid w:val="008F0853"/>
    <w:rsid w:val="008F0C5B"/>
    <w:rsid w:val="008F0C5C"/>
    <w:rsid w:val="008F1283"/>
    <w:rsid w:val="008F1E37"/>
    <w:rsid w:val="008F206B"/>
    <w:rsid w:val="008F219C"/>
    <w:rsid w:val="008F2C97"/>
    <w:rsid w:val="008F36A7"/>
    <w:rsid w:val="008F3829"/>
    <w:rsid w:val="008F3982"/>
    <w:rsid w:val="008F39B9"/>
    <w:rsid w:val="008F3B7B"/>
    <w:rsid w:val="008F3FBA"/>
    <w:rsid w:val="008F421C"/>
    <w:rsid w:val="008F45DF"/>
    <w:rsid w:val="008F4945"/>
    <w:rsid w:val="008F500A"/>
    <w:rsid w:val="008F524C"/>
    <w:rsid w:val="008F58AD"/>
    <w:rsid w:val="008F5A05"/>
    <w:rsid w:val="008F5A0B"/>
    <w:rsid w:val="008F5B9D"/>
    <w:rsid w:val="008F5C5C"/>
    <w:rsid w:val="008F623B"/>
    <w:rsid w:val="008F65AE"/>
    <w:rsid w:val="00900D44"/>
    <w:rsid w:val="00900EF5"/>
    <w:rsid w:val="009010E3"/>
    <w:rsid w:val="009019A2"/>
    <w:rsid w:val="00901EC2"/>
    <w:rsid w:val="00901EDA"/>
    <w:rsid w:val="00901F99"/>
    <w:rsid w:val="00902AA0"/>
    <w:rsid w:val="00902DC2"/>
    <w:rsid w:val="00902F6F"/>
    <w:rsid w:val="00902FFD"/>
    <w:rsid w:val="0090335C"/>
    <w:rsid w:val="00903604"/>
    <w:rsid w:val="00903700"/>
    <w:rsid w:val="009037D9"/>
    <w:rsid w:val="00904DA2"/>
    <w:rsid w:val="009052E1"/>
    <w:rsid w:val="009055E6"/>
    <w:rsid w:val="00905987"/>
    <w:rsid w:val="00906070"/>
    <w:rsid w:val="00906693"/>
    <w:rsid w:val="00906F3A"/>
    <w:rsid w:val="009078E1"/>
    <w:rsid w:val="00907B71"/>
    <w:rsid w:val="0091008B"/>
    <w:rsid w:val="009104A8"/>
    <w:rsid w:val="00910890"/>
    <w:rsid w:val="009108DF"/>
    <w:rsid w:val="00910C5B"/>
    <w:rsid w:val="00910F47"/>
    <w:rsid w:val="0091171A"/>
    <w:rsid w:val="009117DD"/>
    <w:rsid w:val="009118EB"/>
    <w:rsid w:val="00911B38"/>
    <w:rsid w:val="00911D37"/>
    <w:rsid w:val="00911E44"/>
    <w:rsid w:val="009125B5"/>
    <w:rsid w:val="009126DE"/>
    <w:rsid w:val="009128FC"/>
    <w:rsid w:val="00912999"/>
    <w:rsid w:val="00912BA9"/>
    <w:rsid w:val="00913133"/>
    <w:rsid w:val="00913438"/>
    <w:rsid w:val="00913F22"/>
    <w:rsid w:val="00914942"/>
    <w:rsid w:val="009159BE"/>
    <w:rsid w:val="00915FD6"/>
    <w:rsid w:val="00916BA4"/>
    <w:rsid w:val="00916C70"/>
    <w:rsid w:val="00916CFF"/>
    <w:rsid w:val="00917894"/>
    <w:rsid w:val="00917B79"/>
    <w:rsid w:val="009204EE"/>
    <w:rsid w:val="0092069E"/>
    <w:rsid w:val="00921039"/>
    <w:rsid w:val="009214A9"/>
    <w:rsid w:val="00921BED"/>
    <w:rsid w:val="00921E57"/>
    <w:rsid w:val="009226FC"/>
    <w:rsid w:val="00922AE5"/>
    <w:rsid w:val="00922F74"/>
    <w:rsid w:val="009230F7"/>
    <w:rsid w:val="0092337E"/>
    <w:rsid w:val="00923BFF"/>
    <w:rsid w:val="00923DDF"/>
    <w:rsid w:val="00923F7E"/>
    <w:rsid w:val="0092479D"/>
    <w:rsid w:val="00924FBB"/>
    <w:rsid w:val="0092510E"/>
    <w:rsid w:val="00925118"/>
    <w:rsid w:val="009251E2"/>
    <w:rsid w:val="00925E00"/>
    <w:rsid w:val="00925ECE"/>
    <w:rsid w:val="00926567"/>
    <w:rsid w:val="0092666C"/>
    <w:rsid w:val="009268C2"/>
    <w:rsid w:val="00926991"/>
    <w:rsid w:val="00926D6C"/>
    <w:rsid w:val="00926DBC"/>
    <w:rsid w:val="00926F33"/>
    <w:rsid w:val="00927DC2"/>
    <w:rsid w:val="0093014B"/>
    <w:rsid w:val="009304E3"/>
    <w:rsid w:val="00930B29"/>
    <w:rsid w:val="00931C77"/>
    <w:rsid w:val="00932314"/>
    <w:rsid w:val="0093257B"/>
    <w:rsid w:val="0093324A"/>
    <w:rsid w:val="00934A14"/>
    <w:rsid w:val="00934E27"/>
    <w:rsid w:val="00934E5E"/>
    <w:rsid w:val="00935ECC"/>
    <w:rsid w:val="009364D2"/>
    <w:rsid w:val="00936647"/>
    <w:rsid w:val="00936862"/>
    <w:rsid w:val="00936C39"/>
    <w:rsid w:val="0093783F"/>
    <w:rsid w:val="009378BD"/>
    <w:rsid w:val="00937D90"/>
    <w:rsid w:val="00937E21"/>
    <w:rsid w:val="00937F1B"/>
    <w:rsid w:val="009400AB"/>
    <w:rsid w:val="009402D4"/>
    <w:rsid w:val="00940486"/>
    <w:rsid w:val="009406E7"/>
    <w:rsid w:val="00940745"/>
    <w:rsid w:val="0094077D"/>
    <w:rsid w:val="00940F21"/>
    <w:rsid w:val="00941551"/>
    <w:rsid w:val="0094168B"/>
    <w:rsid w:val="00941A3E"/>
    <w:rsid w:val="00942246"/>
    <w:rsid w:val="00942933"/>
    <w:rsid w:val="00942984"/>
    <w:rsid w:val="00943565"/>
    <w:rsid w:val="00943989"/>
    <w:rsid w:val="00943EC5"/>
    <w:rsid w:val="009446D6"/>
    <w:rsid w:val="00944994"/>
    <w:rsid w:val="00944F4E"/>
    <w:rsid w:val="009454C5"/>
    <w:rsid w:val="00945D5C"/>
    <w:rsid w:val="00945E2E"/>
    <w:rsid w:val="00945F56"/>
    <w:rsid w:val="00946468"/>
    <w:rsid w:val="0094685E"/>
    <w:rsid w:val="00946C4C"/>
    <w:rsid w:val="00946F3F"/>
    <w:rsid w:val="009471A2"/>
    <w:rsid w:val="009472E7"/>
    <w:rsid w:val="0094750E"/>
    <w:rsid w:val="00947A07"/>
    <w:rsid w:val="00947AD8"/>
    <w:rsid w:val="00947D8F"/>
    <w:rsid w:val="00950AA6"/>
    <w:rsid w:val="009510BE"/>
    <w:rsid w:val="0095130C"/>
    <w:rsid w:val="00951373"/>
    <w:rsid w:val="00951753"/>
    <w:rsid w:val="009524A9"/>
    <w:rsid w:val="00952601"/>
    <w:rsid w:val="009527A6"/>
    <w:rsid w:val="00953B09"/>
    <w:rsid w:val="00953F0D"/>
    <w:rsid w:val="00954006"/>
    <w:rsid w:val="0095400E"/>
    <w:rsid w:val="009541B1"/>
    <w:rsid w:val="00954321"/>
    <w:rsid w:val="00954458"/>
    <w:rsid w:val="009547C0"/>
    <w:rsid w:val="009548D8"/>
    <w:rsid w:val="00954A1C"/>
    <w:rsid w:val="00954B19"/>
    <w:rsid w:val="00954C7E"/>
    <w:rsid w:val="00954E6F"/>
    <w:rsid w:val="00954FAB"/>
    <w:rsid w:val="009558E7"/>
    <w:rsid w:val="00955C5E"/>
    <w:rsid w:val="009562E5"/>
    <w:rsid w:val="0095633C"/>
    <w:rsid w:val="00956BCB"/>
    <w:rsid w:val="00956C37"/>
    <w:rsid w:val="0095736F"/>
    <w:rsid w:val="00957817"/>
    <w:rsid w:val="0095793E"/>
    <w:rsid w:val="00957ADA"/>
    <w:rsid w:val="00960619"/>
    <w:rsid w:val="00960B01"/>
    <w:rsid w:val="00960E27"/>
    <w:rsid w:val="00960E8F"/>
    <w:rsid w:val="00961234"/>
    <w:rsid w:val="00961273"/>
    <w:rsid w:val="009612B3"/>
    <w:rsid w:val="00961931"/>
    <w:rsid w:val="00961C47"/>
    <w:rsid w:val="00961CB3"/>
    <w:rsid w:val="00962410"/>
    <w:rsid w:val="009624C9"/>
    <w:rsid w:val="00962CF3"/>
    <w:rsid w:val="00962F24"/>
    <w:rsid w:val="00963499"/>
    <w:rsid w:val="00964958"/>
    <w:rsid w:val="00964DA5"/>
    <w:rsid w:val="009652A2"/>
    <w:rsid w:val="0096530F"/>
    <w:rsid w:val="00965A53"/>
    <w:rsid w:val="00965B2E"/>
    <w:rsid w:val="00965BB3"/>
    <w:rsid w:val="00965C0B"/>
    <w:rsid w:val="00965F31"/>
    <w:rsid w:val="009663AB"/>
    <w:rsid w:val="0096641B"/>
    <w:rsid w:val="0096695B"/>
    <w:rsid w:val="00966DAD"/>
    <w:rsid w:val="0096746A"/>
    <w:rsid w:val="0096746B"/>
    <w:rsid w:val="0096790E"/>
    <w:rsid w:val="00967C65"/>
    <w:rsid w:val="0097046C"/>
    <w:rsid w:val="009704EC"/>
    <w:rsid w:val="00970584"/>
    <w:rsid w:val="00970B30"/>
    <w:rsid w:val="00970DF3"/>
    <w:rsid w:val="009719EE"/>
    <w:rsid w:val="00971AE5"/>
    <w:rsid w:val="0097274C"/>
    <w:rsid w:val="009728C4"/>
    <w:rsid w:val="00972DB7"/>
    <w:rsid w:val="0097310D"/>
    <w:rsid w:val="00973414"/>
    <w:rsid w:val="009738D6"/>
    <w:rsid w:val="00973D8A"/>
    <w:rsid w:val="009745A3"/>
    <w:rsid w:val="009746B6"/>
    <w:rsid w:val="009752E5"/>
    <w:rsid w:val="009756C4"/>
    <w:rsid w:val="00975DAC"/>
    <w:rsid w:val="00975F03"/>
    <w:rsid w:val="009761B3"/>
    <w:rsid w:val="009768D1"/>
    <w:rsid w:val="00976929"/>
    <w:rsid w:val="009769C0"/>
    <w:rsid w:val="00976BAD"/>
    <w:rsid w:val="00977050"/>
    <w:rsid w:val="009770C1"/>
    <w:rsid w:val="00980478"/>
    <w:rsid w:val="009806D0"/>
    <w:rsid w:val="00980EC1"/>
    <w:rsid w:val="0098162A"/>
    <w:rsid w:val="00981727"/>
    <w:rsid w:val="00981A71"/>
    <w:rsid w:val="00981B20"/>
    <w:rsid w:val="00981C63"/>
    <w:rsid w:val="00981FC4"/>
    <w:rsid w:val="009821AF"/>
    <w:rsid w:val="009822B0"/>
    <w:rsid w:val="009824B7"/>
    <w:rsid w:val="009830A4"/>
    <w:rsid w:val="0098339D"/>
    <w:rsid w:val="00983890"/>
    <w:rsid w:val="009839FA"/>
    <w:rsid w:val="00983A71"/>
    <w:rsid w:val="00983BA3"/>
    <w:rsid w:val="00984166"/>
    <w:rsid w:val="00984A73"/>
    <w:rsid w:val="00984B5D"/>
    <w:rsid w:val="00984C6D"/>
    <w:rsid w:val="00985125"/>
    <w:rsid w:val="0098565D"/>
    <w:rsid w:val="00985713"/>
    <w:rsid w:val="00985798"/>
    <w:rsid w:val="00985A8F"/>
    <w:rsid w:val="009873A4"/>
    <w:rsid w:val="00987BA2"/>
    <w:rsid w:val="00987FF7"/>
    <w:rsid w:val="00990534"/>
    <w:rsid w:val="00990ACB"/>
    <w:rsid w:val="00990C50"/>
    <w:rsid w:val="0099124A"/>
    <w:rsid w:val="009924A8"/>
    <w:rsid w:val="009929B9"/>
    <w:rsid w:val="00992A9D"/>
    <w:rsid w:val="00992BEE"/>
    <w:rsid w:val="00992D74"/>
    <w:rsid w:val="00993323"/>
    <w:rsid w:val="009935AA"/>
    <w:rsid w:val="00994CA8"/>
    <w:rsid w:val="009A02E0"/>
    <w:rsid w:val="009A0362"/>
    <w:rsid w:val="009A06FE"/>
    <w:rsid w:val="009A0BA8"/>
    <w:rsid w:val="009A0D3C"/>
    <w:rsid w:val="009A1E55"/>
    <w:rsid w:val="009A2155"/>
    <w:rsid w:val="009A21D2"/>
    <w:rsid w:val="009A27EA"/>
    <w:rsid w:val="009A2AC8"/>
    <w:rsid w:val="009A2C85"/>
    <w:rsid w:val="009A2DD3"/>
    <w:rsid w:val="009A2FD2"/>
    <w:rsid w:val="009A325B"/>
    <w:rsid w:val="009A3282"/>
    <w:rsid w:val="009A32E0"/>
    <w:rsid w:val="009A35A5"/>
    <w:rsid w:val="009A416A"/>
    <w:rsid w:val="009A459E"/>
    <w:rsid w:val="009A47FE"/>
    <w:rsid w:val="009A49A3"/>
    <w:rsid w:val="009A4C1E"/>
    <w:rsid w:val="009A576F"/>
    <w:rsid w:val="009A5FBA"/>
    <w:rsid w:val="009A60C2"/>
    <w:rsid w:val="009A6811"/>
    <w:rsid w:val="009A6A4B"/>
    <w:rsid w:val="009A6C17"/>
    <w:rsid w:val="009A6CA4"/>
    <w:rsid w:val="009A7357"/>
    <w:rsid w:val="009A74D9"/>
    <w:rsid w:val="009A754F"/>
    <w:rsid w:val="009B0E38"/>
    <w:rsid w:val="009B1784"/>
    <w:rsid w:val="009B1F2C"/>
    <w:rsid w:val="009B224F"/>
    <w:rsid w:val="009B2A8B"/>
    <w:rsid w:val="009B2AC2"/>
    <w:rsid w:val="009B2B8C"/>
    <w:rsid w:val="009B2FB9"/>
    <w:rsid w:val="009B362A"/>
    <w:rsid w:val="009B3C8C"/>
    <w:rsid w:val="009B4143"/>
    <w:rsid w:val="009B454B"/>
    <w:rsid w:val="009B4EC1"/>
    <w:rsid w:val="009B4FE5"/>
    <w:rsid w:val="009B53C5"/>
    <w:rsid w:val="009B580C"/>
    <w:rsid w:val="009B5F7B"/>
    <w:rsid w:val="009B6204"/>
    <w:rsid w:val="009B6C99"/>
    <w:rsid w:val="009B6CDD"/>
    <w:rsid w:val="009B6E55"/>
    <w:rsid w:val="009B6FA4"/>
    <w:rsid w:val="009B76A0"/>
    <w:rsid w:val="009C0C9A"/>
    <w:rsid w:val="009C138A"/>
    <w:rsid w:val="009C14E7"/>
    <w:rsid w:val="009C1614"/>
    <w:rsid w:val="009C161B"/>
    <w:rsid w:val="009C19CA"/>
    <w:rsid w:val="009C1E2E"/>
    <w:rsid w:val="009C21F4"/>
    <w:rsid w:val="009C2427"/>
    <w:rsid w:val="009C2E71"/>
    <w:rsid w:val="009C2F0E"/>
    <w:rsid w:val="009C3F3E"/>
    <w:rsid w:val="009C47C3"/>
    <w:rsid w:val="009C47C5"/>
    <w:rsid w:val="009C482D"/>
    <w:rsid w:val="009C4DA1"/>
    <w:rsid w:val="009C5816"/>
    <w:rsid w:val="009C59BF"/>
    <w:rsid w:val="009C61C6"/>
    <w:rsid w:val="009C636B"/>
    <w:rsid w:val="009C63F1"/>
    <w:rsid w:val="009C66F5"/>
    <w:rsid w:val="009C6AE2"/>
    <w:rsid w:val="009C6D19"/>
    <w:rsid w:val="009C72B3"/>
    <w:rsid w:val="009C7A9A"/>
    <w:rsid w:val="009C7CEC"/>
    <w:rsid w:val="009C7D84"/>
    <w:rsid w:val="009C7DA0"/>
    <w:rsid w:val="009D07AA"/>
    <w:rsid w:val="009D0D2D"/>
    <w:rsid w:val="009D0FFE"/>
    <w:rsid w:val="009D13CE"/>
    <w:rsid w:val="009D154A"/>
    <w:rsid w:val="009D1652"/>
    <w:rsid w:val="009D1975"/>
    <w:rsid w:val="009D1EB0"/>
    <w:rsid w:val="009D2175"/>
    <w:rsid w:val="009D22D1"/>
    <w:rsid w:val="009D242D"/>
    <w:rsid w:val="009D2C54"/>
    <w:rsid w:val="009D2F33"/>
    <w:rsid w:val="009D31CF"/>
    <w:rsid w:val="009D31F6"/>
    <w:rsid w:val="009D3250"/>
    <w:rsid w:val="009D3A37"/>
    <w:rsid w:val="009D3D27"/>
    <w:rsid w:val="009D3DB2"/>
    <w:rsid w:val="009D41E2"/>
    <w:rsid w:val="009D43E5"/>
    <w:rsid w:val="009D4EDC"/>
    <w:rsid w:val="009D58F2"/>
    <w:rsid w:val="009D5934"/>
    <w:rsid w:val="009D599F"/>
    <w:rsid w:val="009D5BE3"/>
    <w:rsid w:val="009D5D2D"/>
    <w:rsid w:val="009D618E"/>
    <w:rsid w:val="009D648F"/>
    <w:rsid w:val="009D6608"/>
    <w:rsid w:val="009D6889"/>
    <w:rsid w:val="009D688A"/>
    <w:rsid w:val="009D70A0"/>
    <w:rsid w:val="009D7424"/>
    <w:rsid w:val="009D7550"/>
    <w:rsid w:val="009D79EC"/>
    <w:rsid w:val="009D7F25"/>
    <w:rsid w:val="009E033E"/>
    <w:rsid w:val="009E0405"/>
    <w:rsid w:val="009E0652"/>
    <w:rsid w:val="009E0D79"/>
    <w:rsid w:val="009E0FFE"/>
    <w:rsid w:val="009E1112"/>
    <w:rsid w:val="009E1158"/>
    <w:rsid w:val="009E1161"/>
    <w:rsid w:val="009E136C"/>
    <w:rsid w:val="009E1D7A"/>
    <w:rsid w:val="009E1FF6"/>
    <w:rsid w:val="009E222E"/>
    <w:rsid w:val="009E29D8"/>
    <w:rsid w:val="009E2E20"/>
    <w:rsid w:val="009E2F52"/>
    <w:rsid w:val="009E3F7E"/>
    <w:rsid w:val="009E4849"/>
    <w:rsid w:val="009E4DAE"/>
    <w:rsid w:val="009E5450"/>
    <w:rsid w:val="009E57F4"/>
    <w:rsid w:val="009E5839"/>
    <w:rsid w:val="009E5A6F"/>
    <w:rsid w:val="009E657C"/>
    <w:rsid w:val="009E67C1"/>
    <w:rsid w:val="009E6B0B"/>
    <w:rsid w:val="009E70DC"/>
    <w:rsid w:val="009E7119"/>
    <w:rsid w:val="009E777B"/>
    <w:rsid w:val="009F049D"/>
    <w:rsid w:val="009F0514"/>
    <w:rsid w:val="009F0517"/>
    <w:rsid w:val="009F08AE"/>
    <w:rsid w:val="009F0F6D"/>
    <w:rsid w:val="009F1449"/>
    <w:rsid w:val="009F1685"/>
    <w:rsid w:val="009F18BC"/>
    <w:rsid w:val="009F21D4"/>
    <w:rsid w:val="009F2242"/>
    <w:rsid w:val="009F2621"/>
    <w:rsid w:val="009F2883"/>
    <w:rsid w:val="009F295A"/>
    <w:rsid w:val="009F2FE5"/>
    <w:rsid w:val="009F3767"/>
    <w:rsid w:val="009F3860"/>
    <w:rsid w:val="009F387D"/>
    <w:rsid w:val="009F38DD"/>
    <w:rsid w:val="009F42DA"/>
    <w:rsid w:val="009F4386"/>
    <w:rsid w:val="009F446D"/>
    <w:rsid w:val="009F4E27"/>
    <w:rsid w:val="009F5888"/>
    <w:rsid w:val="009F5F5C"/>
    <w:rsid w:val="009F64A9"/>
    <w:rsid w:val="009F6518"/>
    <w:rsid w:val="009F6F09"/>
    <w:rsid w:val="009F6FC9"/>
    <w:rsid w:val="009F70EF"/>
    <w:rsid w:val="009F7902"/>
    <w:rsid w:val="009F7B1A"/>
    <w:rsid w:val="009F7BF2"/>
    <w:rsid w:val="009F7C7B"/>
    <w:rsid w:val="009F7F50"/>
    <w:rsid w:val="00A0045D"/>
    <w:rsid w:val="00A007B2"/>
    <w:rsid w:val="00A009D0"/>
    <w:rsid w:val="00A025D9"/>
    <w:rsid w:val="00A02880"/>
    <w:rsid w:val="00A02916"/>
    <w:rsid w:val="00A02B1C"/>
    <w:rsid w:val="00A0305D"/>
    <w:rsid w:val="00A031C3"/>
    <w:rsid w:val="00A036C6"/>
    <w:rsid w:val="00A0379C"/>
    <w:rsid w:val="00A04262"/>
    <w:rsid w:val="00A0435B"/>
    <w:rsid w:val="00A044E8"/>
    <w:rsid w:val="00A04646"/>
    <w:rsid w:val="00A04AD4"/>
    <w:rsid w:val="00A04C07"/>
    <w:rsid w:val="00A05024"/>
    <w:rsid w:val="00A05419"/>
    <w:rsid w:val="00A05427"/>
    <w:rsid w:val="00A05682"/>
    <w:rsid w:val="00A057D5"/>
    <w:rsid w:val="00A05815"/>
    <w:rsid w:val="00A05E56"/>
    <w:rsid w:val="00A06981"/>
    <w:rsid w:val="00A06BD6"/>
    <w:rsid w:val="00A06E5A"/>
    <w:rsid w:val="00A06F50"/>
    <w:rsid w:val="00A07279"/>
    <w:rsid w:val="00A07833"/>
    <w:rsid w:val="00A07E56"/>
    <w:rsid w:val="00A07E7C"/>
    <w:rsid w:val="00A1076D"/>
    <w:rsid w:val="00A10AA7"/>
    <w:rsid w:val="00A10AB2"/>
    <w:rsid w:val="00A10ABC"/>
    <w:rsid w:val="00A1129C"/>
    <w:rsid w:val="00A122A5"/>
    <w:rsid w:val="00A12567"/>
    <w:rsid w:val="00A1274B"/>
    <w:rsid w:val="00A13030"/>
    <w:rsid w:val="00A13145"/>
    <w:rsid w:val="00A13178"/>
    <w:rsid w:val="00A13527"/>
    <w:rsid w:val="00A13683"/>
    <w:rsid w:val="00A138A8"/>
    <w:rsid w:val="00A13B62"/>
    <w:rsid w:val="00A14A82"/>
    <w:rsid w:val="00A15549"/>
    <w:rsid w:val="00A15CA1"/>
    <w:rsid w:val="00A15D29"/>
    <w:rsid w:val="00A164ED"/>
    <w:rsid w:val="00A16503"/>
    <w:rsid w:val="00A16659"/>
    <w:rsid w:val="00A16BC8"/>
    <w:rsid w:val="00A16CF5"/>
    <w:rsid w:val="00A170FA"/>
    <w:rsid w:val="00A215B7"/>
    <w:rsid w:val="00A2251B"/>
    <w:rsid w:val="00A2257F"/>
    <w:rsid w:val="00A230C6"/>
    <w:rsid w:val="00A23F72"/>
    <w:rsid w:val="00A24695"/>
    <w:rsid w:val="00A24884"/>
    <w:rsid w:val="00A2494A"/>
    <w:rsid w:val="00A24E98"/>
    <w:rsid w:val="00A25A73"/>
    <w:rsid w:val="00A26132"/>
    <w:rsid w:val="00A266F0"/>
    <w:rsid w:val="00A26D6B"/>
    <w:rsid w:val="00A26F3E"/>
    <w:rsid w:val="00A26FDD"/>
    <w:rsid w:val="00A2708C"/>
    <w:rsid w:val="00A27126"/>
    <w:rsid w:val="00A272D0"/>
    <w:rsid w:val="00A30019"/>
    <w:rsid w:val="00A304D0"/>
    <w:rsid w:val="00A3087D"/>
    <w:rsid w:val="00A30A21"/>
    <w:rsid w:val="00A310E9"/>
    <w:rsid w:val="00A317C8"/>
    <w:rsid w:val="00A323F3"/>
    <w:rsid w:val="00A32A63"/>
    <w:rsid w:val="00A32BDA"/>
    <w:rsid w:val="00A32C4C"/>
    <w:rsid w:val="00A32C58"/>
    <w:rsid w:val="00A3300D"/>
    <w:rsid w:val="00A33A93"/>
    <w:rsid w:val="00A33C6D"/>
    <w:rsid w:val="00A33F16"/>
    <w:rsid w:val="00A342AC"/>
    <w:rsid w:val="00A34314"/>
    <w:rsid w:val="00A34372"/>
    <w:rsid w:val="00A34507"/>
    <w:rsid w:val="00A35A6E"/>
    <w:rsid w:val="00A35CD3"/>
    <w:rsid w:val="00A35E1C"/>
    <w:rsid w:val="00A36581"/>
    <w:rsid w:val="00A36CB2"/>
    <w:rsid w:val="00A36DFD"/>
    <w:rsid w:val="00A36E78"/>
    <w:rsid w:val="00A37A75"/>
    <w:rsid w:val="00A40051"/>
    <w:rsid w:val="00A401CC"/>
    <w:rsid w:val="00A40F32"/>
    <w:rsid w:val="00A41103"/>
    <w:rsid w:val="00A411E0"/>
    <w:rsid w:val="00A413F2"/>
    <w:rsid w:val="00A41695"/>
    <w:rsid w:val="00A41DF9"/>
    <w:rsid w:val="00A41EF8"/>
    <w:rsid w:val="00A425B4"/>
    <w:rsid w:val="00A42953"/>
    <w:rsid w:val="00A42E12"/>
    <w:rsid w:val="00A432B4"/>
    <w:rsid w:val="00A43C11"/>
    <w:rsid w:val="00A43CC2"/>
    <w:rsid w:val="00A44470"/>
    <w:rsid w:val="00A44590"/>
    <w:rsid w:val="00A445E2"/>
    <w:rsid w:val="00A445F0"/>
    <w:rsid w:val="00A44F07"/>
    <w:rsid w:val="00A454CE"/>
    <w:rsid w:val="00A455C5"/>
    <w:rsid w:val="00A45794"/>
    <w:rsid w:val="00A45CA9"/>
    <w:rsid w:val="00A45E05"/>
    <w:rsid w:val="00A46535"/>
    <w:rsid w:val="00A46CB6"/>
    <w:rsid w:val="00A46CE6"/>
    <w:rsid w:val="00A46DEA"/>
    <w:rsid w:val="00A46FCD"/>
    <w:rsid w:val="00A47054"/>
    <w:rsid w:val="00A47376"/>
    <w:rsid w:val="00A47FE1"/>
    <w:rsid w:val="00A50203"/>
    <w:rsid w:val="00A51001"/>
    <w:rsid w:val="00A510F0"/>
    <w:rsid w:val="00A511C9"/>
    <w:rsid w:val="00A51A94"/>
    <w:rsid w:val="00A52066"/>
    <w:rsid w:val="00A52C91"/>
    <w:rsid w:val="00A52EA4"/>
    <w:rsid w:val="00A52FE8"/>
    <w:rsid w:val="00A5345E"/>
    <w:rsid w:val="00A53D8B"/>
    <w:rsid w:val="00A53E13"/>
    <w:rsid w:val="00A53F93"/>
    <w:rsid w:val="00A546DD"/>
    <w:rsid w:val="00A54928"/>
    <w:rsid w:val="00A54952"/>
    <w:rsid w:val="00A54A23"/>
    <w:rsid w:val="00A54F0D"/>
    <w:rsid w:val="00A55359"/>
    <w:rsid w:val="00A55374"/>
    <w:rsid w:val="00A566ED"/>
    <w:rsid w:val="00A56BA2"/>
    <w:rsid w:val="00A5742C"/>
    <w:rsid w:val="00A57466"/>
    <w:rsid w:val="00A57E6E"/>
    <w:rsid w:val="00A57EA5"/>
    <w:rsid w:val="00A60151"/>
    <w:rsid w:val="00A60168"/>
    <w:rsid w:val="00A60995"/>
    <w:rsid w:val="00A61244"/>
    <w:rsid w:val="00A613E4"/>
    <w:rsid w:val="00A6190A"/>
    <w:rsid w:val="00A61D60"/>
    <w:rsid w:val="00A61DFF"/>
    <w:rsid w:val="00A620AC"/>
    <w:rsid w:val="00A62317"/>
    <w:rsid w:val="00A6272C"/>
    <w:rsid w:val="00A62E28"/>
    <w:rsid w:val="00A631C7"/>
    <w:rsid w:val="00A6360E"/>
    <w:rsid w:val="00A638C9"/>
    <w:rsid w:val="00A63ADE"/>
    <w:rsid w:val="00A63AF8"/>
    <w:rsid w:val="00A63B77"/>
    <w:rsid w:val="00A63C86"/>
    <w:rsid w:val="00A640EB"/>
    <w:rsid w:val="00A641C1"/>
    <w:rsid w:val="00A641E2"/>
    <w:rsid w:val="00A64527"/>
    <w:rsid w:val="00A655E0"/>
    <w:rsid w:val="00A66096"/>
    <w:rsid w:val="00A668DE"/>
    <w:rsid w:val="00A66BEA"/>
    <w:rsid w:val="00A66F1F"/>
    <w:rsid w:val="00A66FFD"/>
    <w:rsid w:val="00A6718C"/>
    <w:rsid w:val="00A676CD"/>
    <w:rsid w:val="00A706B6"/>
    <w:rsid w:val="00A70931"/>
    <w:rsid w:val="00A717EE"/>
    <w:rsid w:val="00A71EF0"/>
    <w:rsid w:val="00A728AC"/>
    <w:rsid w:val="00A72E67"/>
    <w:rsid w:val="00A7494B"/>
    <w:rsid w:val="00A74CA5"/>
    <w:rsid w:val="00A75F00"/>
    <w:rsid w:val="00A764F9"/>
    <w:rsid w:val="00A76AE6"/>
    <w:rsid w:val="00A774E1"/>
    <w:rsid w:val="00A77EFD"/>
    <w:rsid w:val="00A800F8"/>
    <w:rsid w:val="00A80B34"/>
    <w:rsid w:val="00A80DDA"/>
    <w:rsid w:val="00A823AB"/>
    <w:rsid w:val="00A82B51"/>
    <w:rsid w:val="00A83101"/>
    <w:rsid w:val="00A83158"/>
    <w:rsid w:val="00A83165"/>
    <w:rsid w:val="00A83426"/>
    <w:rsid w:val="00A83A9D"/>
    <w:rsid w:val="00A83CCF"/>
    <w:rsid w:val="00A84653"/>
    <w:rsid w:val="00A84C45"/>
    <w:rsid w:val="00A84DAF"/>
    <w:rsid w:val="00A8538A"/>
    <w:rsid w:val="00A857E1"/>
    <w:rsid w:val="00A85B11"/>
    <w:rsid w:val="00A860A7"/>
    <w:rsid w:val="00A8626B"/>
    <w:rsid w:val="00A86311"/>
    <w:rsid w:val="00A86367"/>
    <w:rsid w:val="00A86689"/>
    <w:rsid w:val="00A86B3B"/>
    <w:rsid w:val="00A86D35"/>
    <w:rsid w:val="00A86F4C"/>
    <w:rsid w:val="00A8700B"/>
    <w:rsid w:val="00A87556"/>
    <w:rsid w:val="00A9004D"/>
    <w:rsid w:val="00A90CDE"/>
    <w:rsid w:val="00A91179"/>
    <w:rsid w:val="00A9127A"/>
    <w:rsid w:val="00A9131E"/>
    <w:rsid w:val="00A91374"/>
    <w:rsid w:val="00A918B1"/>
    <w:rsid w:val="00A91B7E"/>
    <w:rsid w:val="00A91E2E"/>
    <w:rsid w:val="00A91E39"/>
    <w:rsid w:val="00A92125"/>
    <w:rsid w:val="00A92995"/>
    <w:rsid w:val="00A92A29"/>
    <w:rsid w:val="00A93C80"/>
    <w:rsid w:val="00A9402C"/>
    <w:rsid w:val="00A94309"/>
    <w:rsid w:val="00A943E5"/>
    <w:rsid w:val="00A947B7"/>
    <w:rsid w:val="00A94939"/>
    <w:rsid w:val="00A94BA3"/>
    <w:rsid w:val="00A95052"/>
    <w:rsid w:val="00A95800"/>
    <w:rsid w:val="00A9593B"/>
    <w:rsid w:val="00A95944"/>
    <w:rsid w:val="00A95A40"/>
    <w:rsid w:val="00A95C3B"/>
    <w:rsid w:val="00A95DDE"/>
    <w:rsid w:val="00A95EC2"/>
    <w:rsid w:val="00A95F16"/>
    <w:rsid w:val="00A9605A"/>
    <w:rsid w:val="00A96A58"/>
    <w:rsid w:val="00A970D7"/>
    <w:rsid w:val="00A97B90"/>
    <w:rsid w:val="00AA0402"/>
    <w:rsid w:val="00AA0D11"/>
    <w:rsid w:val="00AA1A8A"/>
    <w:rsid w:val="00AA27B5"/>
    <w:rsid w:val="00AA31C9"/>
    <w:rsid w:val="00AA36E5"/>
    <w:rsid w:val="00AA389A"/>
    <w:rsid w:val="00AA42C8"/>
    <w:rsid w:val="00AA4D60"/>
    <w:rsid w:val="00AA4DE5"/>
    <w:rsid w:val="00AA4E39"/>
    <w:rsid w:val="00AA4ED7"/>
    <w:rsid w:val="00AA545D"/>
    <w:rsid w:val="00AA59CE"/>
    <w:rsid w:val="00AA5A24"/>
    <w:rsid w:val="00AA5DF0"/>
    <w:rsid w:val="00AA6673"/>
    <w:rsid w:val="00AA6BB2"/>
    <w:rsid w:val="00AA6FF1"/>
    <w:rsid w:val="00AA7921"/>
    <w:rsid w:val="00AA7B43"/>
    <w:rsid w:val="00AB0CF3"/>
    <w:rsid w:val="00AB10F7"/>
    <w:rsid w:val="00AB11FD"/>
    <w:rsid w:val="00AB146C"/>
    <w:rsid w:val="00AB15CF"/>
    <w:rsid w:val="00AB170B"/>
    <w:rsid w:val="00AB1A7E"/>
    <w:rsid w:val="00AB1D78"/>
    <w:rsid w:val="00AB1F36"/>
    <w:rsid w:val="00AB1F83"/>
    <w:rsid w:val="00AB2F1E"/>
    <w:rsid w:val="00AB30CA"/>
    <w:rsid w:val="00AB3507"/>
    <w:rsid w:val="00AB3625"/>
    <w:rsid w:val="00AB3AA8"/>
    <w:rsid w:val="00AB3BB8"/>
    <w:rsid w:val="00AB3C9C"/>
    <w:rsid w:val="00AB43BB"/>
    <w:rsid w:val="00AB493F"/>
    <w:rsid w:val="00AB5150"/>
    <w:rsid w:val="00AB5421"/>
    <w:rsid w:val="00AB56D2"/>
    <w:rsid w:val="00AB5796"/>
    <w:rsid w:val="00AB59D6"/>
    <w:rsid w:val="00AB5C92"/>
    <w:rsid w:val="00AB5DD2"/>
    <w:rsid w:val="00AB6359"/>
    <w:rsid w:val="00AB6844"/>
    <w:rsid w:val="00AB6899"/>
    <w:rsid w:val="00AB6A6C"/>
    <w:rsid w:val="00AB6C5C"/>
    <w:rsid w:val="00AB7522"/>
    <w:rsid w:val="00AB7BFB"/>
    <w:rsid w:val="00AB7DF4"/>
    <w:rsid w:val="00AB7E67"/>
    <w:rsid w:val="00AB7EDA"/>
    <w:rsid w:val="00AC03B9"/>
    <w:rsid w:val="00AC0FFE"/>
    <w:rsid w:val="00AC103A"/>
    <w:rsid w:val="00AC1743"/>
    <w:rsid w:val="00AC1CF0"/>
    <w:rsid w:val="00AC1D59"/>
    <w:rsid w:val="00AC1DF9"/>
    <w:rsid w:val="00AC1F93"/>
    <w:rsid w:val="00AC2011"/>
    <w:rsid w:val="00AC20E1"/>
    <w:rsid w:val="00AC2989"/>
    <w:rsid w:val="00AC2AB9"/>
    <w:rsid w:val="00AC2F96"/>
    <w:rsid w:val="00AC346D"/>
    <w:rsid w:val="00AC39A9"/>
    <w:rsid w:val="00AC3A97"/>
    <w:rsid w:val="00AC4362"/>
    <w:rsid w:val="00AC466B"/>
    <w:rsid w:val="00AC5021"/>
    <w:rsid w:val="00AC5774"/>
    <w:rsid w:val="00AC63A8"/>
    <w:rsid w:val="00AC63F1"/>
    <w:rsid w:val="00AC6410"/>
    <w:rsid w:val="00AC6625"/>
    <w:rsid w:val="00AC6AA9"/>
    <w:rsid w:val="00AC6EE2"/>
    <w:rsid w:val="00AC7240"/>
    <w:rsid w:val="00AC75F1"/>
    <w:rsid w:val="00AC797A"/>
    <w:rsid w:val="00AC7988"/>
    <w:rsid w:val="00AC7C4E"/>
    <w:rsid w:val="00AD054F"/>
    <w:rsid w:val="00AD0684"/>
    <w:rsid w:val="00AD09F5"/>
    <w:rsid w:val="00AD0E7E"/>
    <w:rsid w:val="00AD0FBE"/>
    <w:rsid w:val="00AD0FEF"/>
    <w:rsid w:val="00AD119B"/>
    <w:rsid w:val="00AD185B"/>
    <w:rsid w:val="00AD213E"/>
    <w:rsid w:val="00AD24F3"/>
    <w:rsid w:val="00AD279B"/>
    <w:rsid w:val="00AD27D7"/>
    <w:rsid w:val="00AD2E34"/>
    <w:rsid w:val="00AD30F1"/>
    <w:rsid w:val="00AD3EDD"/>
    <w:rsid w:val="00AD3FB3"/>
    <w:rsid w:val="00AD42DB"/>
    <w:rsid w:val="00AD4507"/>
    <w:rsid w:val="00AD4544"/>
    <w:rsid w:val="00AD4A74"/>
    <w:rsid w:val="00AD4DE0"/>
    <w:rsid w:val="00AD518F"/>
    <w:rsid w:val="00AD52D6"/>
    <w:rsid w:val="00AD691B"/>
    <w:rsid w:val="00AD6995"/>
    <w:rsid w:val="00AD6C52"/>
    <w:rsid w:val="00AD7C91"/>
    <w:rsid w:val="00AD7EFD"/>
    <w:rsid w:val="00AE05AB"/>
    <w:rsid w:val="00AE063A"/>
    <w:rsid w:val="00AE1389"/>
    <w:rsid w:val="00AE1418"/>
    <w:rsid w:val="00AE1696"/>
    <w:rsid w:val="00AE16C8"/>
    <w:rsid w:val="00AE1A75"/>
    <w:rsid w:val="00AE1AD5"/>
    <w:rsid w:val="00AE1C4F"/>
    <w:rsid w:val="00AE1DBB"/>
    <w:rsid w:val="00AE1F9E"/>
    <w:rsid w:val="00AE2574"/>
    <w:rsid w:val="00AE29EE"/>
    <w:rsid w:val="00AE2F6C"/>
    <w:rsid w:val="00AE3018"/>
    <w:rsid w:val="00AE36A5"/>
    <w:rsid w:val="00AE475C"/>
    <w:rsid w:val="00AE530C"/>
    <w:rsid w:val="00AE5596"/>
    <w:rsid w:val="00AE5BE4"/>
    <w:rsid w:val="00AE6063"/>
    <w:rsid w:val="00AE62C1"/>
    <w:rsid w:val="00AE6595"/>
    <w:rsid w:val="00AE672F"/>
    <w:rsid w:val="00AE6A05"/>
    <w:rsid w:val="00AE6FD8"/>
    <w:rsid w:val="00AE7413"/>
    <w:rsid w:val="00AF073E"/>
    <w:rsid w:val="00AF07C3"/>
    <w:rsid w:val="00AF0F2C"/>
    <w:rsid w:val="00AF1F27"/>
    <w:rsid w:val="00AF2DB9"/>
    <w:rsid w:val="00AF300A"/>
    <w:rsid w:val="00AF33CF"/>
    <w:rsid w:val="00AF3428"/>
    <w:rsid w:val="00AF3630"/>
    <w:rsid w:val="00AF3760"/>
    <w:rsid w:val="00AF41EB"/>
    <w:rsid w:val="00AF4A81"/>
    <w:rsid w:val="00AF5195"/>
    <w:rsid w:val="00AF5CBC"/>
    <w:rsid w:val="00AF6324"/>
    <w:rsid w:val="00AF6394"/>
    <w:rsid w:val="00AF65C1"/>
    <w:rsid w:val="00AF6B3B"/>
    <w:rsid w:val="00AF6F41"/>
    <w:rsid w:val="00AF7707"/>
    <w:rsid w:val="00AF778A"/>
    <w:rsid w:val="00AF77BB"/>
    <w:rsid w:val="00AF780C"/>
    <w:rsid w:val="00AF7D2D"/>
    <w:rsid w:val="00AF7F3E"/>
    <w:rsid w:val="00B0031C"/>
    <w:rsid w:val="00B00A71"/>
    <w:rsid w:val="00B02046"/>
    <w:rsid w:val="00B02061"/>
    <w:rsid w:val="00B03011"/>
    <w:rsid w:val="00B0396E"/>
    <w:rsid w:val="00B03FC7"/>
    <w:rsid w:val="00B041E4"/>
    <w:rsid w:val="00B04209"/>
    <w:rsid w:val="00B042AB"/>
    <w:rsid w:val="00B04305"/>
    <w:rsid w:val="00B044AE"/>
    <w:rsid w:val="00B046ED"/>
    <w:rsid w:val="00B04CF4"/>
    <w:rsid w:val="00B05051"/>
    <w:rsid w:val="00B05776"/>
    <w:rsid w:val="00B057FC"/>
    <w:rsid w:val="00B05DA6"/>
    <w:rsid w:val="00B062A3"/>
    <w:rsid w:val="00B06E89"/>
    <w:rsid w:val="00B06EF4"/>
    <w:rsid w:val="00B06F59"/>
    <w:rsid w:val="00B06F8D"/>
    <w:rsid w:val="00B077F2"/>
    <w:rsid w:val="00B07997"/>
    <w:rsid w:val="00B10337"/>
    <w:rsid w:val="00B1044D"/>
    <w:rsid w:val="00B1063D"/>
    <w:rsid w:val="00B11125"/>
    <w:rsid w:val="00B11186"/>
    <w:rsid w:val="00B1119A"/>
    <w:rsid w:val="00B114EC"/>
    <w:rsid w:val="00B117C4"/>
    <w:rsid w:val="00B11B79"/>
    <w:rsid w:val="00B11CA9"/>
    <w:rsid w:val="00B120A5"/>
    <w:rsid w:val="00B121C3"/>
    <w:rsid w:val="00B12BF7"/>
    <w:rsid w:val="00B134DF"/>
    <w:rsid w:val="00B13CC5"/>
    <w:rsid w:val="00B13CF5"/>
    <w:rsid w:val="00B1462E"/>
    <w:rsid w:val="00B14787"/>
    <w:rsid w:val="00B14922"/>
    <w:rsid w:val="00B1508B"/>
    <w:rsid w:val="00B1520E"/>
    <w:rsid w:val="00B15292"/>
    <w:rsid w:val="00B15995"/>
    <w:rsid w:val="00B160E7"/>
    <w:rsid w:val="00B161D6"/>
    <w:rsid w:val="00B165A5"/>
    <w:rsid w:val="00B16CFE"/>
    <w:rsid w:val="00B171C5"/>
    <w:rsid w:val="00B176E7"/>
    <w:rsid w:val="00B1784B"/>
    <w:rsid w:val="00B17B3B"/>
    <w:rsid w:val="00B20068"/>
    <w:rsid w:val="00B20545"/>
    <w:rsid w:val="00B20612"/>
    <w:rsid w:val="00B207CA"/>
    <w:rsid w:val="00B20E95"/>
    <w:rsid w:val="00B211FB"/>
    <w:rsid w:val="00B214E7"/>
    <w:rsid w:val="00B219B9"/>
    <w:rsid w:val="00B220F9"/>
    <w:rsid w:val="00B22CDE"/>
    <w:rsid w:val="00B22CE8"/>
    <w:rsid w:val="00B22ECE"/>
    <w:rsid w:val="00B23267"/>
    <w:rsid w:val="00B237D3"/>
    <w:rsid w:val="00B23AF8"/>
    <w:rsid w:val="00B24159"/>
    <w:rsid w:val="00B244D4"/>
    <w:rsid w:val="00B2458F"/>
    <w:rsid w:val="00B24B27"/>
    <w:rsid w:val="00B24CBF"/>
    <w:rsid w:val="00B25722"/>
    <w:rsid w:val="00B25B57"/>
    <w:rsid w:val="00B25CA0"/>
    <w:rsid w:val="00B261FB"/>
    <w:rsid w:val="00B26800"/>
    <w:rsid w:val="00B26C4D"/>
    <w:rsid w:val="00B27666"/>
    <w:rsid w:val="00B276D6"/>
    <w:rsid w:val="00B27DE2"/>
    <w:rsid w:val="00B27E25"/>
    <w:rsid w:val="00B3023B"/>
    <w:rsid w:val="00B3095A"/>
    <w:rsid w:val="00B30DBF"/>
    <w:rsid w:val="00B31039"/>
    <w:rsid w:val="00B3126A"/>
    <w:rsid w:val="00B3139D"/>
    <w:rsid w:val="00B3163B"/>
    <w:rsid w:val="00B31878"/>
    <w:rsid w:val="00B31898"/>
    <w:rsid w:val="00B31900"/>
    <w:rsid w:val="00B31AA1"/>
    <w:rsid w:val="00B31DFB"/>
    <w:rsid w:val="00B31E8E"/>
    <w:rsid w:val="00B321FB"/>
    <w:rsid w:val="00B327D0"/>
    <w:rsid w:val="00B32A1F"/>
    <w:rsid w:val="00B32A52"/>
    <w:rsid w:val="00B32E23"/>
    <w:rsid w:val="00B32ED1"/>
    <w:rsid w:val="00B33CA5"/>
    <w:rsid w:val="00B346E9"/>
    <w:rsid w:val="00B34CD0"/>
    <w:rsid w:val="00B3565D"/>
    <w:rsid w:val="00B359D5"/>
    <w:rsid w:val="00B35C28"/>
    <w:rsid w:val="00B35F14"/>
    <w:rsid w:val="00B36204"/>
    <w:rsid w:val="00B365C9"/>
    <w:rsid w:val="00B366D9"/>
    <w:rsid w:val="00B36808"/>
    <w:rsid w:val="00B368C1"/>
    <w:rsid w:val="00B36EF3"/>
    <w:rsid w:val="00B3749A"/>
    <w:rsid w:val="00B376E9"/>
    <w:rsid w:val="00B3772F"/>
    <w:rsid w:val="00B400F3"/>
    <w:rsid w:val="00B40603"/>
    <w:rsid w:val="00B4069B"/>
    <w:rsid w:val="00B40D65"/>
    <w:rsid w:val="00B40FF0"/>
    <w:rsid w:val="00B416BF"/>
    <w:rsid w:val="00B42332"/>
    <w:rsid w:val="00B42BF6"/>
    <w:rsid w:val="00B42C4D"/>
    <w:rsid w:val="00B42D0F"/>
    <w:rsid w:val="00B436EA"/>
    <w:rsid w:val="00B43A7E"/>
    <w:rsid w:val="00B440E2"/>
    <w:rsid w:val="00B44341"/>
    <w:rsid w:val="00B444F3"/>
    <w:rsid w:val="00B4452E"/>
    <w:rsid w:val="00B44925"/>
    <w:rsid w:val="00B449DA"/>
    <w:rsid w:val="00B44BE5"/>
    <w:rsid w:val="00B44C56"/>
    <w:rsid w:val="00B44E70"/>
    <w:rsid w:val="00B453E4"/>
    <w:rsid w:val="00B454B4"/>
    <w:rsid w:val="00B457DF"/>
    <w:rsid w:val="00B4586B"/>
    <w:rsid w:val="00B45CA3"/>
    <w:rsid w:val="00B46A30"/>
    <w:rsid w:val="00B46BEF"/>
    <w:rsid w:val="00B4703F"/>
    <w:rsid w:val="00B472CE"/>
    <w:rsid w:val="00B476D5"/>
    <w:rsid w:val="00B47E01"/>
    <w:rsid w:val="00B50352"/>
    <w:rsid w:val="00B50525"/>
    <w:rsid w:val="00B50D76"/>
    <w:rsid w:val="00B50ED6"/>
    <w:rsid w:val="00B51DF3"/>
    <w:rsid w:val="00B52601"/>
    <w:rsid w:val="00B52D87"/>
    <w:rsid w:val="00B53428"/>
    <w:rsid w:val="00B53BAA"/>
    <w:rsid w:val="00B54294"/>
    <w:rsid w:val="00B5466B"/>
    <w:rsid w:val="00B54706"/>
    <w:rsid w:val="00B54B32"/>
    <w:rsid w:val="00B54F26"/>
    <w:rsid w:val="00B55267"/>
    <w:rsid w:val="00B55552"/>
    <w:rsid w:val="00B55D82"/>
    <w:rsid w:val="00B55D9F"/>
    <w:rsid w:val="00B55ECF"/>
    <w:rsid w:val="00B566DA"/>
    <w:rsid w:val="00B566F2"/>
    <w:rsid w:val="00B56E05"/>
    <w:rsid w:val="00B56ECB"/>
    <w:rsid w:val="00B56F24"/>
    <w:rsid w:val="00B57700"/>
    <w:rsid w:val="00B579AC"/>
    <w:rsid w:val="00B57A98"/>
    <w:rsid w:val="00B57E32"/>
    <w:rsid w:val="00B57FDC"/>
    <w:rsid w:val="00B60357"/>
    <w:rsid w:val="00B611D4"/>
    <w:rsid w:val="00B61303"/>
    <w:rsid w:val="00B61A7B"/>
    <w:rsid w:val="00B626E6"/>
    <w:rsid w:val="00B62ADA"/>
    <w:rsid w:val="00B62C08"/>
    <w:rsid w:val="00B62E0C"/>
    <w:rsid w:val="00B6358D"/>
    <w:rsid w:val="00B63970"/>
    <w:rsid w:val="00B63FF6"/>
    <w:rsid w:val="00B64151"/>
    <w:rsid w:val="00B653C0"/>
    <w:rsid w:val="00B6549C"/>
    <w:rsid w:val="00B6610B"/>
    <w:rsid w:val="00B662E8"/>
    <w:rsid w:val="00B66934"/>
    <w:rsid w:val="00B6697F"/>
    <w:rsid w:val="00B66FC0"/>
    <w:rsid w:val="00B6722C"/>
    <w:rsid w:val="00B678FD"/>
    <w:rsid w:val="00B70298"/>
    <w:rsid w:val="00B70CD4"/>
    <w:rsid w:val="00B70D0A"/>
    <w:rsid w:val="00B711EB"/>
    <w:rsid w:val="00B7127E"/>
    <w:rsid w:val="00B71313"/>
    <w:rsid w:val="00B715AC"/>
    <w:rsid w:val="00B7192C"/>
    <w:rsid w:val="00B71AB0"/>
    <w:rsid w:val="00B71EBA"/>
    <w:rsid w:val="00B71F48"/>
    <w:rsid w:val="00B71F4D"/>
    <w:rsid w:val="00B72668"/>
    <w:rsid w:val="00B72FBD"/>
    <w:rsid w:val="00B73397"/>
    <w:rsid w:val="00B73B06"/>
    <w:rsid w:val="00B7411C"/>
    <w:rsid w:val="00B744A6"/>
    <w:rsid w:val="00B750E6"/>
    <w:rsid w:val="00B75190"/>
    <w:rsid w:val="00B752ED"/>
    <w:rsid w:val="00B753B3"/>
    <w:rsid w:val="00B754EA"/>
    <w:rsid w:val="00B7577C"/>
    <w:rsid w:val="00B76043"/>
    <w:rsid w:val="00B76A3E"/>
    <w:rsid w:val="00B76F6D"/>
    <w:rsid w:val="00B77C00"/>
    <w:rsid w:val="00B80181"/>
    <w:rsid w:val="00B80192"/>
    <w:rsid w:val="00B80CD0"/>
    <w:rsid w:val="00B816B5"/>
    <w:rsid w:val="00B81780"/>
    <w:rsid w:val="00B819E6"/>
    <w:rsid w:val="00B81D98"/>
    <w:rsid w:val="00B81E38"/>
    <w:rsid w:val="00B826E4"/>
    <w:rsid w:val="00B82762"/>
    <w:rsid w:val="00B82813"/>
    <w:rsid w:val="00B82967"/>
    <w:rsid w:val="00B829A8"/>
    <w:rsid w:val="00B82CC1"/>
    <w:rsid w:val="00B82FA9"/>
    <w:rsid w:val="00B831B3"/>
    <w:rsid w:val="00B83633"/>
    <w:rsid w:val="00B83B77"/>
    <w:rsid w:val="00B83BB7"/>
    <w:rsid w:val="00B83C48"/>
    <w:rsid w:val="00B83D4F"/>
    <w:rsid w:val="00B84586"/>
    <w:rsid w:val="00B848BA"/>
    <w:rsid w:val="00B84D4C"/>
    <w:rsid w:val="00B84EC7"/>
    <w:rsid w:val="00B8596E"/>
    <w:rsid w:val="00B85BCA"/>
    <w:rsid w:val="00B86087"/>
    <w:rsid w:val="00B862CA"/>
    <w:rsid w:val="00B868FD"/>
    <w:rsid w:val="00B86CE9"/>
    <w:rsid w:val="00B86D17"/>
    <w:rsid w:val="00B86EAD"/>
    <w:rsid w:val="00B8765F"/>
    <w:rsid w:val="00B8794E"/>
    <w:rsid w:val="00B90087"/>
    <w:rsid w:val="00B9289F"/>
    <w:rsid w:val="00B92FF5"/>
    <w:rsid w:val="00B93034"/>
    <w:rsid w:val="00B93300"/>
    <w:rsid w:val="00B94139"/>
    <w:rsid w:val="00B9433A"/>
    <w:rsid w:val="00B946CD"/>
    <w:rsid w:val="00B947A6"/>
    <w:rsid w:val="00B94C06"/>
    <w:rsid w:val="00B94E0A"/>
    <w:rsid w:val="00B951E6"/>
    <w:rsid w:val="00B951EB"/>
    <w:rsid w:val="00B95521"/>
    <w:rsid w:val="00B9570B"/>
    <w:rsid w:val="00B958AC"/>
    <w:rsid w:val="00B95DB1"/>
    <w:rsid w:val="00B95F49"/>
    <w:rsid w:val="00B96964"/>
    <w:rsid w:val="00B96BB0"/>
    <w:rsid w:val="00B96E21"/>
    <w:rsid w:val="00B97028"/>
    <w:rsid w:val="00B975E4"/>
    <w:rsid w:val="00B977EC"/>
    <w:rsid w:val="00B977F0"/>
    <w:rsid w:val="00B978FC"/>
    <w:rsid w:val="00BA026E"/>
    <w:rsid w:val="00BA02CE"/>
    <w:rsid w:val="00BA07B6"/>
    <w:rsid w:val="00BA1135"/>
    <w:rsid w:val="00BA1405"/>
    <w:rsid w:val="00BA1707"/>
    <w:rsid w:val="00BA175A"/>
    <w:rsid w:val="00BA186A"/>
    <w:rsid w:val="00BA21AC"/>
    <w:rsid w:val="00BA277B"/>
    <w:rsid w:val="00BA2917"/>
    <w:rsid w:val="00BA2A98"/>
    <w:rsid w:val="00BA2F85"/>
    <w:rsid w:val="00BA333C"/>
    <w:rsid w:val="00BA3F1D"/>
    <w:rsid w:val="00BA418B"/>
    <w:rsid w:val="00BA4776"/>
    <w:rsid w:val="00BA479C"/>
    <w:rsid w:val="00BA482D"/>
    <w:rsid w:val="00BA49D4"/>
    <w:rsid w:val="00BA579C"/>
    <w:rsid w:val="00BA5AB8"/>
    <w:rsid w:val="00BA5ABA"/>
    <w:rsid w:val="00BA642E"/>
    <w:rsid w:val="00BA689A"/>
    <w:rsid w:val="00BA6922"/>
    <w:rsid w:val="00BA6C99"/>
    <w:rsid w:val="00BA709D"/>
    <w:rsid w:val="00BA74DB"/>
    <w:rsid w:val="00BA77B4"/>
    <w:rsid w:val="00BA7D37"/>
    <w:rsid w:val="00BA7D38"/>
    <w:rsid w:val="00BA7E22"/>
    <w:rsid w:val="00BB0285"/>
    <w:rsid w:val="00BB1DFF"/>
    <w:rsid w:val="00BB1F17"/>
    <w:rsid w:val="00BB20A3"/>
    <w:rsid w:val="00BB28BF"/>
    <w:rsid w:val="00BB2D1A"/>
    <w:rsid w:val="00BB2DFF"/>
    <w:rsid w:val="00BB331A"/>
    <w:rsid w:val="00BB3433"/>
    <w:rsid w:val="00BB42DD"/>
    <w:rsid w:val="00BB4377"/>
    <w:rsid w:val="00BB448E"/>
    <w:rsid w:val="00BB45EC"/>
    <w:rsid w:val="00BB497E"/>
    <w:rsid w:val="00BB4AB4"/>
    <w:rsid w:val="00BB4FCD"/>
    <w:rsid w:val="00BB51CC"/>
    <w:rsid w:val="00BB5604"/>
    <w:rsid w:val="00BB6332"/>
    <w:rsid w:val="00BB6DA9"/>
    <w:rsid w:val="00BB714E"/>
    <w:rsid w:val="00BB71B2"/>
    <w:rsid w:val="00BB79AF"/>
    <w:rsid w:val="00BC0197"/>
    <w:rsid w:val="00BC050A"/>
    <w:rsid w:val="00BC0AC1"/>
    <w:rsid w:val="00BC0D0C"/>
    <w:rsid w:val="00BC0EEE"/>
    <w:rsid w:val="00BC1900"/>
    <w:rsid w:val="00BC1D5D"/>
    <w:rsid w:val="00BC288C"/>
    <w:rsid w:val="00BC2A6C"/>
    <w:rsid w:val="00BC2AEB"/>
    <w:rsid w:val="00BC2B1D"/>
    <w:rsid w:val="00BC2D72"/>
    <w:rsid w:val="00BC2E47"/>
    <w:rsid w:val="00BC3086"/>
    <w:rsid w:val="00BC361C"/>
    <w:rsid w:val="00BC3C70"/>
    <w:rsid w:val="00BC3D1A"/>
    <w:rsid w:val="00BC3DA3"/>
    <w:rsid w:val="00BC42BA"/>
    <w:rsid w:val="00BC4459"/>
    <w:rsid w:val="00BC44C2"/>
    <w:rsid w:val="00BC46BB"/>
    <w:rsid w:val="00BC4859"/>
    <w:rsid w:val="00BC4E45"/>
    <w:rsid w:val="00BC66FC"/>
    <w:rsid w:val="00BC67B3"/>
    <w:rsid w:val="00BC6A25"/>
    <w:rsid w:val="00BD08F2"/>
    <w:rsid w:val="00BD0A8C"/>
    <w:rsid w:val="00BD0E64"/>
    <w:rsid w:val="00BD13B4"/>
    <w:rsid w:val="00BD2C29"/>
    <w:rsid w:val="00BD2C6B"/>
    <w:rsid w:val="00BD32DA"/>
    <w:rsid w:val="00BD3598"/>
    <w:rsid w:val="00BD35C0"/>
    <w:rsid w:val="00BD3779"/>
    <w:rsid w:val="00BD381A"/>
    <w:rsid w:val="00BD3EA8"/>
    <w:rsid w:val="00BD3EB8"/>
    <w:rsid w:val="00BD449A"/>
    <w:rsid w:val="00BD4D3A"/>
    <w:rsid w:val="00BD50C1"/>
    <w:rsid w:val="00BD57A6"/>
    <w:rsid w:val="00BD5F34"/>
    <w:rsid w:val="00BD60B1"/>
    <w:rsid w:val="00BD676A"/>
    <w:rsid w:val="00BD677B"/>
    <w:rsid w:val="00BD677F"/>
    <w:rsid w:val="00BD7245"/>
    <w:rsid w:val="00BD7262"/>
    <w:rsid w:val="00BD770A"/>
    <w:rsid w:val="00BD7774"/>
    <w:rsid w:val="00BD78B8"/>
    <w:rsid w:val="00BD7D9D"/>
    <w:rsid w:val="00BE004E"/>
    <w:rsid w:val="00BE007F"/>
    <w:rsid w:val="00BE0224"/>
    <w:rsid w:val="00BE042E"/>
    <w:rsid w:val="00BE083D"/>
    <w:rsid w:val="00BE108C"/>
    <w:rsid w:val="00BE11E0"/>
    <w:rsid w:val="00BE167F"/>
    <w:rsid w:val="00BE1AD9"/>
    <w:rsid w:val="00BE1B73"/>
    <w:rsid w:val="00BE1B84"/>
    <w:rsid w:val="00BE1DA9"/>
    <w:rsid w:val="00BE1E01"/>
    <w:rsid w:val="00BE22ED"/>
    <w:rsid w:val="00BE2346"/>
    <w:rsid w:val="00BE27B9"/>
    <w:rsid w:val="00BE27F8"/>
    <w:rsid w:val="00BE28DC"/>
    <w:rsid w:val="00BE2BD6"/>
    <w:rsid w:val="00BE2CA5"/>
    <w:rsid w:val="00BE2F2D"/>
    <w:rsid w:val="00BE317B"/>
    <w:rsid w:val="00BE32B4"/>
    <w:rsid w:val="00BE3563"/>
    <w:rsid w:val="00BE3721"/>
    <w:rsid w:val="00BE3E2E"/>
    <w:rsid w:val="00BE460A"/>
    <w:rsid w:val="00BE465A"/>
    <w:rsid w:val="00BE4C09"/>
    <w:rsid w:val="00BE516E"/>
    <w:rsid w:val="00BE5C9B"/>
    <w:rsid w:val="00BE6CA0"/>
    <w:rsid w:val="00BE72D8"/>
    <w:rsid w:val="00BE741F"/>
    <w:rsid w:val="00BE7F5C"/>
    <w:rsid w:val="00BF05F2"/>
    <w:rsid w:val="00BF067C"/>
    <w:rsid w:val="00BF0AF6"/>
    <w:rsid w:val="00BF0C97"/>
    <w:rsid w:val="00BF1137"/>
    <w:rsid w:val="00BF17B9"/>
    <w:rsid w:val="00BF1CEC"/>
    <w:rsid w:val="00BF1E29"/>
    <w:rsid w:val="00BF2288"/>
    <w:rsid w:val="00BF242A"/>
    <w:rsid w:val="00BF287B"/>
    <w:rsid w:val="00BF2D80"/>
    <w:rsid w:val="00BF2E59"/>
    <w:rsid w:val="00BF2F9D"/>
    <w:rsid w:val="00BF33BB"/>
    <w:rsid w:val="00BF3492"/>
    <w:rsid w:val="00BF38C9"/>
    <w:rsid w:val="00BF3D6D"/>
    <w:rsid w:val="00BF3E37"/>
    <w:rsid w:val="00BF3F41"/>
    <w:rsid w:val="00BF421E"/>
    <w:rsid w:val="00BF441B"/>
    <w:rsid w:val="00BF4A77"/>
    <w:rsid w:val="00BF4B79"/>
    <w:rsid w:val="00BF4E4B"/>
    <w:rsid w:val="00BF54CC"/>
    <w:rsid w:val="00BF5D56"/>
    <w:rsid w:val="00BF606A"/>
    <w:rsid w:val="00BF6200"/>
    <w:rsid w:val="00BF69A5"/>
    <w:rsid w:val="00BF6F62"/>
    <w:rsid w:val="00BF793D"/>
    <w:rsid w:val="00BF7A69"/>
    <w:rsid w:val="00BF7FC1"/>
    <w:rsid w:val="00C00349"/>
    <w:rsid w:val="00C006EF"/>
    <w:rsid w:val="00C00900"/>
    <w:rsid w:val="00C00F5E"/>
    <w:rsid w:val="00C01094"/>
    <w:rsid w:val="00C01124"/>
    <w:rsid w:val="00C011D0"/>
    <w:rsid w:val="00C01832"/>
    <w:rsid w:val="00C01B55"/>
    <w:rsid w:val="00C01CE5"/>
    <w:rsid w:val="00C01D50"/>
    <w:rsid w:val="00C021EA"/>
    <w:rsid w:val="00C02416"/>
    <w:rsid w:val="00C024B4"/>
    <w:rsid w:val="00C02510"/>
    <w:rsid w:val="00C027C7"/>
    <w:rsid w:val="00C028E8"/>
    <w:rsid w:val="00C0365D"/>
    <w:rsid w:val="00C03A1B"/>
    <w:rsid w:val="00C03F18"/>
    <w:rsid w:val="00C041F0"/>
    <w:rsid w:val="00C0477C"/>
    <w:rsid w:val="00C04ABF"/>
    <w:rsid w:val="00C04B0A"/>
    <w:rsid w:val="00C0506E"/>
    <w:rsid w:val="00C0542A"/>
    <w:rsid w:val="00C05B6F"/>
    <w:rsid w:val="00C05B7A"/>
    <w:rsid w:val="00C05F6C"/>
    <w:rsid w:val="00C07230"/>
    <w:rsid w:val="00C07733"/>
    <w:rsid w:val="00C10610"/>
    <w:rsid w:val="00C10789"/>
    <w:rsid w:val="00C109FA"/>
    <w:rsid w:val="00C11000"/>
    <w:rsid w:val="00C11157"/>
    <w:rsid w:val="00C1132C"/>
    <w:rsid w:val="00C11392"/>
    <w:rsid w:val="00C11448"/>
    <w:rsid w:val="00C11D5A"/>
    <w:rsid w:val="00C11EBC"/>
    <w:rsid w:val="00C12550"/>
    <w:rsid w:val="00C1274C"/>
    <w:rsid w:val="00C12763"/>
    <w:rsid w:val="00C1280F"/>
    <w:rsid w:val="00C12959"/>
    <w:rsid w:val="00C12CAE"/>
    <w:rsid w:val="00C12D8F"/>
    <w:rsid w:val="00C1304F"/>
    <w:rsid w:val="00C132FA"/>
    <w:rsid w:val="00C1369C"/>
    <w:rsid w:val="00C138D3"/>
    <w:rsid w:val="00C1461E"/>
    <w:rsid w:val="00C148A7"/>
    <w:rsid w:val="00C14C5E"/>
    <w:rsid w:val="00C14E28"/>
    <w:rsid w:val="00C15525"/>
    <w:rsid w:val="00C1558E"/>
    <w:rsid w:val="00C157BE"/>
    <w:rsid w:val="00C163A1"/>
    <w:rsid w:val="00C166F1"/>
    <w:rsid w:val="00C1792A"/>
    <w:rsid w:val="00C2004F"/>
    <w:rsid w:val="00C203CF"/>
    <w:rsid w:val="00C206F4"/>
    <w:rsid w:val="00C20900"/>
    <w:rsid w:val="00C20F61"/>
    <w:rsid w:val="00C2164A"/>
    <w:rsid w:val="00C216AF"/>
    <w:rsid w:val="00C221C0"/>
    <w:rsid w:val="00C22456"/>
    <w:rsid w:val="00C22840"/>
    <w:rsid w:val="00C22A8D"/>
    <w:rsid w:val="00C230E7"/>
    <w:rsid w:val="00C2349F"/>
    <w:rsid w:val="00C23E23"/>
    <w:rsid w:val="00C23FD0"/>
    <w:rsid w:val="00C24494"/>
    <w:rsid w:val="00C24E37"/>
    <w:rsid w:val="00C24EB1"/>
    <w:rsid w:val="00C25000"/>
    <w:rsid w:val="00C2509A"/>
    <w:rsid w:val="00C26055"/>
    <w:rsid w:val="00C260CE"/>
    <w:rsid w:val="00C26240"/>
    <w:rsid w:val="00C26280"/>
    <w:rsid w:val="00C26602"/>
    <w:rsid w:val="00C266D3"/>
    <w:rsid w:val="00C268F8"/>
    <w:rsid w:val="00C26B5C"/>
    <w:rsid w:val="00C26D9B"/>
    <w:rsid w:val="00C27061"/>
    <w:rsid w:val="00C27268"/>
    <w:rsid w:val="00C27509"/>
    <w:rsid w:val="00C276A3"/>
    <w:rsid w:val="00C303AA"/>
    <w:rsid w:val="00C3060D"/>
    <w:rsid w:val="00C3079A"/>
    <w:rsid w:val="00C30A2D"/>
    <w:rsid w:val="00C30B11"/>
    <w:rsid w:val="00C31646"/>
    <w:rsid w:val="00C31D94"/>
    <w:rsid w:val="00C31EE7"/>
    <w:rsid w:val="00C322D5"/>
    <w:rsid w:val="00C323B9"/>
    <w:rsid w:val="00C3242F"/>
    <w:rsid w:val="00C3243B"/>
    <w:rsid w:val="00C325AE"/>
    <w:rsid w:val="00C3305D"/>
    <w:rsid w:val="00C3320F"/>
    <w:rsid w:val="00C33412"/>
    <w:rsid w:val="00C3350A"/>
    <w:rsid w:val="00C33F5F"/>
    <w:rsid w:val="00C340C0"/>
    <w:rsid w:val="00C3422C"/>
    <w:rsid w:val="00C34D90"/>
    <w:rsid w:val="00C34F8D"/>
    <w:rsid w:val="00C35EC0"/>
    <w:rsid w:val="00C362FC"/>
    <w:rsid w:val="00C36656"/>
    <w:rsid w:val="00C3676D"/>
    <w:rsid w:val="00C36977"/>
    <w:rsid w:val="00C36AE8"/>
    <w:rsid w:val="00C36CCA"/>
    <w:rsid w:val="00C36F87"/>
    <w:rsid w:val="00C379E8"/>
    <w:rsid w:val="00C41196"/>
    <w:rsid w:val="00C4136D"/>
    <w:rsid w:val="00C4152F"/>
    <w:rsid w:val="00C41E77"/>
    <w:rsid w:val="00C42998"/>
    <w:rsid w:val="00C43530"/>
    <w:rsid w:val="00C43626"/>
    <w:rsid w:val="00C436FD"/>
    <w:rsid w:val="00C437F2"/>
    <w:rsid w:val="00C43CE9"/>
    <w:rsid w:val="00C44670"/>
    <w:rsid w:val="00C447CD"/>
    <w:rsid w:val="00C4496E"/>
    <w:rsid w:val="00C44E9B"/>
    <w:rsid w:val="00C45001"/>
    <w:rsid w:val="00C4600C"/>
    <w:rsid w:val="00C471B5"/>
    <w:rsid w:val="00C471D7"/>
    <w:rsid w:val="00C47548"/>
    <w:rsid w:val="00C47916"/>
    <w:rsid w:val="00C47CB1"/>
    <w:rsid w:val="00C47D2B"/>
    <w:rsid w:val="00C502E7"/>
    <w:rsid w:val="00C515C8"/>
    <w:rsid w:val="00C5168A"/>
    <w:rsid w:val="00C519A8"/>
    <w:rsid w:val="00C51A50"/>
    <w:rsid w:val="00C51E79"/>
    <w:rsid w:val="00C52BE6"/>
    <w:rsid w:val="00C52C0E"/>
    <w:rsid w:val="00C531E7"/>
    <w:rsid w:val="00C53646"/>
    <w:rsid w:val="00C5371A"/>
    <w:rsid w:val="00C53F8A"/>
    <w:rsid w:val="00C5402B"/>
    <w:rsid w:val="00C5495E"/>
    <w:rsid w:val="00C54E5E"/>
    <w:rsid w:val="00C54F64"/>
    <w:rsid w:val="00C56181"/>
    <w:rsid w:val="00C564D6"/>
    <w:rsid w:val="00C56553"/>
    <w:rsid w:val="00C567BF"/>
    <w:rsid w:val="00C568B9"/>
    <w:rsid w:val="00C56D25"/>
    <w:rsid w:val="00C56FB5"/>
    <w:rsid w:val="00C57000"/>
    <w:rsid w:val="00C5723D"/>
    <w:rsid w:val="00C57475"/>
    <w:rsid w:val="00C57857"/>
    <w:rsid w:val="00C57CDC"/>
    <w:rsid w:val="00C57F0D"/>
    <w:rsid w:val="00C600DC"/>
    <w:rsid w:val="00C6014F"/>
    <w:rsid w:val="00C607B7"/>
    <w:rsid w:val="00C60DF5"/>
    <w:rsid w:val="00C6109F"/>
    <w:rsid w:val="00C616EF"/>
    <w:rsid w:val="00C6187B"/>
    <w:rsid w:val="00C61A34"/>
    <w:rsid w:val="00C61D11"/>
    <w:rsid w:val="00C61D95"/>
    <w:rsid w:val="00C62177"/>
    <w:rsid w:val="00C62273"/>
    <w:rsid w:val="00C62307"/>
    <w:rsid w:val="00C62887"/>
    <w:rsid w:val="00C628FF"/>
    <w:rsid w:val="00C62F67"/>
    <w:rsid w:val="00C64038"/>
    <w:rsid w:val="00C644FD"/>
    <w:rsid w:val="00C64927"/>
    <w:rsid w:val="00C6499C"/>
    <w:rsid w:val="00C6501B"/>
    <w:rsid w:val="00C65368"/>
    <w:rsid w:val="00C6587F"/>
    <w:rsid w:val="00C65AE8"/>
    <w:rsid w:val="00C65C6E"/>
    <w:rsid w:val="00C65DDE"/>
    <w:rsid w:val="00C661C3"/>
    <w:rsid w:val="00C6620C"/>
    <w:rsid w:val="00C66441"/>
    <w:rsid w:val="00C665FE"/>
    <w:rsid w:val="00C66752"/>
    <w:rsid w:val="00C6677E"/>
    <w:rsid w:val="00C6709B"/>
    <w:rsid w:val="00C67122"/>
    <w:rsid w:val="00C679F0"/>
    <w:rsid w:val="00C67FF2"/>
    <w:rsid w:val="00C70316"/>
    <w:rsid w:val="00C709FA"/>
    <w:rsid w:val="00C713EA"/>
    <w:rsid w:val="00C7153E"/>
    <w:rsid w:val="00C71741"/>
    <w:rsid w:val="00C7222D"/>
    <w:rsid w:val="00C72B75"/>
    <w:rsid w:val="00C72C71"/>
    <w:rsid w:val="00C72F7F"/>
    <w:rsid w:val="00C73278"/>
    <w:rsid w:val="00C73535"/>
    <w:rsid w:val="00C73C2A"/>
    <w:rsid w:val="00C74738"/>
    <w:rsid w:val="00C7487C"/>
    <w:rsid w:val="00C749BF"/>
    <w:rsid w:val="00C74FA1"/>
    <w:rsid w:val="00C75252"/>
    <w:rsid w:val="00C7569F"/>
    <w:rsid w:val="00C756DA"/>
    <w:rsid w:val="00C75EEC"/>
    <w:rsid w:val="00C7647F"/>
    <w:rsid w:val="00C76516"/>
    <w:rsid w:val="00C7690B"/>
    <w:rsid w:val="00C76DF5"/>
    <w:rsid w:val="00C777DA"/>
    <w:rsid w:val="00C77919"/>
    <w:rsid w:val="00C77E9B"/>
    <w:rsid w:val="00C801B1"/>
    <w:rsid w:val="00C8021E"/>
    <w:rsid w:val="00C80228"/>
    <w:rsid w:val="00C808FA"/>
    <w:rsid w:val="00C80933"/>
    <w:rsid w:val="00C80F6F"/>
    <w:rsid w:val="00C81062"/>
    <w:rsid w:val="00C81421"/>
    <w:rsid w:val="00C81638"/>
    <w:rsid w:val="00C820AA"/>
    <w:rsid w:val="00C8289D"/>
    <w:rsid w:val="00C83771"/>
    <w:rsid w:val="00C8385F"/>
    <w:rsid w:val="00C84171"/>
    <w:rsid w:val="00C8476B"/>
    <w:rsid w:val="00C84859"/>
    <w:rsid w:val="00C84F17"/>
    <w:rsid w:val="00C8522D"/>
    <w:rsid w:val="00C85639"/>
    <w:rsid w:val="00C857F3"/>
    <w:rsid w:val="00C858A7"/>
    <w:rsid w:val="00C85B05"/>
    <w:rsid w:val="00C86464"/>
    <w:rsid w:val="00C86ADC"/>
    <w:rsid w:val="00C87359"/>
    <w:rsid w:val="00C8735E"/>
    <w:rsid w:val="00C8750D"/>
    <w:rsid w:val="00C87612"/>
    <w:rsid w:val="00C87629"/>
    <w:rsid w:val="00C87E7B"/>
    <w:rsid w:val="00C902E7"/>
    <w:rsid w:val="00C903A2"/>
    <w:rsid w:val="00C907CD"/>
    <w:rsid w:val="00C90851"/>
    <w:rsid w:val="00C90BA1"/>
    <w:rsid w:val="00C90C6B"/>
    <w:rsid w:val="00C90CD7"/>
    <w:rsid w:val="00C90F8E"/>
    <w:rsid w:val="00C910AA"/>
    <w:rsid w:val="00C910FC"/>
    <w:rsid w:val="00C911C2"/>
    <w:rsid w:val="00C925D6"/>
    <w:rsid w:val="00C92999"/>
    <w:rsid w:val="00C92BF4"/>
    <w:rsid w:val="00C92C02"/>
    <w:rsid w:val="00C92E5E"/>
    <w:rsid w:val="00C9301E"/>
    <w:rsid w:val="00C930CB"/>
    <w:rsid w:val="00C93ACA"/>
    <w:rsid w:val="00C943F4"/>
    <w:rsid w:val="00C955DD"/>
    <w:rsid w:val="00C95E49"/>
    <w:rsid w:val="00C96718"/>
    <w:rsid w:val="00C968E6"/>
    <w:rsid w:val="00C977E5"/>
    <w:rsid w:val="00C97928"/>
    <w:rsid w:val="00C97BAE"/>
    <w:rsid w:val="00CA01AB"/>
    <w:rsid w:val="00CA03F1"/>
    <w:rsid w:val="00CA0B71"/>
    <w:rsid w:val="00CA0E91"/>
    <w:rsid w:val="00CA11B2"/>
    <w:rsid w:val="00CA1F6B"/>
    <w:rsid w:val="00CA2154"/>
    <w:rsid w:val="00CA2698"/>
    <w:rsid w:val="00CA2927"/>
    <w:rsid w:val="00CA3016"/>
    <w:rsid w:val="00CA3399"/>
    <w:rsid w:val="00CA3AF0"/>
    <w:rsid w:val="00CA3B93"/>
    <w:rsid w:val="00CA3E2E"/>
    <w:rsid w:val="00CA3FE8"/>
    <w:rsid w:val="00CA415C"/>
    <w:rsid w:val="00CA43EA"/>
    <w:rsid w:val="00CA46CC"/>
    <w:rsid w:val="00CA4AA7"/>
    <w:rsid w:val="00CA4AC7"/>
    <w:rsid w:val="00CA4F7C"/>
    <w:rsid w:val="00CA55AD"/>
    <w:rsid w:val="00CA5768"/>
    <w:rsid w:val="00CA6D5E"/>
    <w:rsid w:val="00CA6F60"/>
    <w:rsid w:val="00CA74CA"/>
    <w:rsid w:val="00CB0708"/>
    <w:rsid w:val="00CB0723"/>
    <w:rsid w:val="00CB1400"/>
    <w:rsid w:val="00CB147C"/>
    <w:rsid w:val="00CB1736"/>
    <w:rsid w:val="00CB17E5"/>
    <w:rsid w:val="00CB1B24"/>
    <w:rsid w:val="00CB1C7E"/>
    <w:rsid w:val="00CB2157"/>
    <w:rsid w:val="00CB2288"/>
    <w:rsid w:val="00CB2666"/>
    <w:rsid w:val="00CB2C64"/>
    <w:rsid w:val="00CB2ECE"/>
    <w:rsid w:val="00CB31E5"/>
    <w:rsid w:val="00CB32A3"/>
    <w:rsid w:val="00CB362B"/>
    <w:rsid w:val="00CB3DBB"/>
    <w:rsid w:val="00CB44C2"/>
    <w:rsid w:val="00CB45B8"/>
    <w:rsid w:val="00CB4B29"/>
    <w:rsid w:val="00CB4D18"/>
    <w:rsid w:val="00CB4EDC"/>
    <w:rsid w:val="00CB57DF"/>
    <w:rsid w:val="00CB58CC"/>
    <w:rsid w:val="00CB792F"/>
    <w:rsid w:val="00CB7E80"/>
    <w:rsid w:val="00CC000C"/>
    <w:rsid w:val="00CC03A6"/>
    <w:rsid w:val="00CC05B2"/>
    <w:rsid w:val="00CC06BB"/>
    <w:rsid w:val="00CC0A4E"/>
    <w:rsid w:val="00CC1DED"/>
    <w:rsid w:val="00CC1E55"/>
    <w:rsid w:val="00CC2266"/>
    <w:rsid w:val="00CC22A6"/>
    <w:rsid w:val="00CC23E4"/>
    <w:rsid w:val="00CC26D9"/>
    <w:rsid w:val="00CC26E2"/>
    <w:rsid w:val="00CC2888"/>
    <w:rsid w:val="00CC29E9"/>
    <w:rsid w:val="00CC2E15"/>
    <w:rsid w:val="00CC313C"/>
    <w:rsid w:val="00CC3445"/>
    <w:rsid w:val="00CC34E1"/>
    <w:rsid w:val="00CC36D7"/>
    <w:rsid w:val="00CC3DE1"/>
    <w:rsid w:val="00CC3F93"/>
    <w:rsid w:val="00CC4C03"/>
    <w:rsid w:val="00CC4D32"/>
    <w:rsid w:val="00CC5211"/>
    <w:rsid w:val="00CC5636"/>
    <w:rsid w:val="00CC5AB1"/>
    <w:rsid w:val="00CC5B87"/>
    <w:rsid w:val="00CC5D42"/>
    <w:rsid w:val="00CC62AE"/>
    <w:rsid w:val="00CC6D4D"/>
    <w:rsid w:val="00CC71B6"/>
    <w:rsid w:val="00CC79BE"/>
    <w:rsid w:val="00CD04DB"/>
    <w:rsid w:val="00CD0870"/>
    <w:rsid w:val="00CD1190"/>
    <w:rsid w:val="00CD13EB"/>
    <w:rsid w:val="00CD19A6"/>
    <w:rsid w:val="00CD1B54"/>
    <w:rsid w:val="00CD1D8A"/>
    <w:rsid w:val="00CD1ED5"/>
    <w:rsid w:val="00CD25EB"/>
    <w:rsid w:val="00CD268D"/>
    <w:rsid w:val="00CD2C16"/>
    <w:rsid w:val="00CD2F94"/>
    <w:rsid w:val="00CD3250"/>
    <w:rsid w:val="00CD334B"/>
    <w:rsid w:val="00CD3364"/>
    <w:rsid w:val="00CD380F"/>
    <w:rsid w:val="00CD3E30"/>
    <w:rsid w:val="00CD437E"/>
    <w:rsid w:val="00CD44D6"/>
    <w:rsid w:val="00CD463B"/>
    <w:rsid w:val="00CD49B7"/>
    <w:rsid w:val="00CD4AA2"/>
    <w:rsid w:val="00CD4B83"/>
    <w:rsid w:val="00CD4F90"/>
    <w:rsid w:val="00CD552D"/>
    <w:rsid w:val="00CD5555"/>
    <w:rsid w:val="00CD66FF"/>
    <w:rsid w:val="00CD67E3"/>
    <w:rsid w:val="00CD682E"/>
    <w:rsid w:val="00CD6B3B"/>
    <w:rsid w:val="00CD6BE0"/>
    <w:rsid w:val="00CD6DD3"/>
    <w:rsid w:val="00CD6FAA"/>
    <w:rsid w:val="00CD71DC"/>
    <w:rsid w:val="00CD791B"/>
    <w:rsid w:val="00CD7BC4"/>
    <w:rsid w:val="00CE012A"/>
    <w:rsid w:val="00CE0352"/>
    <w:rsid w:val="00CE0392"/>
    <w:rsid w:val="00CE04C2"/>
    <w:rsid w:val="00CE04DD"/>
    <w:rsid w:val="00CE0A6C"/>
    <w:rsid w:val="00CE0AAA"/>
    <w:rsid w:val="00CE114E"/>
    <w:rsid w:val="00CE117A"/>
    <w:rsid w:val="00CE14F1"/>
    <w:rsid w:val="00CE1811"/>
    <w:rsid w:val="00CE1913"/>
    <w:rsid w:val="00CE19EE"/>
    <w:rsid w:val="00CE1E8B"/>
    <w:rsid w:val="00CE2623"/>
    <w:rsid w:val="00CE2CF5"/>
    <w:rsid w:val="00CE2D7A"/>
    <w:rsid w:val="00CE307B"/>
    <w:rsid w:val="00CE4C53"/>
    <w:rsid w:val="00CE4EBE"/>
    <w:rsid w:val="00CE556E"/>
    <w:rsid w:val="00CE55DC"/>
    <w:rsid w:val="00CE5A03"/>
    <w:rsid w:val="00CE5CF3"/>
    <w:rsid w:val="00CE5E55"/>
    <w:rsid w:val="00CE67DB"/>
    <w:rsid w:val="00CE6A1F"/>
    <w:rsid w:val="00CE78EE"/>
    <w:rsid w:val="00CF048E"/>
    <w:rsid w:val="00CF09BA"/>
    <w:rsid w:val="00CF0AE0"/>
    <w:rsid w:val="00CF0D7D"/>
    <w:rsid w:val="00CF0DC0"/>
    <w:rsid w:val="00CF0E38"/>
    <w:rsid w:val="00CF1083"/>
    <w:rsid w:val="00CF10EC"/>
    <w:rsid w:val="00CF25D5"/>
    <w:rsid w:val="00CF28A1"/>
    <w:rsid w:val="00CF30BC"/>
    <w:rsid w:val="00CF3613"/>
    <w:rsid w:val="00CF4A49"/>
    <w:rsid w:val="00CF4EE1"/>
    <w:rsid w:val="00CF52CA"/>
    <w:rsid w:val="00CF5306"/>
    <w:rsid w:val="00CF5414"/>
    <w:rsid w:val="00CF593D"/>
    <w:rsid w:val="00CF5A59"/>
    <w:rsid w:val="00CF5F2E"/>
    <w:rsid w:val="00CF6009"/>
    <w:rsid w:val="00CF6853"/>
    <w:rsid w:val="00CF6CCB"/>
    <w:rsid w:val="00CF7D5D"/>
    <w:rsid w:val="00D00229"/>
    <w:rsid w:val="00D00C30"/>
    <w:rsid w:val="00D00F04"/>
    <w:rsid w:val="00D016AF"/>
    <w:rsid w:val="00D017DD"/>
    <w:rsid w:val="00D01A6E"/>
    <w:rsid w:val="00D01C26"/>
    <w:rsid w:val="00D02DD6"/>
    <w:rsid w:val="00D03BF0"/>
    <w:rsid w:val="00D03E09"/>
    <w:rsid w:val="00D040C7"/>
    <w:rsid w:val="00D0410F"/>
    <w:rsid w:val="00D04A3A"/>
    <w:rsid w:val="00D04CA3"/>
    <w:rsid w:val="00D04DFE"/>
    <w:rsid w:val="00D05048"/>
    <w:rsid w:val="00D05155"/>
    <w:rsid w:val="00D05267"/>
    <w:rsid w:val="00D05875"/>
    <w:rsid w:val="00D05C07"/>
    <w:rsid w:val="00D05F8B"/>
    <w:rsid w:val="00D06144"/>
    <w:rsid w:val="00D0617E"/>
    <w:rsid w:val="00D06295"/>
    <w:rsid w:val="00D06472"/>
    <w:rsid w:val="00D06685"/>
    <w:rsid w:val="00D06856"/>
    <w:rsid w:val="00D0696D"/>
    <w:rsid w:val="00D06BAE"/>
    <w:rsid w:val="00D06C38"/>
    <w:rsid w:val="00D06EC3"/>
    <w:rsid w:val="00D06F6C"/>
    <w:rsid w:val="00D07384"/>
    <w:rsid w:val="00D07AD6"/>
    <w:rsid w:val="00D07B9E"/>
    <w:rsid w:val="00D10555"/>
    <w:rsid w:val="00D10CF6"/>
    <w:rsid w:val="00D10D96"/>
    <w:rsid w:val="00D113AA"/>
    <w:rsid w:val="00D11AB9"/>
    <w:rsid w:val="00D120CF"/>
    <w:rsid w:val="00D1230C"/>
    <w:rsid w:val="00D12587"/>
    <w:rsid w:val="00D12B94"/>
    <w:rsid w:val="00D12DB8"/>
    <w:rsid w:val="00D12E3D"/>
    <w:rsid w:val="00D133E4"/>
    <w:rsid w:val="00D135CE"/>
    <w:rsid w:val="00D138B8"/>
    <w:rsid w:val="00D1396C"/>
    <w:rsid w:val="00D13A0E"/>
    <w:rsid w:val="00D13EB3"/>
    <w:rsid w:val="00D13F83"/>
    <w:rsid w:val="00D14187"/>
    <w:rsid w:val="00D142DD"/>
    <w:rsid w:val="00D14D07"/>
    <w:rsid w:val="00D15154"/>
    <w:rsid w:val="00D153F4"/>
    <w:rsid w:val="00D15434"/>
    <w:rsid w:val="00D155B9"/>
    <w:rsid w:val="00D1588B"/>
    <w:rsid w:val="00D15EE8"/>
    <w:rsid w:val="00D16435"/>
    <w:rsid w:val="00D16A96"/>
    <w:rsid w:val="00D16BAF"/>
    <w:rsid w:val="00D170D7"/>
    <w:rsid w:val="00D1713C"/>
    <w:rsid w:val="00D17249"/>
    <w:rsid w:val="00D17325"/>
    <w:rsid w:val="00D175FF"/>
    <w:rsid w:val="00D1775C"/>
    <w:rsid w:val="00D17E99"/>
    <w:rsid w:val="00D201BF"/>
    <w:rsid w:val="00D20849"/>
    <w:rsid w:val="00D20A1F"/>
    <w:rsid w:val="00D20B4F"/>
    <w:rsid w:val="00D20D1D"/>
    <w:rsid w:val="00D212AB"/>
    <w:rsid w:val="00D21455"/>
    <w:rsid w:val="00D21928"/>
    <w:rsid w:val="00D2285B"/>
    <w:rsid w:val="00D229E8"/>
    <w:rsid w:val="00D22A28"/>
    <w:rsid w:val="00D22D23"/>
    <w:rsid w:val="00D234A0"/>
    <w:rsid w:val="00D23823"/>
    <w:rsid w:val="00D23B52"/>
    <w:rsid w:val="00D23EF4"/>
    <w:rsid w:val="00D240C8"/>
    <w:rsid w:val="00D240F3"/>
    <w:rsid w:val="00D241D5"/>
    <w:rsid w:val="00D2435D"/>
    <w:rsid w:val="00D2462D"/>
    <w:rsid w:val="00D2478B"/>
    <w:rsid w:val="00D249DA"/>
    <w:rsid w:val="00D24B8A"/>
    <w:rsid w:val="00D24C37"/>
    <w:rsid w:val="00D24ED2"/>
    <w:rsid w:val="00D25153"/>
    <w:rsid w:val="00D252AC"/>
    <w:rsid w:val="00D25B79"/>
    <w:rsid w:val="00D25BB7"/>
    <w:rsid w:val="00D25C52"/>
    <w:rsid w:val="00D25C6E"/>
    <w:rsid w:val="00D25E6B"/>
    <w:rsid w:val="00D25F5C"/>
    <w:rsid w:val="00D265B5"/>
    <w:rsid w:val="00D2670F"/>
    <w:rsid w:val="00D26934"/>
    <w:rsid w:val="00D26BEB"/>
    <w:rsid w:val="00D27219"/>
    <w:rsid w:val="00D273FC"/>
    <w:rsid w:val="00D277F9"/>
    <w:rsid w:val="00D27ACC"/>
    <w:rsid w:val="00D3044E"/>
    <w:rsid w:val="00D305C3"/>
    <w:rsid w:val="00D30BB5"/>
    <w:rsid w:val="00D30F97"/>
    <w:rsid w:val="00D31056"/>
    <w:rsid w:val="00D31678"/>
    <w:rsid w:val="00D316A0"/>
    <w:rsid w:val="00D31D89"/>
    <w:rsid w:val="00D31ED6"/>
    <w:rsid w:val="00D31F5A"/>
    <w:rsid w:val="00D3237B"/>
    <w:rsid w:val="00D32618"/>
    <w:rsid w:val="00D32650"/>
    <w:rsid w:val="00D33197"/>
    <w:rsid w:val="00D344EF"/>
    <w:rsid w:val="00D348D7"/>
    <w:rsid w:val="00D34A96"/>
    <w:rsid w:val="00D3541D"/>
    <w:rsid w:val="00D35D00"/>
    <w:rsid w:val="00D36703"/>
    <w:rsid w:val="00D36E88"/>
    <w:rsid w:val="00D3740C"/>
    <w:rsid w:val="00D40287"/>
    <w:rsid w:val="00D40B9E"/>
    <w:rsid w:val="00D40FC5"/>
    <w:rsid w:val="00D4109B"/>
    <w:rsid w:val="00D415A7"/>
    <w:rsid w:val="00D41A3D"/>
    <w:rsid w:val="00D41B1A"/>
    <w:rsid w:val="00D41B88"/>
    <w:rsid w:val="00D42286"/>
    <w:rsid w:val="00D424A6"/>
    <w:rsid w:val="00D42BE1"/>
    <w:rsid w:val="00D42C22"/>
    <w:rsid w:val="00D42C78"/>
    <w:rsid w:val="00D4317C"/>
    <w:rsid w:val="00D4343B"/>
    <w:rsid w:val="00D4408B"/>
    <w:rsid w:val="00D440BE"/>
    <w:rsid w:val="00D4466A"/>
    <w:rsid w:val="00D44758"/>
    <w:rsid w:val="00D447A6"/>
    <w:rsid w:val="00D44A69"/>
    <w:rsid w:val="00D44C5A"/>
    <w:rsid w:val="00D45515"/>
    <w:rsid w:val="00D459D0"/>
    <w:rsid w:val="00D45A81"/>
    <w:rsid w:val="00D45B27"/>
    <w:rsid w:val="00D45CE0"/>
    <w:rsid w:val="00D45E43"/>
    <w:rsid w:val="00D46191"/>
    <w:rsid w:val="00D4622D"/>
    <w:rsid w:val="00D464F3"/>
    <w:rsid w:val="00D471C0"/>
    <w:rsid w:val="00D47F0F"/>
    <w:rsid w:val="00D50072"/>
    <w:rsid w:val="00D51376"/>
    <w:rsid w:val="00D518E8"/>
    <w:rsid w:val="00D51D6A"/>
    <w:rsid w:val="00D5217F"/>
    <w:rsid w:val="00D523AC"/>
    <w:rsid w:val="00D52570"/>
    <w:rsid w:val="00D526BA"/>
    <w:rsid w:val="00D526C0"/>
    <w:rsid w:val="00D527FB"/>
    <w:rsid w:val="00D5294A"/>
    <w:rsid w:val="00D52EC0"/>
    <w:rsid w:val="00D54394"/>
    <w:rsid w:val="00D546D4"/>
    <w:rsid w:val="00D5472C"/>
    <w:rsid w:val="00D54744"/>
    <w:rsid w:val="00D54B03"/>
    <w:rsid w:val="00D54F34"/>
    <w:rsid w:val="00D552E9"/>
    <w:rsid w:val="00D553DD"/>
    <w:rsid w:val="00D55468"/>
    <w:rsid w:val="00D55C25"/>
    <w:rsid w:val="00D55D32"/>
    <w:rsid w:val="00D56427"/>
    <w:rsid w:val="00D56B0A"/>
    <w:rsid w:val="00D56D9A"/>
    <w:rsid w:val="00D57335"/>
    <w:rsid w:val="00D57504"/>
    <w:rsid w:val="00D57729"/>
    <w:rsid w:val="00D602A8"/>
    <w:rsid w:val="00D60706"/>
    <w:rsid w:val="00D60AEB"/>
    <w:rsid w:val="00D60FB2"/>
    <w:rsid w:val="00D61064"/>
    <w:rsid w:val="00D610FF"/>
    <w:rsid w:val="00D61419"/>
    <w:rsid w:val="00D61AAD"/>
    <w:rsid w:val="00D61D05"/>
    <w:rsid w:val="00D621C5"/>
    <w:rsid w:val="00D622C4"/>
    <w:rsid w:val="00D62370"/>
    <w:rsid w:val="00D62572"/>
    <w:rsid w:val="00D62B23"/>
    <w:rsid w:val="00D62CB0"/>
    <w:rsid w:val="00D62E73"/>
    <w:rsid w:val="00D62F2D"/>
    <w:rsid w:val="00D63512"/>
    <w:rsid w:val="00D63EB5"/>
    <w:rsid w:val="00D63ED5"/>
    <w:rsid w:val="00D64BD8"/>
    <w:rsid w:val="00D65840"/>
    <w:rsid w:val="00D65BBF"/>
    <w:rsid w:val="00D65C92"/>
    <w:rsid w:val="00D66828"/>
    <w:rsid w:val="00D66E69"/>
    <w:rsid w:val="00D66F85"/>
    <w:rsid w:val="00D67698"/>
    <w:rsid w:val="00D67756"/>
    <w:rsid w:val="00D6792C"/>
    <w:rsid w:val="00D679AE"/>
    <w:rsid w:val="00D67BD6"/>
    <w:rsid w:val="00D67CA0"/>
    <w:rsid w:val="00D7027F"/>
    <w:rsid w:val="00D702DE"/>
    <w:rsid w:val="00D70F7F"/>
    <w:rsid w:val="00D714A3"/>
    <w:rsid w:val="00D72BF5"/>
    <w:rsid w:val="00D72E00"/>
    <w:rsid w:val="00D72E30"/>
    <w:rsid w:val="00D73026"/>
    <w:rsid w:val="00D7309A"/>
    <w:rsid w:val="00D730FE"/>
    <w:rsid w:val="00D7366D"/>
    <w:rsid w:val="00D73DD0"/>
    <w:rsid w:val="00D7415C"/>
    <w:rsid w:val="00D745DF"/>
    <w:rsid w:val="00D7466A"/>
    <w:rsid w:val="00D74C0D"/>
    <w:rsid w:val="00D74E3C"/>
    <w:rsid w:val="00D756F8"/>
    <w:rsid w:val="00D7596A"/>
    <w:rsid w:val="00D75BCC"/>
    <w:rsid w:val="00D75D40"/>
    <w:rsid w:val="00D76610"/>
    <w:rsid w:val="00D77636"/>
    <w:rsid w:val="00D777F4"/>
    <w:rsid w:val="00D77AF4"/>
    <w:rsid w:val="00D77C62"/>
    <w:rsid w:val="00D77DA5"/>
    <w:rsid w:val="00D80C44"/>
    <w:rsid w:val="00D80C58"/>
    <w:rsid w:val="00D81401"/>
    <w:rsid w:val="00D81774"/>
    <w:rsid w:val="00D819FF"/>
    <w:rsid w:val="00D81A39"/>
    <w:rsid w:val="00D81A7C"/>
    <w:rsid w:val="00D8217D"/>
    <w:rsid w:val="00D827A4"/>
    <w:rsid w:val="00D827C3"/>
    <w:rsid w:val="00D828C7"/>
    <w:rsid w:val="00D8319D"/>
    <w:rsid w:val="00D8357C"/>
    <w:rsid w:val="00D8385A"/>
    <w:rsid w:val="00D84074"/>
    <w:rsid w:val="00D84222"/>
    <w:rsid w:val="00D8497C"/>
    <w:rsid w:val="00D84EF0"/>
    <w:rsid w:val="00D855E1"/>
    <w:rsid w:val="00D859BE"/>
    <w:rsid w:val="00D85A81"/>
    <w:rsid w:val="00D86424"/>
    <w:rsid w:val="00D864B3"/>
    <w:rsid w:val="00D86629"/>
    <w:rsid w:val="00D86990"/>
    <w:rsid w:val="00D86F33"/>
    <w:rsid w:val="00D87D25"/>
    <w:rsid w:val="00D90225"/>
    <w:rsid w:val="00D907D9"/>
    <w:rsid w:val="00D908F4"/>
    <w:rsid w:val="00D90905"/>
    <w:rsid w:val="00D90A4D"/>
    <w:rsid w:val="00D90AE3"/>
    <w:rsid w:val="00D9103A"/>
    <w:rsid w:val="00D91424"/>
    <w:rsid w:val="00D9183E"/>
    <w:rsid w:val="00D91E1E"/>
    <w:rsid w:val="00D9233A"/>
    <w:rsid w:val="00D9244B"/>
    <w:rsid w:val="00D925E3"/>
    <w:rsid w:val="00D92791"/>
    <w:rsid w:val="00D92BD8"/>
    <w:rsid w:val="00D930D9"/>
    <w:rsid w:val="00D93346"/>
    <w:rsid w:val="00D94177"/>
    <w:rsid w:val="00D946BE"/>
    <w:rsid w:val="00D958EA"/>
    <w:rsid w:val="00D96C4B"/>
    <w:rsid w:val="00D9747F"/>
    <w:rsid w:val="00D97CE6"/>
    <w:rsid w:val="00DA0087"/>
    <w:rsid w:val="00DA02D5"/>
    <w:rsid w:val="00DA02F2"/>
    <w:rsid w:val="00DA03E7"/>
    <w:rsid w:val="00DA0583"/>
    <w:rsid w:val="00DA0AF8"/>
    <w:rsid w:val="00DA0F39"/>
    <w:rsid w:val="00DA1648"/>
    <w:rsid w:val="00DA1C05"/>
    <w:rsid w:val="00DA224C"/>
    <w:rsid w:val="00DA2C19"/>
    <w:rsid w:val="00DA2EC3"/>
    <w:rsid w:val="00DA3564"/>
    <w:rsid w:val="00DA38F8"/>
    <w:rsid w:val="00DA3A8A"/>
    <w:rsid w:val="00DA3BF8"/>
    <w:rsid w:val="00DA3D22"/>
    <w:rsid w:val="00DA4DA6"/>
    <w:rsid w:val="00DA514E"/>
    <w:rsid w:val="00DA51B8"/>
    <w:rsid w:val="00DA5DC5"/>
    <w:rsid w:val="00DA6871"/>
    <w:rsid w:val="00DA7087"/>
    <w:rsid w:val="00DA7180"/>
    <w:rsid w:val="00DA75AB"/>
    <w:rsid w:val="00DA75C9"/>
    <w:rsid w:val="00DA7A79"/>
    <w:rsid w:val="00DB0993"/>
    <w:rsid w:val="00DB0D5F"/>
    <w:rsid w:val="00DB0D84"/>
    <w:rsid w:val="00DB105A"/>
    <w:rsid w:val="00DB1B8E"/>
    <w:rsid w:val="00DB1DEF"/>
    <w:rsid w:val="00DB1E76"/>
    <w:rsid w:val="00DB1E86"/>
    <w:rsid w:val="00DB2016"/>
    <w:rsid w:val="00DB226D"/>
    <w:rsid w:val="00DB24FF"/>
    <w:rsid w:val="00DB25FD"/>
    <w:rsid w:val="00DB2847"/>
    <w:rsid w:val="00DB29E2"/>
    <w:rsid w:val="00DB2C2E"/>
    <w:rsid w:val="00DB3F24"/>
    <w:rsid w:val="00DB4436"/>
    <w:rsid w:val="00DB4CE2"/>
    <w:rsid w:val="00DB5075"/>
    <w:rsid w:val="00DB5918"/>
    <w:rsid w:val="00DB6015"/>
    <w:rsid w:val="00DB62D9"/>
    <w:rsid w:val="00DB67B9"/>
    <w:rsid w:val="00DB6F58"/>
    <w:rsid w:val="00DC04AA"/>
    <w:rsid w:val="00DC05CF"/>
    <w:rsid w:val="00DC07E6"/>
    <w:rsid w:val="00DC0874"/>
    <w:rsid w:val="00DC09C5"/>
    <w:rsid w:val="00DC09EF"/>
    <w:rsid w:val="00DC0B89"/>
    <w:rsid w:val="00DC1207"/>
    <w:rsid w:val="00DC15E5"/>
    <w:rsid w:val="00DC1693"/>
    <w:rsid w:val="00DC1B36"/>
    <w:rsid w:val="00DC227D"/>
    <w:rsid w:val="00DC2698"/>
    <w:rsid w:val="00DC2C41"/>
    <w:rsid w:val="00DC2D24"/>
    <w:rsid w:val="00DC2E49"/>
    <w:rsid w:val="00DC3D87"/>
    <w:rsid w:val="00DC3ECC"/>
    <w:rsid w:val="00DC4239"/>
    <w:rsid w:val="00DC438A"/>
    <w:rsid w:val="00DC4B41"/>
    <w:rsid w:val="00DC4CF0"/>
    <w:rsid w:val="00DC556D"/>
    <w:rsid w:val="00DC5572"/>
    <w:rsid w:val="00DC572A"/>
    <w:rsid w:val="00DC573F"/>
    <w:rsid w:val="00DC603A"/>
    <w:rsid w:val="00DC60EF"/>
    <w:rsid w:val="00DC6214"/>
    <w:rsid w:val="00DC62AD"/>
    <w:rsid w:val="00DC6F1F"/>
    <w:rsid w:val="00DC7077"/>
    <w:rsid w:val="00DC723A"/>
    <w:rsid w:val="00DC7865"/>
    <w:rsid w:val="00DC78A0"/>
    <w:rsid w:val="00DC7AE4"/>
    <w:rsid w:val="00DD05C9"/>
    <w:rsid w:val="00DD0779"/>
    <w:rsid w:val="00DD098D"/>
    <w:rsid w:val="00DD0A4F"/>
    <w:rsid w:val="00DD0E42"/>
    <w:rsid w:val="00DD1738"/>
    <w:rsid w:val="00DD1C55"/>
    <w:rsid w:val="00DD1EDF"/>
    <w:rsid w:val="00DD27DD"/>
    <w:rsid w:val="00DD2887"/>
    <w:rsid w:val="00DD2C8B"/>
    <w:rsid w:val="00DD2D48"/>
    <w:rsid w:val="00DD2DAD"/>
    <w:rsid w:val="00DD3509"/>
    <w:rsid w:val="00DD37AE"/>
    <w:rsid w:val="00DD3DB6"/>
    <w:rsid w:val="00DD4A27"/>
    <w:rsid w:val="00DD4B05"/>
    <w:rsid w:val="00DD4C39"/>
    <w:rsid w:val="00DD4C53"/>
    <w:rsid w:val="00DD54FC"/>
    <w:rsid w:val="00DD5DC1"/>
    <w:rsid w:val="00DD5DED"/>
    <w:rsid w:val="00DD65C4"/>
    <w:rsid w:val="00DD6797"/>
    <w:rsid w:val="00DD6B2C"/>
    <w:rsid w:val="00DD6E8F"/>
    <w:rsid w:val="00DD725E"/>
    <w:rsid w:val="00DD757E"/>
    <w:rsid w:val="00DD76E9"/>
    <w:rsid w:val="00DD7824"/>
    <w:rsid w:val="00DD7C90"/>
    <w:rsid w:val="00DE010C"/>
    <w:rsid w:val="00DE0C27"/>
    <w:rsid w:val="00DE0CDD"/>
    <w:rsid w:val="00DE0E62"/>
    <w:rsid w:val="00DE10F6"/>
    <w:rsid w:val="00DE1199"/>
    <w:rsid w:val="00DE1205"/>
    <w:rsid w:val="00DE1452"/>
    <w:rsid w:val="00DE1952"/>
    <w:rsid w:val="00DE1DA0"/>
    <w:rsid w:val="00DE20CC"/>
    <w:rsid w:val="00DE327B"/>
    <w:rsid w:val="00DE37A4"/>
    <w:rsid w:val="00DE3BCD"/>
    <w:rsid w:val="00DE3F3A"/>
    <w:rsid w:val="00DE409B"/>
    <w:rsid w:val="00DE4DA5"/>
    <w:rsid w:val="00DE4E4B"/>
    <w:rsid w:val="00DE4FF7"/>
    <w:rsid w:val="00DE5563"/>
    <w:rsid w:val="00DE56DF"/>
    <w:rsid w:val="00DE57B7"/>
    <w:rsid w:val="00DE5996"/>
    <w:rsid w:val="00DE59D0"/>
    <w:rsid w:val="00DE5CED"/>
    <w:rsid w:val="00DE5EF6"/>
    <w:rsid w:val="00DE649E"/>
    <w:rsid w:val="00DE6729"/>
    <w:rsid w:val="00DE67BC"/>
    <w:rsid w:val="00DE6826"/>
    <w:rsid w:val="00DE69F5"/>
    <w:rsid w:val="00DE6BD5"/>
    <w:rsid w:val="00DE70CC"/>
    <w:rsid w:val="00DE7336"/>
    <w:rsid w:val="00DE772E"/>
    <w:rsid w:val="00DE786B"/>
    <w:rsid w:val="00DE78F6"/>
    <w:rsid w:val="00DE7AC0"/>
    <w:rsid w:val="00DE7AF2"/>
    <w:rsid w:val="00DE7D60"/>
    <w:rsid w:val="00DF04C4"/>
    <w:rsid w:val="00DF05B6"/>
    <w:rsid w:val="00DF0828"/>
    <w:rsid w:val="00DF0A3C"/>
    <w:rsid w:val="00DF0AE1"/>
    <w:rsid w:val="00DF0B64"/>
    <w:rsid w:val="00DF0B7B"/>
    <w:rsid w:val="00DF0DF2"/>
    <w:rsid w:val="00DF0F74"/>
    <w:rsid w:val="00DF0F75"/>
    <w:rsid w:val="00DF1045"/>
    <w:rsid w:val="00DF14C9"/>
    <w:rsid w:val="00DF2010"/>
    <w:rsid w:val="00DF20DF"/>
    <w:rsid w:val="00DF21AA"/>
    <w:rsid w:val="00DF26D4"/>
    <w:rsid w:val="00DF27E2"/>
    <w:rsid w:val="00DF291B"/>
    <w:rsid w:val="00DF323D"/>
    <w:rsid w:val="00DF3304"/>
    <w:rsid w:val="00DF352A"/>
    <w:rsid w:val="00DF4086"/>
    <w:rsid w:val="00DF40B5"/>
    <w:rsid w:val="00DF4CAC"/>
    <w:rsid w:val="00DF4CC1"/>
    <w:rsid w:val="00DF4FF2"/>
    <w:rsid w:val="00DF5282"/>
    <w:rsid w:val="00DF56F4"/>
    <w:rsid w:val="00DF5C93"/>
    <w:rsid w:val="00DF5CC1"/>
    <w:rsid w:val="00DF5D53"/>
    <w:rsid w:val="00DF5EB5"/>
    <w:rsid w:val="00DF5FD4"/>
    <w:rsid w:val="00DF6236"/>
    <w:rsid w:val="00DF668A"/>
    <w:rsid w:val="00DF6E33"/>
    <w:rsid w:val="00DF71BD"/>
    <w:rsid w:val="00DF744C"/>
    <w:rsid w:val="00DF7555"/>
    <w:rsid w:val="00DF7D75"/>
    <w:rsid w:val="00DF7DFC"/>
    <w:rsid w:val="00E002E8"/>
    <w:rsid w:val="00E0056C"/>
    <w:rsid w:val="00E00984"/>
    <w:rsid w:val="00E00B0C"/>
    <w:rsid w:val="00E00D87"/>
    <w:rsid w:val="00E00DA8"/>
    <w:rsid w:val="00E011A7"/>
    <w:rsid w:val="00E011B6"/>
    <w:rsid w:val="00E01247"/>
    <w:rsid w:val="00E01E9F"/>
    <w:rsid w:val="00E02E85"/>
    <w:rsid w:val="00E03468"/>
    <w:rsid w:val="00E035BC"/>
    <w:rsid w:val="00E0362A"/>
    <w:rsid w:val="00E03FC9"/>
    <w:rsid w:val="00E04529"/>
    <w:rsid w:val="00E04E0D"/>
    <w:rsid w:val="00E04FA8"/>
    <w:rsid w:val="00E05067"/>
    <w:rsid w:val="00E0582C"/>
    <w:rsid w:val="00E06792"/>
    <w:rsid w:val="00E06F75"/>
    <w:rsid w:val="00E073FD"/>
    <w:rsid w:val="00E075E4"/>
    <w:rsid w:val="00E1024F"/>
    <w:rsid w:val="00E10F20"/>
    <w:rsid w:val="00E1115A"/>
    <w:rsid w:val="00E11DC8"/>
    <w:rsid w:val="00E12251"/>
    <w:rsid w:val="00E12427"/>
    <w:rsid w:val="00E124BE"/>
    <w:rsid w:val="00E12796"/>
    <w:rsid w:val="00E12A3F"/>
    <w:rsid w:val="00E12B9E"/>
    <w:rsid w:val="00E13301"/>
    <w:rsid w:val="00E135CB"/>
    <w:rsid w:val="00E13B0C"/>
    <w:rsid w:val="00E13C3C"/>
    <w:rsid w:val="00E1427E"/>
    <w:rsid w:val="00E146BB"/>
    <w:rsid w:val="00E14F6A"/>
    <w:rsid w:val="00E16B77"/>
    <w:rsid w:val="00E16CE2"/>
    <w:rsid w:val="00E17885"/>
    <w:rsid w:val="00E17E65"/>
    <w:rsid w:val="00E17FB4"/>
    <w:rsid w:val="00E200D0"/>
    <w:rsid w:val="00E2034D"/>
    <w:rsid w:val="00E203CD"/>
    <w:rsid w:val="00E20B1D"/>
    <w:rsid w:val="00E20DBD"/>
    <w:rsid w:val="00E21037"/>
    <w:rsid w:val="00E211FF"/>
    <w:rsid w:val="00E2155E"/>
    <w:rsid w:val="00E21634"/>
    <w:rsid w:val="00E21A50"/>
    <w:rsid w:val="00E21C15"/>
    <w:rsid w:val="00E21F57"/>
    <w:rsid w:val="00E2219C"/>
    <w:rsid w:val="00E225E4"/>
    <w:rsid w:val="00E22CCC"/>
    <w:rsid w:val="00E22DA3"/>
    <w:rsid w:val="00E236BE"/>
    <w:rsid w:val="00E241D1"/>
    <w:rsid w:val="00E244BB"/>
    <w:rsid w:val="00E24AE6"/>
    <w:rsid w:val="00E24D36"/>
    <w:rsid w:val="00E250CF"/>
    <w:rsid w:val="00E25718"/>
    <w:rsid w:val="00E261C2"/>
    <w:rsid w:val="00E2631D"/>
    <w:rsid w:val="00E26586"/>
    <w:rsid w:val="00E26909"/>
    <w:rsid w:val="00E26962"/>
    <w:rsid w:val="00E26C91"/>
    <w:rsid w:val="00E26E57"/>
    <w:rsid w:val="00E27CBA"/>
    <w:rsid w:val="00E3045A"/>
    <w:rsid w:val="00E30684"/>
    <w:rsid w:val="00E30699"/>
    <w:rsid w:val="00E307D0"/>
    <w:rsid w:val="00E30B4A"/>
    <w:rsid w:val="00E30BD0"/>
    <w:rsid w:val="00E30FB1"/>
    <w:rsid w:val="00E312CC"/>
    <w:rsid w:val="00E31716"/>
    <w:rsid w:val="00E31C44"/>
    <w:rsid w:val="00E31CFB"/>
    <w:rsid w:val="00E31E2A"/>
    <w:rsid w:val="00E32343"/>
    <w:rsid w:val="00E32661"/>
    <w:rsid w:val="00E33095"/>
    <w:rsid w:val="00E3328E"/>
    <w:rsid w:val="00E33457"/>
    <w:rsid w:val="00E33633"/>
    <w:rsid w:val="00E3382C"/>
    <w:rsid w:val="00E33FB8"/>
    <w:rsid w:val="00E3429C"/>
    <w:rsid w:val="00E34D4E"/>
    <w:rsid w:val="00E35118"/>
    <w:rsid w:val="00E362EF"/>
    <w:rsid w:val="00E3672F"/>
    <w:rsid w:val="00E36BAA"/>
    <w:rsid w:val="00E37223"/>
    <w:rsid w:val="00E4047D"/>
    <w:rsid w:val="00E40500"/>
    <w:rsid w:val="00E4055E"/>
    <w:rsid w:val="00E409B7"/>
    <w:rsid w:val="00E409FC"/>
    <w:rsid w:val="00E40FA0"/>
    <w:rsid w:val="00E41166"/>
    <w:rsid w:val="00E414D7"/>
    <w:rsid w:val="00E41932"/>
    <w:rsid w:val="00E42713"/>
    <w:rsid w:val="00E4280B"/>
    <w:rsid w:val="00E42C83"/>
    <w:rsid w:val="00E439A6"/>
    <w:rsid w:val="00E43A1B"/>
    <w:rsid w:val="00E440FA"/>
    <w:rsid w:val="00E44202"/>
    <w:rsid w:val="00E44AA9"/>
    <w:rsid w:val="00E45163"/>
    <w:rsid w:val="00E45A2C"/>
    <w:rsid w:val="00E45D0B"/>
    <w:rsid w:val="00E45D70"/>
    <w:rsid w:val="00E45E57"/>
    <w:rsid w:val="00E45EFF"/>
    <w:rsid w:val="00E45F3D"/>
    <w:rsid w:val="00E45FD9"/>
    <w:rsid w:val="00E4613F"/>
    <w:rsid w:val="00E46530"/>
    <w:rsid w:val="00E466AD"/>
    <w:rsid w:val="00E46B60"/>
    <w:rsid w:val="00E46B66"/>
    <w:rsid w:val="00E46D82"/>
    <w:rsid w:val="00E46E16"/>
    <w:rsid w:val="00E46FC5"/>
    <w:rsid w:val="00E47186"/>
    <w:rsid w:val="00E47466"/>
    <w:rsid w:val="00E47606"/>
    <w:rsid w:val="00E4784E"/>
    <w:rsid w:val="00E47AB7"/>
    <w:rsid w:val="00E47CE1"/>
    <w:rsid w:val="00E505CF"/>
    <w:rsid w:val="00E51175"/>
    <w:rsid w:val="00E51C64"/>
    <w:rsid w:val="00E51C7A"/>
    <w:rsid w:val="00E52947"/>
    <w:rsid w:val="00E53025"/>
    <w:rsid w:val="00E535FE"/>
    <w:rsid w:val="00E53A2A"/>
    <w:rsid w:val="00E54BDC"/>
    <w:rsid w:val="00E54D50"/>
    <w:rsid w:val="00E553D2"/>
    <w:rsid w:val="00E55A0C"/>
    <w:rsid w:val="00E55BBA"/>
    <w:rsid w:val="00E56C90"/>
    <w:rsid w:val="00E57164"/>
    <w:rsid w:val="00E57346"/>
    <w:rsid w:val="00E573A9"/>
    <w:rsid w:val="00E576B4"/>
    <w:rsid w:val="00E57FE0"/>
    <w:rsid w:val="00E60213"/>
    <w:rsid w:val="00E60434"/>
    <w:rsid w:val="00E60691"/>
    <w:rsid w:val="00E6090A"/>
    <w:rsid w:val="00E60D20"/>
    <w:rsid w:val="00E60D60"/>
    <w:rsid w:val="00E616FA"/>
    <w:rsid w:val="00E62780"/>
    <w:rsid w:val="00E62B3F"/>
    <w:rsid w:val="00E62F7A"/>
    <w:rsid w:val="00E63525"/>
    <w:rsid w:val="00E6383D"/>
    <w:rsid w:val="00E639CF"/>
    <w:rsid w:val="00E63CB0"/>
    <w:rsid w:val="00E63F9C"/>
    <w:rsid w:val="00E644FE"/>
    <w:rsid w:val="00E65066"/>
    <w:rsid w:val="00E65F2D"/>
    <w:rsid w:val="00E66297"/>
    <w:rsid w:val="00E662D6"/>
    <w:rsid w:val="00E6640D"/>
    <w:rsid w:val="00E6670D"/>
    <w:rsid w:val="00E66C42"/>
    <w:rsid w:val="00E66D98"/>
    <w:rsid w:val="00E6710F"/>
    <w:rsid w:val="00E67414"/>
    <w:rsid w:val="00E67441"/>
    <w:rsid w:val="00E67C82"/>
    <w:rsid w:val="00E7075D"/>
    <w:rsid w:val="00E70786"/>
    <w:rsid w:val="00E70DBE"/>
    <w:rsid w:val="00E70F2E"/>
    <w:rsid w:val="00E71CDA"/>
    <w:rsid w:val="00E72188"/>
    <w:rsid w:val="00E72317"/>
    <w:rsid w:val="00E72FD3"/>
    <w:rsid w:val="00E72FF3"/>
    <w:rsid w:val="00E73D7B"/>
    <w:rsid w:val="00E73EB1"/>
    <w:rsid w:val="00E74365"/>
    <w:rsid w:val="00E74407"/>
    <w:rsid w:val="00E74489"/>
    <w:rsid w:val="00E74EDA"/>
    <w:rsid w:val="00E753D1"/>
    <w:rsid w:val="00E75CD9"/>
    <w:rsid w:val="00E75DE6"/>
    <w:rsid w:val="00E76009"/>
    <w:rsid w:val="00E764FA"/>
    <w:rsid w:val="00E76BD9"/>
    <w:rsid w:val="00E7742F"/>
    <w:rsid w:val="00E77A70"/>
    <w:rsid w:val="00E809A0"/>
    <w:rsid w:val="00E80BC4"/>
    <w:rsid w:val="00E80BD1"/>
    <w:rsid w:val="00E80F4C"/>
    <w:rsid w:val="00E81121"/>
    <w:rsid w:val="00E81756"/>
    <w:rsid w:val="00E81956"/>
    <w:rsid w:val="00E81CFD"/>
    <w:rsid w:val="00E81F4C"/>
    <w:rsid w:val="00E82852"/>
    <w:rsid w:val="00E82F8A"/>
    <w:rsid w:val="00E83348"/>
    <w:rsid w:val="00E83487"/>
    <w:rsid w:val="00E83C1F"/>
    <w:rsid w:val="00E83E15"/>
    <w:rsid w:val="00E84673"/>
    <w:rsid w:val="00E84C25"/>
    <w:rsid w:val="00E84CDC"/>
    <w:rsid w:val="00E85212"/>
    <w:rsid w:val="00E85233"/>
    <w:rsid w:val="00E86612"/>
    <w:rsid w:val="00E8678F"/>
    <w:rsid w:val="00E867B6"/>
    <w:rsid w:val="00E86DE6"/>
    <w:rsid w:val="00E872EB"/>
    <w:rsid w:val="00E87C19"/>
    <w:rsid w:val="00E903E9"/>
    <w:rsid w:val="00E90665"/>
    <w:rsid w:val="00E90F48"/>
    <w:rsid w:val="00E913F3"/>
    <w:rsid w:val="00E91684"/>
    <w:rsid w:val="00E9193E"/>
    <w:rsid w:val="00E91A66"/>
    <w:rsid w:val="00E91D3B"/>
    <w:rsid w:val="00E91F11"/>
    <w:rsid w:val="00E91FDA"/>
    <w:rsid w:val="00E92189"/>
    <w:rsid w:val="00E921BC"/>
    <w:rsid w:val="00E9228F"/>
    <w:rsid w:val="00E9271F"/>
    <w:rsid w:val="00E92780"/>
    <w:rsid w:val="00E9386D"/>
    <w:rsid w:val="00E93AF8"/>
    <w:rsid w:val="00E94529"/>
    <w:rsid w:val="00E94BC8"/>
    <w:rsid w:val="00E94E6E"/>
    <w:rsid w:val="00E954FA"/>
    <w:rsid w:val="00E956C2"/>
    <w:rsid w:val="00E95B08"/>
    <w:rsid w:val="00E9653B"/>
    <w:rsid w:val="00E9661C"/>
    <w:rsid w:val="00E9678C"/>
    <w:rsid w:val="00E9691B"/>
    <w:rsid w:val="00E9693C"/>
    <w:rsid w:val="00E970B8"/>
    <w:rsid w:val="00E97354"/>
    <w:rsid w:val="00E97486"/>
    <w:rsid w:val="00E9749C"/>
    <w:rsid w:val="00E976DA"/>
    <w:rsid w:val="00E97C06"/>
    <w:rsid w:val="00EA00FA"/>
    <w:rsid w:val="00EA090F"/>
    <w:rsid w:val="00EA0935"/>
    <w:rsid w:val="00EA13C1"/>
    <w:rsid w:val="00EA14CF"/>
    <w:rsid w:val="00EA15FF"/>
    <w:rsid w:val="00EA171B"/>
    <w:rsid w:val="00EA1770"/>
    <w:rsid w:val="00EA187E"/>
    <w:rsid w:val="00EA19A4"/>
    <w:rsid w:val="00EA1CEB"/>
    <w:rsid w:val="00EA2131"/>
    <w:rsid w:val="00EA3E30"/>
    <w:rsid w:val="00EA3E6F"/>
    <w:rsid w:val="00EA4280"/>
    <w:rsid w:val="00EA47A3"/>
    <w:rsid w:val="00EA5307"/>
    <w:rsid w:val="00EA6A3D"/>
    <w:rsid w:val="00EA6BAD"/>
    <w:rsid w:val="00EA7920"/>
    <w:rsid w:val="00EA7AF5"/>
    <w:rsid w:val="00EA7D5E"/>
    <w:rsid w:val="00EB02BC"/>
    <w:rsid w:val="00EB042D"/>
    <w:rsid w:val="00EB080D"/>
    <w:rsid w:val="00EB0844"/>
    <w:rsid w:val="00EB0908"/>
    <w:rsid w:val="00EB1639"/>
    <w:rsid w:val="00EB1C93"/>
    <w:rsid w:val="00EB1CC5"/>
    <w:rsid w:val="00EB243E"/>
    <w:rsid w:val="00EB2A36"/>
    <w:rsid w:val="00EB2B8A"/>
    <w:rsid w:val="00EB2BFF"/>
    <w:rsid w:val="00EB2D1D"/>
    <w:rsid w:val="00EB2D56"/>
    <w:rsid w:val="00EB2F5E"/>
    <w:rsid w:val="00EB36BC"/>
    <w:rsid w:val="00EB37AF"/>
    <w:rsid w:val="00EB38FB"/>
    <w:rsid w:val="00EB3D21"/>
    <w:rsid w:val="00EB3E62"/>
    <w:rsid w:val="00EB3F36"/>
    <w:rsid w:val="00EB48F2"/>
    <w:rsid w:val="00EB52E4"/>
    <w:rsid w:val="00EB52F1"/>
    <w:rsid w:val="00EB57E4"/>
    <w:rsid w:val="00EB5979"/>
    <w:rsid w:val="00EB5BED"/>
    <w:rsid w:val="00EB5C43"/>
    <w:rsid w:val="00EB5D10"/>
    <w:rsid w:val="00EB6029"/>
    <w:rsid w:val="00EB62BE"/>
    <w:rsid w:val="00EB6F58"/>
    <w:rsid w:val="00EB6FA3"/>
    <w:rsid w:val="00EB704F"/>
    <w:rsid w:val="00EB78C7"/>
    <w:rsid w:val="00EB7BC0"/>
    <w:rsid w:val="00EB7C1F"/>
    <w:rsid w:val="00EC08BA"/>
    <w:rsid w:val="00EC0A4B"/>
    <w:rsid w:val="00EC153F"/>
    <w:rsid w:val="00EC15FA"/>
    <w:rsid w:val="00EC1C56"/>
    <w:rsid w:val="00EC2332"/>
    <w:rsid w:val="00EC2372"/>
    <w:rsid w:val="00EC2A5B"/>
    <w:rsid w:val="00EC2E88"/>
    <w:rsid w:val="00EC32F3"/>
    <w:rsid w:val="00EC3350"/>
    <w:rsid w:val="00EC35E7"/>
    <w:rsid w:val="00EC4769"/>
    <w:rsid w:val="00EC50B7"/>
    <w:rsid w:val="00EC5172"/>
    <w:rsid w:val="00EC5176"/>
    <w:rsid w:val="00EC5A0F"/>
    <w:rsid w:val="00EC5B9B"/>
    <w:rsid w:val="00EC693D"/>
    <w:rsid w:val="00EC69E3"/>
    <w:rsid w:val="00EC6D37"/>
    <w:rsid w:val="00EC6F34"/>
    <w:rsid w:val="00EC7134"/>
    <w:rsid w:val="00EC74FE"/>
    <w:rsid w:val="00EC7679"/>
    <w:rsid w:val="00EC7A52"/>
    <w:rsid w:val="00EC7AA1"/>
    <w:rsid w:val="00EC7F53"/>
    <w:rsid w:val="00ED07A6"/>
    <w:rsid w:val="00ED07D0"/>
    <w:rsid w:val="00ED0857"/>
    <w:rsid w:val="00ED0B40"/>
    <w:rsid w:val="00ED0D5B"/>
    <w:rsid w:val="00ED1A30"/>
    <w:rsid w:val="00ED1DFA"/>
    <w:rsid w:val="00ED1FCE"/>
    <w:rsid w:val="00ED23AC"/>
    <w:rsid w:val="00ED23E7"/>
    <w:rsid w:val="00ED2503"/>
    <w:rsid w:val="00ED26BF"/>
    <w:rsid w:val="00ED3036"/>
    <w:rsid w:val="00ED30B3"/>
    <w:rsid w:val="00ED326D"/>
    <w:rsid w:val="00ED35A4"/>
    <w:rsid w:val="00ED3880"/>
    <w:rsid w:val="00ED3E01"/>
    <w:rsid w:val="00ED5690"/>
    <w:rsid w:val="00ED5755"/>
    <w:rsid w:val="00ED5AC3"/>
    <w:rsid w:val="00ED5BC7"/>
    <w:rsid w:val="00ED5C1C"/>
    <w:rsid w:val="00ED609C"/>
    <w:rsid w:val="00ED610C"/>
    <w:rsid w:val="00ED724A"/>
    <w:rsid w:val="00ED7324"/>
    <w:rsid w:val="00ED776E"/>
    <w:rsid w:val="00ED77ED"/>
    <w:rsid w:val="00ED7BFB"/>
    <w:rsid w:val="00EE03F0"/>
    <w:rsid w:val="00EE066F"/>
    <w:rsid w:val="00EE07BD"/>
    <w:rsid w:val="00EE117D"/>
    <w:rsid w:val="00EE118C"/>
    <w:rsid w:val="00EE1340"/>
    <w:rsid w:val="00EE14AF"/>
    <w:rsid w:val="00EE1A97"/>
    <w:rsid w:val="00EE1B66"/>
    <w:rsid w:val="00EE26D7"/>
    <w:rsid w:val="00EE2BA9"/>
    <w:rsid w:val="00EE3896"/>
    <w:rsid w:val="00EE3CC0"/>
    <w:rsid w:val="00EE4037"/>
    <w:rsid w:val="00EE40C7"/>
    <w:rsid w:val="00EE421F"/>
    <w:rsid w:val="00EE429B"/>
    <w:rsid w:val="00EE4566"/>
    <w:rsid w:val="00EE46BA"/>
    <w:rsid w:val="00EE4C84"/>
    <w:rsid w:val="00EE5E7D"/>
    <w:rsid w:val="00EE65E9"/>
    <w:rsid w:val="00EE6677"/>
    <w:rsid w:val="00EE6CB6"/>
    <w:rsid w:val="00EE7495"/>
    <w:rsid w:val="00EE75B8"/>
    <w:rsid w:val="00EE78FC"/>
    <w:rsid w:val="00EE7BAA"/>
    <w:rsid w:val="00EF098B"/>
    <w:rsid w:val="00EF0C2B"/>
    <w:rsid w:val="00EF24A2"/>
    <w:rsid w:val="00EF2559"/>
    <w:rsid w:val="00EF263F"/>
    <w:rsid w:val="00EF2946"/>
    <w:rsid w:val="00EF2B0F"/>
    <w:rsid w:val="00EF2C64"/>
    <w:rsid w:val="00EF2DB5"/>
    <w:rsid w:val="00EF2EE3"/>
    <w:rsid w:val="00EF2F94"/>
    <w:rsid w:val="00EF3242"/>
    <w:rsid w:val="00EF356D"/>
    <w:rsid w:val="00EF3764"/>
    <w:rsid w:val="00EF37CA"/>
    <w:rsid w:val="00EF3BA7"/>
    <w:rsid w:val="00EF3D88"/>
    <w:rsid w:val="00EF3DB2"/>
    <w:rsid w:val="00EF3E60"/>
    <w:rsid w:val="00EF3FD6"/>
    <w:rsid w:val="00EF40F3"/>
    <w:rsid w:val="00EF4295"/>
    <w:rsid w:val="00EF46E7"/>
    <w:rsid w:val="00EF48AD"/>
    <w:rsid w:val="00EF491C"/>
    <w:rsid w:val="00EF499B"/>
    <w:rsid w:val="00EF52FA"/>
    <w:rsid w:val="00EF5BEF"/>
    <w:rsid w:val="00EF6242"/>
    <w:rsid w:val="00EF62CF"/>
    <w:rsid w:val="00EF6858"/>
    <w:rsid w:val="00EF6962"/>
    <w:rsid w:val="00EF6D60"/>
    <w:rsid w:val="00EF7245"/>
    <w:rsid w:val="00EF73EF"/>
    <w:rsid w:val="00EF7426"/>
    <w:rsid w:val="00EF7756"/>
    <w:rsid w:val="00EF791A"/>
    <w:rsid w:val="00EF793D"/>
    <w:rsid w:val="00EF7B8E"/>
    <w:rsid w:val="00EF7FC1"/>
    <w:rsid w:val="00F00588"/>
    <w:rsid w:val="00F0081F"/>
    <w:rsid w:val="00F0084D"/>
    <w:rsid w:val="00F00B12"/>
    <w:rsid w:val="00F00BFD"/>
    <w:rsid w:val="00F00FD2"/>
    <w:rsid w:val="00F010BF"/>
    <w:rsid w:val="00F01126"/>
    <w:rsid w:val="00F0143F"/>
    <w:rsid w:val="00F01982"/>
    <w:rsid w:val="00F021B8"/>
    <w:rsid w:val="00F0277F"/>
    <w:rsid w:val="00F03443"/>
    <w:rsid w:val="00F035EF"/>
    <w:rsid w:val="00F03727"/>
    <w:rsid w:val="00F040F8"/>
    <w:rsid w:val="00F04801"/>
    <w:rsid w:val="00F04B08"/>
    <w:rsid w:val="00F04B12"/>
    <w:rsid w:val="00F04CCB"/>
    <w:rsid w:val="00F04DF6"/>
    <w:rsid w:val="00F065CD"/>
    <w:rsid w:val="00F066B6"/>
    <w:rsid w:val="00F06AB4"/>
    <w:rsid w:val="00F06D43"/>
    <w:rsid w:val="00F070D9"/>
    <w:rsid w:val="00F0744C"/>
    <w:rsid w:val="00F1049E"/>
    <w:rsid w:val="00F1051C"/>
    <w:rsid w:val="00F10805"/>
    <w:rsid w:val="00F10BBF"/>
    <w:rsid w:val="00F1106B"/>
    <w:rsid w:val="00F11617"/>
    <w:rsid w:val="00F1184A"/>
    <w:rsid w:val="00F11994"/>
    <w:rsid w:val="00F11FAC"/>
    <w:rsid w:val="00F123BF"/>
    <w:rsid w:val="00F12574"/>
    <w:rsid w:val="00F128BA"/>
    <w:rsid w:val="00F13885"/>
    <w:rsid w:val="00F14396"/>
    <w:rsid w:val="00F1481B"/>
    <w:rsid w:val="00F14ABD"/>
    <w:rsid w:val="00F14D54"/>
    <w:rsid w:val="00F15011"/>
    <w:rsid w:val="00F158DA"/>
    <w:rsid w:val="00F15AD4"/>
    <w:rsid w:val="00F15FEC"/>
    <w:rsid w:val="00F164B6"/>
    <w:rsid w:val="00F200BA"/>
    <w:rsid w:val="00F20A2F"/>
    <w:rsid w:val="00F215B1"/>
    <w:rsid w:val="00F2164C"/>
    <w:rsid w:val="00F22749"/>
    <w:rsid w:val="00F22C0D"/>
    <w:rsid w:val="00F22F8A"/>
    <w:rsid w:val="00F2302F"/>
    <w:rsid w:val="00F23274"/>
    <w:rsid w:val="00F23920"/>
    <w:rsid w:val="00F24546"/>
    <w:rsid w:val="00F24C19"/>
    <w:rsid w:val="00F24D65"/>
    <w:rsid w:val="00F25080"/>
    <w:rsid w:val="00F250AB"/>
    <w:rsid w:val="00F257E4"/>
    <w:rsid w:val="00F2614D"/>
    <w:rsid w:val="00F26FCA"/>
    <w:rsid w:val="00F27154"/>
    <w:rsid w:val="00F27241"/>
    <w:rsid w:val="00F2751C"/>
    <w:rsid w:val="00F2778B"/>
    <w:rsid w:val="00F30175"/>
    <w:rsid w:val="00F30440"/>
    <w:rsid w:val="00F304BB"/>
    <w:rsid w:val="00F30CE0"/>
    <w:rsid w:val="00F315FD"/>
    <w:rsid w:val="00F31601"/>
    <w:rsid w:val="00F31DE6"/>
    <w:rsid w:val="00F31E5D"/>
    <w:rsid w:val="00F3226F"/>
    <w:rsid w:val="00F3269F"/>
    <w:rsid w:val="00F32F66"/>
    <w:rsid w:val="00F3338C"/>
    <w:rsid w:val="00F33805"/>
    <w:rsid w:val="00F33A4B"/>
    <w:rsid w:val="00F33BD6"/>
    <w:rsid w:val="00F33EA1"/>
    <w:rsid w:val="00F3474C"/>
    <w:rsid w:val="00F34780"/>
    <w:rsid w:val="00F34AD9"/>
    <w:rsid w:val="00F351B5"/>
    <w:rsid w:val="00F3533C"/>
    <w:rsid w:val="00F35CD9"/>
    <w:rsid w:val="00F36333"/>
    <w:rsid w:val="00F36396"/>
    <w:rsid w:val="00F368A6"/>
    <w:rsid w:val="00F36CD8"/>
    <w:rsid w:val="00F3720F"/>
    <w:rsid w:val="00F3731F"/>
    <w:rsid w:val="00F37839"/>
    <w:rsid w:val="00F37B34"/>
    <w:rsid w:val="00F401E8"/>
    <w:rsid w:val="00F40430"/>
    <w:rsid w:val="00F41284"/>
    <w:rsid w:val="00F414B9"/>
    <w:rsid w:val="00F41810"/>
    <w:rsid w:val="00F41963"/>
    <w:rsid w:val="00F41CBF"/>
    <w:rsid w:val="00F41CE6"/>
    <w:rsid w:val="00F42313"/>
    <w:rsid w:val="00F42A60"/>
    <w:rsid w:val="00F43E94"/>
    <w:rsid w:val="00F44065"/>
    <w:rsid w:val="00F44108"/>
    <w:rsid w:val="00F457A0"/>
    <w:rsid w:val="00F45C23"/>
    <w:rsid w:val="00F46027"/>
    <w:rsid w:val="00F467FA"/>
    <w:rsid w:val="00F46BF4"/>
    <w:rsid w:val="00F46CFA"/>
    <w:rsid w:val="00F47D5F"/>
    <w:rsid w:val="00F47DBC"/>
    <w:rsid w:val="00F5009D"/>
    <w:rsid w:val="00F50DB4"/>
    <w:rsid w:val="00F511A2"/>
    <w:rsid w:val="00F5144D"/>
    <w:rsid w:val="00F51735"/>
    <w:rsid w:val="00F520FF"/>
    <w:rsid w:val="00F5282F"/>
    <w:rsid w:val="00F5297C"/>
    <w:rsid w:val="00F52CC2"/>
    <w:rsid w:val="00F53603"/>
    <w:rsid w:val="00F53DC7"/>
    <w:rsid w:val="00F53E03"/>
    <w:rsid w:val="00F545F3"/>
    <w:rsid w:val="00F549B7"/>
    <w:rsid w:val="00F54B64"/>
    <w:rsid w:val="00F5579A"/>
    <w:rsid w:val="00F55A46"/>
    <w:rsid w:val="00F55B80"/>
    <w:rsid w:val="00F5648D"/>
    <w:rsid w:val="00F5669E"/>
    <w:rsid w:val="00F567E1"/>
    <w:rsid w:val="00F56DF4"/>
    <w:rsid w:val="00F571F1"/>
    <w:rsid w:val="00F572F0"/>
    <w:rsid w:val="00F57538"/>
    <w:rsid w:val="00F60B29"/>
    <w:rsid w:val="00F610CA"/>
    <w:rsid w:val="00F611C1"/>
    <w:rsid w:val="00F61C46"/>
    <w:rsid w:val="00F61DF6"/>
    <w:rsid w:val="00F61EE6"/>
    <w:rsid w:val="00F62244"/>
    <w:rsid w:val="00F622F4"/>
    <w:rsid w:val="00F62937"/>
    <w:rsid w:val="00F62AA6"/>
    <w:rsid w:val="00F62C5A"/>
    <w:rsid w:val="00F62D84"/>
    <w:rsid w:val="00F62DD0"/>
    <w:rsid w:val="00F6391C"/>
    <w:rsid w:val="00F63A1B"/>
    <w:rsid w:val="00F63B2F"/>
    <w:rsid w:val="00F63E39"/>
    <w:rsid w:val="00F646EF"/>
    <w:rsid w:val="00F64C65"/>
    <w:rsid w:val="00F64D96"/>
    <w:rsid w:val="00F651B6"/>
    <w:rsid w:val="00F654BD"/>
    <w:rsid w:val="00F65E8F"/>
    <w:rsid w:val="00F6600F"/>
    <w:rsid w:val="00F6602D"/>
    <w:rsid w:val="00F66133"/>
    <w:rsid w:val="00F663D3"/>
    <w:rsid w:val="00F66C1A"/>
    <w:rsid w:val="00F66D42"/>
    <w:rsid w:val="00F671B1"/>
    <w:rsid w:val="00F67782"/>
    <w:rsid w:val="00F677CF"/>
    <w:rsid w:val="00F67A47"/>
    <w:rsid w:val="00F67CE9"/>
    <w:rsid w:val="00F67FC9"/>
    <w:rsid w:val="00F704F6"/>
    <w:rsid w:val="00F707F4"/>
    <w:rsid w:val="00F70B0E"/>
    <w:rsid w:val="00F70B64"/>
    <w:rsid w:val="00F710B4"/>
    <w:rsid w:val="00F71A48"/>
    <w:rsid w:val="00F72510"/>
    <w:rsid w:val="00F72C09"/>
    <w:rsid w:val="00F72DC2"/>
    <w:rsid w:val="00F732CA"/>
    <w:rsid w:val="00F7404B"/>
    <w:rsid w:val="00F749EA"/>
    <w:rsid w:val="00F758E3"/>
    <w:rsid w:val="00F75A46"/>
    <w:rsid w:val="00F76D02"/>
    <w:rsid w:val="00F76D1C"/>
    <w:rsid w:val="00F77294"/>
    <w:rsid w:val="00F773FB"/>
    <w:rsid w:val="00F77606"/>
    <w:rsid w:val="00F77992"/>
    <w:rsid w:val="00F77EC3"/>
    <w:rsid w:val="00F800A0"/>
    <w:rsid w:val="00F80884"/>
    <w:rsid w:val="00F809AB"/>
    <w:rsid w:val="00F80B3C"/>
    <w:rsid w:val="00F8140D"/>
    <w:rsid w:val="00F8158B"/>
    <w:rsid w:val="00F81760"/>
    <w:rsid w:val="00F81B0A"/>
    <w:rsid w:val="00F81EBD"/>
    <w:rsid w:val="00F82A09"/>
    <w:rsid w:val="00F82CAC"/>
    <w:rsid w:val="00F82D26"/>
    <w:rsid w:val="00F833F8"/>
    <w:rsid w:val="00F83B96"/>
    <w:rsid w:val="00F83CE7"/>
    <w:rsid w:val="00F84DF0"/>
    <w:rsid w:val="00F84FAC"/>
    <w:rsid w:val="00F85032"/>
    <w:rsid w:val="00F852AA"/>
    <w:rsid w:val="00F85409"/>
    <w:rsid w:val="00F875D1"/>
    <w:rsid w:val="00F90179"/>
    <w:rsid w:val="00F90587"/>
    <w:rsid w:val="00F90BA9"/>
    <w:rsid w:val="00F9120C"/>
    <w:rsid w:val="00F9147B"/>
    <w:rsid w:val="00F92126"/>
    <w:rsid w:val="00F9226D"/>
    <w:rsid w:val="00F9296F"/>
    <w:rsid w:val="00F929D1"/>
    <w:rsid w:val="00F932CC"/>
    <w:rsid w:val="00F9368B"/>
    <w:rsid w:val="00F944F7"/>
    <w:rsid w:val="00F94773"/>
    <w:rsid w:val="00F94AFC"/>
    <w:rsid w:val="00F9552C"/>
    <w:rsid w:val="00F95707"/>
    <w:rsid w:val="00F95944"/>
    <w:rsid w:val="00F95A54"/>
    <w:rsid w:val="00F95E33"/>
    <w:rsid w:val="00F9635F"/>
    <w:rsid w:val="00F96D2E"/>
    <w:rsid w:val="00F96F00"/>
    <w:rsid w:val="00F970DB"/>
    <w:rsid w:val="00F97138"/>
    <w:rsid w:val="00F973E6"/>
    <w:rsid w:val="00F975A5"/>
    <w:rsid w:val="00F97832"/>
    <w:rsid w:val="00F97919"/>
    <w:rsid w:val="00F97E3F"/>
    <w:rsid w:val="00FA011E"/>
    <w:rsid w:val="00FA1033"/>
    <w:rsid w:val="00FA146C"/>
    <w:rsid w:val="00FA22AE"/>
    <w:rsid w:val="00FA26A2"/>
    <w:rsid w:val="00FA26DE"/>
    <w:rsid w:val="00FA287F"/>
    <w:rsid w:val="00FA333E"/>
    <w:rsid w:val="00FA334B"/>
    <w:rsid w:val="00FA3423"/>
    <w:rsid w:val="00FA3CD9"/>
    <w:rsid w:val="00FA3DED"/>
    <w:rsid w:val="00FA4439"/>
    <w:rsid w:val="00FA5455"/>
    <w:rsid w:val="00FA5A8B"/>
    <w:rsid w:val="00FA6006"/>
    <w:rsid w:val="00FA61AF"/>
    <w:rsid w:val="00FA6576"/>
    <w:rsid w:val="00FA71FD"/>
    <w:rsid w:val="00FA79A8"/>
    <w:rsid w:val="00FB0348"/>
    <w:rsid w:val="00FB0349"/>
    <w:rsid w:val="00FB0759"/>
    <w:rsid w:val="00FB10BE"/>
    <w:rsid w:val="00FB1395"/>
    <w:rsid w:val="00FB1C9F"/>
    <w:rsid w:val="00FB2612"/>
    <w:rsid w:val="00FB2713"/>
    <w:rsid w:val="00FB2971"/>
    <w:rsid w:val="00FB36C0"/>
    <w:rsid w:val="00FB3BD2"/>
    <w:rsid w:val="00FB3DA5"/>
    <w:rsid w:val="00FB4BCF"/>
    <w:rsid w:val="00FB4C10"/>
    <w:rsid w:val="00FB554D"/>
    <w:rsid w:val="00FB583B"/>
    <w:rsid w:val="00FB5C9C"/>
    <w:rsid w:val="00FB61EE"/>
    <w:rsid w:val="00FB679B"/>
    <w:rsid w:val="00FB68CB"/>
    <w:rsid w:val="00FB6C3E"/>
    <w:rsid w:val="00FB7098"/>
    <w:rsid w:val="00FB71CB"/>
    <w:rsid w:val="00FB735A"/>
    <w:rsid w:val="00FB7904"/>
    <w:rsid w:val="00FB7910"/>
    <w:rsid w:val="00FB7DD1"/>
    <w:rsid w:val="00FC006D"/>
    <w:rsid w:val="00FC0BE2"/>
    <w:rsid w:val="00FC1E3E"/>
    <w:rsid w:val="00FC1E7B"/>
    <w:rsid w:val="00FC2536"/>
    <w:rsid w:val="00FC2561"/>
    <w:rsid w:val="00FC25B3"/>
    <w:rsid w:val="00FC2B46"/>
    <w:rsid w:val="00FC2C2A"/>
    <w:rsid w:val="00FC2E4A"/>
    <w:rsid w:val="00FC3B84"/>
    <w:rsid w:val="00FC3DB8"/>
    <w:rsid w:val="00FC4405"/>
    <w:rsid w:val="00FC4F24"/>
    <w:rsid w:val="00FC517F"/>
    <w:rsid w:val="00FC598C"/>
    <w:rsid w:val="00FC5A51"/>
    <w:rsid w:val="00FC5C17"/>
    <w:rsid w:val="00FC608E"/>
    <w:rsid w:val="00FC6A01"/>
    <w:rsid w:val="00FC6AF7"/>
    <w:rsid w:val="00FC6B17"/>
    <w:rsid w:val="00FC7071"/>
    <w:rsid w:val="00FC70EF"/>
    <w:rsid w:val="00FC7418"/>
    <w:rsid w:val="00FC7ACA"/>
    <w:rsid w:val="00FD0074"/>
    <w:rsid w:val="00FD0687"/>
    <w:rsid w:val="00FD0C4B"/>
    <w:rsid w:val="00FD13ED"/>
    <w:rsid w:val="00FD15AA"/>
    <w:rsid w:val="00FD160B"/>
    <w:rsid w:val="00FD1CC4"/>
    <w:rsid w:val="00FD1D47"/>
    <w:rsid w:val="00FD1E80"/>
    <w:rsid w:val="00FD1F5B"/>
    <w:rsid w:val="00FD230F"/>
    <w:rsid w:val="00FD31FF"/>
    <w:rsid w:val="00FD327C"/>
    <w:rsid w:val="00FD58EF"/>
    <w:rsid w:val="00FD5FAF"/>
    <w:rsid w:val="00FD613D"/>
    <w:rsid w:val="00FD6A63"/>
    <w:rsid w:val="00FD6A72"/>
    <w:rsid w:val="00FD6D26"/>
    <w:rsid w:val="00FD6E75"/>
    <w:rsid w:val="00FD6EFC"/>
    <w:rsid w:val="00FD71D4"/>
    <w:rsid w:val="00FD738C"/>
    <w:rsid w:val="00FD73E3"/>
    <w:rsid w:val="00FD744A"/>
    <w:rsid w:val="00FD7693"/>
    <w:rsid w:val="00FD7A4C"/>
    <w:rsid w:val="00FE01E5"/>
    <w:rsid w:val="00FE0D08"/>
    <w:rsid w:val="00FE11F5"/>
    <w:rsid w:val="00FE1561"/>
    <w:rsid w:val="00FE2628"/>
    <w:rsid w:val="00FE2E4E"/>
    <w:rsid w:val="00FE39E6"/>
    <w:rsid w:val="00FE3A7D"/>
    <w:rsid w:val="00FE3F21"/>
    <w:rsid w:val="00FE4542"/>
    <w:rsid w:val="00FE47D7"/>
    <w:rsid w:val="00FE4BF8"/>
    <w:rsid w:val="00FE4E75"/>
    <w:rsid w:val="00FE5691"/>
    <w:rsid w:val="00FE5F4B"/>
    <w:rsid w:val="00FE5F92"/>
    <w:rsid w:val="00FE656E"/>
    <w:rsid w:val="00FE6872"/>
    <w:rsid w:val="00FE7589"/>
    <w:rsid w:val="00FE7794"/>
    <w:rsid w:val="00FE7C13"/>
    <w:rsid w:val="00FF02A1"/>
    <w:rsid w:val="00FF08F5"/>
    <w:rsid w:val="00FF0A22"/>
    <w:rsid w:val="00FF1B7F"/>
    <w:rsid w:val="00FF1C9A"/>
    <w:rsid w:val="00FF1F22"/>
    <w:rsid w:val="00FF226F"/>
    <w:rsid w:val="00FF2926"/>
    <w:rsid w:val="00FF2A63"/>
    <w:rsid w:val="00FF2AA6"/>
    <w:rsid w:val="00FF2E71"/>
    <w:rsid w:val="00FF31FD"/>
    <w:rsid w:val="00FF44E3"/>
    <w:rsid w:val="00FF44F6"/>
    <w:rsid w:val="00FF48F5"/>
    <w:rsid w:val="00FF4E40"/>
    <w:rsid w:val="00FF4FE0"/>
    <w:rsid w:val="00FF5799"/>
    <w:rsid w:val="00FF57E6"/>
    <w:rsid w:val="00FF598B"/>
    <w:rsid w:val="00FF5EEE"/>
    <w:rsid w:val="00FF5F40"/>
    <w:rsid w:val="00FF60BD"/>
    <w:rsid w:val="00FF65DC"/>
    <w:rsid w:val="00FF6C9B"/>
    <w:rsid w:val="00FF6F8C"/>
    <w:rsid w:val="00FF7165"/>
    <w:rsid w:val="00FF7565"/>
    <w:rsid w:val="00FF7617"/>
    <w:rsid w:val="00FF7E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41793"/>
    <o:shapelayout v:ext="edit">
      <o:idmap v:ext="edit" data="1"/>
    </o:shapelayout>
  </w:shapeDefaults>
  <w:decimalSymbol w:val="."/>
  <w:listSeparator w:val=","/>
  <w14:docId w14:val="7D168ABD"/>
  <w15:chartTrackingRefBased/>
  <w15:docId w15:val="{01514806-1B11-4AEA-81B3-BE1BE82D3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5F14"/>
    <w:rPr>
      <w:rFonts w:ascii="Courier New" w:eastAsia="Times New Roman" w:hAnsi="Courier New" w:cs="Times New Roman"/>
      <w:szCs w:val="20"/>
    </w:rPr>
  </w:style>
  <w:style w:type="paragraph" w:styleId="Heading1">
    <w:name w:val="heading 1"/>
    <w:basedOn w:val="Normal"/>
    <w:next w:val="Normal"/>
    <w:link w:val="Heading1Char"/>
    <w:uiPriority w:val="9"/>
    <w:qFormat/>
    <w:rsid w:val="000E292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5B1615"/>
    <w:pPr>
      <w:keepNext/>
      <w:spacing w:before="240" w:after="60"/>
      <w:outlineLvl w:val="1"/>
    </w:pPr>
    <w:rPr>
      <w:rFonts w:ascii="Calibri Light" w:hAnsi="Calibri Light"/>
      <w:b/>
      <w:bCs/>
      <w:i/>
      <w:iCs/>
      <w:sz w:val="28"/>
      <w:szCs w:val="28"/>
    </w:rPr>
  </w:style>
  <w:style w:type="paragraph" w:styleId="Heading3">
    <w:name w:val="heading 3"/>
    <w:basedOn w:val="Normal"/>
    <w:next w:val="Normal"/>
    <w:link w:val="Heading3Char"/>
    <w:uiPriority w:val="9"/>
    <w:semiHidden/>
    <w:unhideWhenUsed/>
    <w:qFormat/>
    <w:rsid w:val="00857C2B"/>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1D36F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857C2B"/>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2pt">
    <w:name w:val="Normal + 12 pt"/>
    <w:basedOn w:val="Normal"/>
    <w:uiPriority w:val="99"/>
    <w:rsid w:val="00B62C08"/>
    <w:rPr>
      <w:sz w:val="24"/>
      <w:szCs w:val="24"/>
    </w:rPr>
  </w:style>
  <w:style w:type="paragraph" w:styleId="ListParagraph">
    <w:name w:val="List Paragraph"/>
    <w:basedOn w:val="Normal"/>
    <w:uiPriority w:val="34"/>
    <w:qFormat/>
    <w:rsid w:val="00E84673"/>
    <w:pPr>
      <w:ind w:left="720"/>
      <w:contextualSpacing/>
    </w:pPr>
  </w:style>
  <w:style w:type="paragraph" w:styleId="BalloonText">
    <w:name w:val="Balloon Text"/>
    <w:basedOn w:val="Normal"/>
    <w:link w:val="BalloonTextChar"/>
    <w:uiPriority w:val="99"/>
    <w:semiHidden/>
    <w:unhideWhenUsed/>
    <w:rsid w:val="003A73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733D"/>
    <w:rPr>
      <w:rFonts w:ascii="Segoe UI" w:eastAsia="Times New Roman" w:hAnsi="Segoe UI" w:cs="Segoe UI"/>
      <w:sz w:val="18"/>
      <w:szCs w:val="18"/>
    </w:rPr>
  </w:style>
  <w:style w:type="character" w:styleId="Hyperlink">
    <w:name w:val="Hyperlink"/>
    <w:basedOn w:val="DefaultParagraphFont"/>
    <w:uiPriority w:val="99"/>
    <w:unhideWhenUsed/>
    <w:rsid w:val="00C04B0A"/>
    <w:rPr>
      <w:color w:val="0563C1" w:themeColor="hyperlink"/>
      <w:u w:val="single"/>
    </w:rPr>
  </w:style>
  <w:style w:type="paragraph" w:customStyle="1" w:styleId="Body">
    <w:name w:val="Body"/>
    <w:basedOn w:val="Normal"/>
    <w:rsid w:val="001D3796"/>
    <w:rPr>
      <w:rFonts w:ascii="Helvetica" w:eastAsiaTheme="minorHAnsi" w:hAnsi="Helvetica" w:cs="Helvetica"/>
      <w:color w:val="000000"/>
      <w:szCs w:val="22"/>
    </w:rPr>
  </w:style>
  <w:style w:type="paragraph" w:customStyle="1" w:styleId="Default">
    <w:name w:val="Default"/>
    <w:rsid w:val="00EC5176"/>
    <w:pPr>
      <w:autoSpaceDE w:val="0"/>
      <w:autoSpaceDN w:val="0"/>
      <w:adjustRightInd w:val="0"/>
    </w:pPr>
    <w:rPr>
      <w:rFonts w:ascii="Courier New" w:hAnsi="Courier New" w:cs="Courier New"/>
      <w:color w:val="000000"/>
      <w:sz w:val="24"/>
      <w:szCs w:val="24"/>
    </w:rPr>
  </w:style>
  <w:style w:type="character" w:styleId="CommentReference">
    <w:name w:val="annotation reference"/>
    <w:basedOn w:val="DefaultParagraphFont"/>
    <w:uiPriority w:val="99"/>
    <w:semiHidden/>
    <w:unhideWhenUsed/>
    <w:rsid w:val="00DB6015"/>
    <w:rPr>
      <w:sz w:val="16"/>
      <w:szCs w:val="16"/>
    </w:rPr>
  </w:style>
  <w:style w:type="paragraph" w:styleId="CommentText">
    <w:name w:val="annotation text"/>
    <w:basedOn w:val="Normal"/>
    <w:link w:val="CommentTextChar"/>
    <w:uiPriority w:val="99"/>
    <w:semiHidden/>
    <w:unhideWhenUsed/>
    <w:rsid w:val="00DB6015"/>
    <w:rPr>
      <w:sz w:val="20"/>
    </w:rPr>
  </w:style>
  <w:style w:type="character" w:customStyle="1" w:styleId="CommentTextChar">
    <w:name w:val="Comment Text Char"/>
    <w:basedOn w:val="DefaultParagraphFont"/>
    <w:link w:val="CommentText"/>
    <w:uiPriority w:val="99"/>
    <w:semiHidden/>
    <w:rsid w:val="00DB6015"/>
    <w:rPr>
      <w:rFonts w:ascii="Courier New" w:eastAsia="Times New Roman" w:hAnsi="Courier New" w:cs="Times New Roman"/>
      <w:sz w:val="20"/>
      <w:szCs w:val="20"/>
    </w:rPr>
  </w:style>
  <w:style w:type="paragraph" w:styleId="CommentSubject">
    <w:name w:val="annotation subject"/>
    <w:basedOn w:val="CommentText"/>
    <w:next w:val="CommentText"/>
    <w:link w:val="CommentSubjectChar"/>
    <w:uiPriority w:val="99"/>
    <w:semiHidden/>
    <w:unhideWhenUsed/>
    <w:rsid w:val="00DB6015"/>
    <w:rPr>
      <w:b/>
      <w:bCs/>
    </w:rPr>
  </w:style>
  <w:style w:type="character" w:customStyle="1" w:styleId="CommentSubjectChar">
    <w:name w:val="Comment Subject Char"/>
    <w:basedOn w:val="CommentTextChar"/>
    <w:link w:val="CommentSubject"/>
    <w:uiPriority w:val="99"/>
    <w:semiHidden/>
    <w:rsid w:val="00DB6015"/>
    <w:rPr>
      <w:rFonts w:ascii="Courier New" w:eastAsia="Times New Roman" w:hAnsi="Courier New" w:cs="Times New Roman"/>
      <w:b/>
      <w:bCs/>
      <w:sz w:val="20"/>
      <w:szCs w:val="20"/>
    </w:rPr>
  </w:style>
  <w:style w:type="paragraph" w:styleId="NoSpacing">
    <w:name w:val="No Spacing"/>
    <w:uiPriority w:val="1"/>
    <w:qFormat/>
    <w:rsid w:val="00D55468"/>
    <w:rPr>
      <w:rFonts w:ascii="Courier New" w:eastAsia="Times New Roman" w:hAnsi="Courier New" w:cs="Times New Roman"/>
      <w:szCs w:val="20"/>
    </w:rPr>
  </w:style>
  <w:style w:type="character" w:customStyle="1" w:styleId="apple-converted-space">
    <w:name w:val="apple-converted-space"/>
    <w:basedOn w:val="DefaultParagraphFont"/>
    <w:rsid w:val="00DA7A79"/>
  </w:style>
  <w:style w:type="table" w:styleId="TableGrid">
    <w:name w:val="Table Grid"/>
    <w:basedOn w:val="TableNormal"/>
    <w:uiPriority w:val="39"/>
    <w:rsid w:val="005814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D724A"/>
    <w:pPr>
      <w:tabs>
        <w:tab w:val="center" w:pos="4680"/>
        <w:tab w:val="right" w:pos="9360"/>
      </w:tabs>
    </w:pPr>
  </w:style>
  <w:style w:type="character" w:customStyle="1" w:styleId="HeaderChar">
    <w:name w:val="Header Char"/>
    <w:basedOn w:val="DefaultParagraphFont"/>
    <w:link w:val="Header"/>
    <w:uiPriority w:val="99"/>
    <w:rsid w:val="00ED724A"/>
    <w:rPr>
      <w:rFonts w:ascii="Courier New" w:eastAsia="Times New Roman" w:hAnsi="Courier New" w:cs="Times New Roman"/>
      <w:szCs w:val="20"/>
    </w:rPr>
  </w:style>
  <w:style w:type="paragraph" w:styleId="Footer">
    <w:name w:val="footer"/>
    <w:basedOn w:val="Normal"/>
    <w:link w:val="FooterChar"/>
    <w:uiPriority w:val="99"/>
    <w:unhideWhenUsed/>
    <w:rsid w:val="00ED724A"/>
    <w:pPr>
      <w:tabs>
        <w:tab w:val="center" w:pos="4680"/>
        <w:tab w:val="right" w:pos="9360"/>
      </w:tabs>
    </w:pPr>
  </w:style>
  <w:style w:type="character" w:customStyle="1" w:styleId="FooterChar">
    <w:name w:val="Footer Char"/>
    <w:basedOn w:val="DefaultParagraphFont"/>
    <w:link w:val="Footer"/>
    <w:uiPriority w:val="99"/>
    <w:rsid w:val="00ED724A"/>
    <w:rPr>
      <w:rFonts w:ascii="Courier New" w:eastAsia="Times New Roman" w:hAnsi="Courier New" w:cs="Times New Roman"/>
      <w:szCs w:val="20"/>
    </w:rPr>
  </w:style>
  <w:style w:type="paragraph" w:styleId="NormalWeb">
    <w:name w:val="Normal (Web)"/>
    <w:basedOn w:val="Normal"/>
    <w:uiPriority w:val="99"/>
    <w:unhideWhenUsed/>
    <w:rsid w:val="00176767"/>
    <w:rPr>
      <w:rFonts w:ascii="Times New Roman" w:eastAsiaTheme="minorHAnsi" w:hAnsi="Times New Roman"/>
      <w:sz w:val="24"/>
      <w:szCs w:val="24"/>
    </w:rPr>
  </w:style>
  <w:style w:type="character" w:customStyle="1" w:styleId="Heading1Char">
    <w:name w:val="Heading 1 Char"/>
    <w:basedOn w:val="DefaultParagraphFont"/>
    <w:link w:val="Heading1"/>
    <w:uiPriority w:val="9"/>
    <w:rsid w:val="000E292D"/>
    <w:rPr>
      <w:rFonts w:asciiTheme="majorHAnsi" w:eastAsiaTheme="majorEastAsia" w:hAnsiTheme="majorHAnsi" w:cstheme="majorBidi"/>
      <w:color w:val="2E74B5" w:themeColor="accent1" w:themeShade="BF"/>
      <w:sz w:val="32"/>
      <w:szCs w:val="32"/>
    </w:rPr>
  </w:style>
  <w:style w:type="paragraph" w:styleId="BodyText2">
    <w:name w:val="Body Text 2"/>
    <w:basedOn w:val="Normal"/>
    <w:link w:val="BodyText2Char"/>
    <w:rsid w:val="00A66FFD"/>
    <w:rPr>
      <w:rFonts w:ascii="Times New Roman" w:hAnsi="Times New Roman"/>
      <w:b/>
      <w:sz w:val="24"/>
    </w:rPr>
  </w:style>
  <w:style w:type="character" w:customStyle="1" w:styleId="BodyText2Char">
    <w:name w:val="Body Text 2 Char"/>
    <w:basedOn w:val="DefaultParagraphFont"/>
    <w:link w:val="BodyText2"/>
    <w:rsid w:val="00A66FFD"/>
    <w:rPr>
      <w:rFonts w:ascii="Times New Roman" w:eastAsia="Times New Roman" w:hAnsi="Times New Roman" w:cs="Times New Roman"/>
      <w:b/>
      <w:sz w:val="24"/>
      <w:szCs w:val="20"/>
    </w:rPr>
  </w:style>
  <w:style w:type="character" w:customStyle="1" w:styleId="highlight">
    <w:name w:val="highlight"/>
    <w:basedOn w:val="DefaultParagraphFont"/>
    <w:rsid w:val="00A823AB"/>
  </w:style>
  <w:style w:type="table" w:customStyle="1" w:styleId="TableGrid1">
    <w:name w:val="Table Grid1"/>
    <w:basedOn w:val="TableNormal"/>
    <w:next w:val="TableGrid"/>
    <w:uiPriority w:val="39"/>
    <w:rsid w:val="00103706"/>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5B1B08"/>
    <w:pPr>
      <w:numPr>
        <w:ilvl w:val="1"/>
      </w:numPr>
      <w:spacing w:after="160"/>
    </w:pPr>
    <w:rPr>
      <w:rFonts w:asciiTheme="minorHAnsi" w:eastAsiaTheme="minorEastAsia" w:hAnsiTheme="minorHAnsi" w:cstheme="minorBidi"/>
      <w:color w:val="5A5A5A" w:themeColor="text1" w:themeTint="A5"/>
      <w:spacing w:val="15"/>
      <w:szCs w:val="22"/>
    </w:rPr>
  </w:style>
  <w:style w:type="character" w:customStyle="1" w:styleId="SubtitleChar">
    <w:name w:val="Subtitle Char"/>
    <w:basedOn w:val="DefaultParagraphFont"/>
    <w:link w:val="Subtitle"/>
    <w:uiPriority w:val="11"/>
    <w:rsid w:val="005B1B08"/>
    <w:rPr>
      <w:rFonts w:eastAsiaTheme="minorEastAsia"/>
      <w:color w:val="5A5A5A" w:themeColor="text1" w:themeTint="A5"/>
      <w:spacing w:val="15"/>
    </w:rPr>
  </w:style>
  <w:style w:type="character" w:styleId="SubtleEmphasis">
    <w:name w:val="Subtle Emphasis"/>
    <w:basedOn w:val="DefaultParagraphFont"/>
    <w:uiPriority w:val="19"/>
    <w:qFormat/>
    <w:rsid w:val="001E2E26"/>
    <w:rPr>
      <w:i/>
      <w:iCs/>
      <w:color w:val="404040" w:themeColor="text1" w:themeTint="BF"/>
    </w:rPr>
  </w:style>
  <w:style w:type="character" w:customStyle="1" w:styleId="Heading3Char">
    <w:name w:val="Heading 3 Char"/>
    <w:basedOn w:val="DefaultParagraphFont"/>
    <w:link w:val="Heading3"/>
    <w:uiPriority w:val="9"/>
    <w:semiHidden/>
    <w:rsid w:val="00857C2B"/>
    <w:rPr>
      <w:rFonts w:asciiTheme="majorHAnsi" w:eastAsiaTheme="majorEastAsia" w:hAnsiTheme="majorHAnsi" w:cstheme="majorBidi"/>
      <w:color w:val="1F4D78" w:themeColor="accent1" w:themeShade="7F"/>
      <w:sz w:val="24"/>
      <w:szCs w:val="24"/>
    </w:rPr>
  </w:style>
  <w:style w:type="character" w:customStyle="1" w:styleId="Heading5Char">
    <w:name w:val="Heading 5 Char"/>
    <w:basedOn w:val="DefaultParagraphFont"/>
    <w:link w:val="Heading5"/>
    <w:uiPriority w:val="9"/>
    <w:semiHidden/>
    <w:rsid w:val="00857C2B"/>
    <w:rPr>
      <w:rFonts w:asciiTheme="majorHAnsi" w:eastAsiaTheme="majorEastAsia" w:hAnsiTheme="majorHAnsi" w:cstheme="majorBidi"/>
      <w:color w:val="2E74B5" w:themeColor="accent1" w:themeShade="BF"/>
      <w:szCs w:val="20"/>
    </w:rPr>
  </w:style>
  <w:style w:type="paragraph" w:styleId="BodyText">
    <w:name w:val="Body Text"/>
    <w:basedOn w:val="Normal"/>
    <w:link w:val="BodyTextChar"/>
    <w:uiPriority w:val="99"/>
    <w:semiHidden/>
    <w:unhideWhenUsed/>
    <w:rsid w:val="00857C2B"/>
    <w:pPr>
      <w:spacing w:after="120"/>
    </w:pPr>
  </w:style>
  <w:style w:type="character" w:customStyle="1" w:styleId="BodyTextChar">
    <w:name w:val="Body Text Char"/>
    <w:basedOn w:val="DefaultParagraphFont"/>
    <w:link w:val="BodyText"/>
    <w:uiPriority w:val="99"/>
    <w:semiHidden/>
    <w:rsid w:val="00857C2B"/>
    <w:rPr>
      <w:rFonts w:ascii="Courier New" w:eastAsia="Times New Roman" w:hAnsi="Courier New" w:cs="Times New Roman"/>
      <w:szCs w:val="20"/>
    </w:rPr>
  </w:style>
  <w:style w:type="paragraph" w:styleId="Title">
    <w:name w:val="Title"/>
    <w:basedOn w:val="Normal"/>
    <w:link w:val="TitleChar"/>
    <w:qFormat/>
    <w:rsid w:val="00857C2B"/>
    <w:pPr>
      <w:jc w:val="center"/>
    </w:pPr>
    <w:rPr>
      <w:rFonts w:ascii="Arial" w:hAnsi="Arial"/>
      <w:b/>
      <w:spacing w:val="40"/>
      <w:sz w:val="36"/>
    </w:rPr>
  </w:style>
  <w:style w:type="character" w:customStyle="1" w:styleId="TitleChar">
    <w:name w:val="Title Char"/>
    <w:basedOn w:val="DefaultParagraphFont"/>
    <w:link w:val="Title"/>
    <w:rsid w:val="00857C2B"/>
    <w:rPr>
      <w:rFonts w:ascii="Arial" w:eastAsia="Times New Roman" w:hAnsi="Arial" w:cs="Times New Roman"/>
      <w:b/>
      <w:spacing w:val="40"/>
      <w:sz w:val="36"/>
      <w:szCs w:val="20"/>
    </w:rPr>
  </w:style>
  <w:style w:type="character" w:styleId="FollowedHyperlink">
    <w:name w:val="FollowedHyperlink"/>
    <w:basedOn w:val="DefaultParagraphFont"/>
    <w:uiPriority w:val="99"/>
    <w:semiHidden/>
    <w:unhideWhenUsed/>
    <w:rsid w:val="00175C53"/>
    <w:rPr>
      <w:color w:val="954F72" w:themeColor="followedHyperlink"/>
      <w:u w:val="single"/>
    </w:rPr>
  </w:style>
  <w:style w:type="paragraph" w:styleId="PlainText">
    <w:name w:val="Plain Text"/>
    <w:basedOn w:val="Normal"/>
    <w:link w:val="PlainTextChar"/>
    <w:uiPriority w:val="99"/>
    <w:unhideWhenUsed/>
    <w:rsid w:val="00E24D36"/>
    <w:rPr>
      <w:rFonts w:ascii="Calibri" w:eastAsiaTheme="minorHAnsi" w:hAnsi="Calibri" w:cstheme="minorBidi"/>
      <w:szCs w:val="21"/>
    </w:rPr>
  </w:style>
  <w:style w:type="character" w:customStyle="1" w:styleId="PlainTextChar">
    <w:name w:val="Plain Text Char"/>
    <w:basedOn w:val="DefaultParagraphFont"/>
    <w:link w:val="PlainText"/>
    <w:uiPriority w:val="99"/>
    <w:rsid w:val="00E24D36"/>
    <w:rPr>
      <w:rFonts w:ascii="Calibri" w:hAnsi="Calibri"/>
      <w:szCs w:val="21"/>
    </w:rPr>
  </w:style>
  <w:style w:type="character" w:styleId="Strong">
    <w:name w:val="Strong"/>
    <w:basedOn w:val="DefaultParagraphFont"/>
    <w:uiPriority w:val="22"/>
    <w:qFormat/>
    <w:rsid w:val="001C00BA"/>
    <w:rPr>
      <w:b/>
      <w:bCs/>
    </w:rPr>
  </w:style>
  <w:style w:type="paragraph" w:customStyle="1" w:styleId="Normal1">
    <w:name w:val="Normal1"/>
    <w:basedOn w:val="Normal"/>
    <w:rsid w:val="00705964"/>
    <w:pPr>
      <w:spacing w:before="100" w:beforeAutospacing="1" w:after="100" w:afterAutospacing="1"/>
    </w:pPr>
    <w:rPr>
      <w:rFonts w:ascii="Times New Roman" w:hAnsi="Times New Roman"/>
      <w:sz w:val="24"/>
      <w:szCs w:val="24"/>
    </w:rPr>
  </w:style>
  <w:style w:type="character" w:styleId="Emphasis">
    <w:name w:val="Emphasis"/>
    <w:basedOn w:val="DefaultParagraphFont"/>
    <w:uiPriority w:val="20"/>
    <w:qFormat/>
    <w:rsid w:val="00D142DD"/>
    <w:rPr>
      <w:i/>
      <w:iCs/>
    </w:rPr>
  </w:style>
  <w:style w:type="paragraph" w:customStyle="1" w:styleId="Standard">
    <w:name w:val="Standard"/>
    <w:rsid w:val="004F5964"/>
    <w:pPr>
      <w:suppressAutoHyphens/>
      <w:autoSpaceDN w:val="0"/>
      <w:textAlignment w:val="baseline"/>
    </w:pPr>
    <w:rPr>
      <w:rFonts w:ascii="Liberation Serif" w:eastAsia="Songti SC" w:hAnsi="Liberation Serif" w:cs="Arial Unicode MS"/>
      <w:kern w:val="3"/>
      <w:sz w:val="24"/>
      <w:szCs w:val="24"/>
      <w:lang w:eastAsia="zh-CN" w:bidi="hi-IN"/>
    </w:rPr>
  </w:style>
  <w:style w:type="character" w:customStyle="1" w:styleId="Heading4Char">
    <w:name w:val="Heading 4 Char"/>
    <w:basedOn w:val="DefaultParagraphFont"/>
    <w:link w:val="Heading4"/>
    <w:uiPriority w:val="9"/>
    <w:rsid w:val="001D36FF"/>
    <w:rPr>
      <w:rFonts w:asciiTheme="majorHAnsi" w:eastAsiaTheme="majorEastAsia" w:hAnsiTheme="majorHAnsi" w:cstheme="majorBidi"/>
      <w:i/>
      <w:iCs/>
      <w:color w:val="2E74B5" w:themeColor="accent1" w:themeShade="BF"/>
      <w:szCs w:val="20"/>
    </w:rPr>
  </w:style>
  <w:style w:type="paragraph" w:customStyle="1" w:styleId="xmsonormal">
    <w:name w:val="x_msonormal"/>
    <w:basedOn w:val="Normal"/>
    <w:uiPriority w:val="99"/>
    <w:semiHidden/>
    <w:rsid w:val="00925118"/>
    <w:rPr>
      <w:rFonts w:ascii="Times New Roman" w:eastAsiaTheme="minorHAnsi" w:hAnsi="Times New Roman"/>
      <w:sz w:val="24"/>
      <w:szCs w:val="24"/>
    </w:rPr>
  </w:style>
  <w:style w:type="paragraph" w:customStyle="1" w:styleId="xxmsonormal">
    <w:name w:val="x_x_msonormal"/>
    <w:basedOn w:val="Normal"/>
    <w:rsid w:val="003315A8"/>
    <w:rPr>
      <w:rFonts w:ascii="Times New Roman" w:eastAsiaTheme="minorHAnsi" w:hAnsi="Times New Roman"/>
      <w:sz w:val="24"/>
      <w:szCs w:val="24"/>
    </w:rPr>
  </w:style>
  <w:style w:type="paragraph" w:customStyle="1" w:styleId="xxxmsonormal">
    <w:name w:val="x_x_x_msonormal"/>
    <w:basedOn w:val="Normal"/>
    <w:rsid w:val="003315A8"/>
    <w:rPr>
      <w:rFonts w:ascii="Times New Roman" w:eastAsiaTheme="minorHAnsi" w:hAnsi="Times New Roman"/>
      <w:sz w:val="24"/>
      <w:szCs w:val="24"/>
    </w:rPr>
  </w:style>
  <w:style w:type="character" w:customStyle="1" w:styleId="date-and-timeline-break">
    <w:name w:val="date-and-time__line-break"/>
    <w:basedOn w:val="DefaultParagraphFont"/>
    <w:rsid w:val="00FF4FE0"/>
  </w:style>
  <w:style w:type="character" w:customStyle="1" w:styleId="x193iq5w">
    <w:name w:val="x193iq5w"/>
    <w:basedOn w:val="DefaultParagraphFont"/>
    <w:rsid w:val="00FF4FE0"/>
  </w:style>
  <w:style w:type="character" w:customStyle="1" w:styleId="Heading2Char">
    <w:name w:val="Heading 2 Char"/>
    <w:basedOn w:val="DefaultParagraphFont"/>
    <w:link w:val="Heading2"/>
    <w:uiPriority w:val="9"/>
    <w:semiHidden/>
    <w:rsid w:val="005B1615"/>
    <w:rPr>
      <w:rFonts w:ascii="Calibri Light" w:eastAsia="Times New Roman" w:hAnsi="Calibri Light" w:cs="Times New Roman"/>
      <w:b/>
      <w:bCs/>
      <w:i/>
      <w:iCs/>
      <w:sz w:val="28"/>
      <w:szCs w:val="28"/>
    </w:rPr>
  </w:style>
  <w:style w:type="character" w:customStyle="1" w:styleId="contentpasted0">
    <w:name w:val="contentpasted0"/>
    <w:basedOn w:val="DefaultParagraphFont"/>
    <w:rsid w:val="000C7874"/>
  </w:style>
  <w:style w:type="character" w:customStyle="1" w:styleId="contentpasted1">
    <w:name w:val="contentpasted1"/>
    <w:basedOn w:val="DefaultParagraphFont"/>
    <w:rsid w:val="001C0D8B"/>
  </w:style>
  <w:style w:type="character" w:customStyle="1" w:styleId="contextualextensionhighlight">
    <w:name w:val="contextualextensionhighlight"/>
    <w:basedOn w:val="DefaultParagraphFont"/>
    <w:rsid w:val="003B3789"/>
  </w:style>
  <w:style w:type="paragraph" w:customStyle="1" w:styleId="paragraph">
    <w:name w:val="paragraph"/>
    <w:basedOn w:val="Normal"/>
    <w:uiPriority w:val="99"/>
    <w:rsid w:val="00C502E7"/>
    <w:pPr>
      <w:spacing w:before="100" w:beforeAutospacing="1" w:after="100" w:afterAutospacing="1"/>
    </w:pPr>
    <w:rPr>
      <w:rFonts w:ascii="Times New Roman" w:hAnsi="Times New Roman"/>
      <w:sz w:val="24"/>
      <w:szCs w:val="24"/>
    </w:rPr>
  </w:style>
  <w:style w:type="character" w:customStyle="1" w:styleId="normaltextrun">
    <w:name w:val="normaltextrun"/>
    <w:rsid w:val="000B2208"/>
  </w:style>
  <w:style w:type="paragraph" w:customStyle="1" w:styleId="western">
    <w:name w:val="western"/>
    <w:basedOn w:val="Normal"/>
    <w:rsid w:val="00F04801"/>
    <w:rPr>
      <w:rFonts w:ascii="Times New Roman" w:eastAsiaTheme="minorHAnsi" w:hAnsi="Times New Roman"/>
      <w:sz w:val="24"/>
      <w:szCs w:val="24"/>
    </w:rPr>
  </w:style>
  <w:style w:type="paragraph" w:customStyle="1" w:styleId="xwestern">
    <w:name w:val="x_western"/>
    <w:basedOn w:val="Normal"/>
    <w:uiPriority w:val="99"/>
    <w:semiHidden/>
    <w:rsid w:val="007E1EFA"/>
    <w:rPr>
      <w:rFonts w:ascii="Times New Roman" w:eastAsiaTheme="minorHAnsi"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0581">
      <w:bodyDiv w:val="1"/>
      <w:marLeft w:val="0"/>
      <w:marRight w:val="0"/>
      <w:marTop w:val="0"/>
      <w:marBottom w:val="0"/>
      <w:divBdr>
        <w:top w:val="none" w:sz="0" w:space="0" w:color="auto"/>
        <w:left w:val="none" w:sz="0" w:space="0" w:color="auto"/>
        <w:bottom w:val="none" w:sz="0" w:space="0" w:color="auto"/>
        <w:right w:val="none" w:sz="0" w:space="0" w:color="auto"/>
      </w:divBdr>
    </w:div>
    <w:div w:id="76364954">
      <w:bodyDiv w:val="1"/>
      <w:marLeft w:val="0"/>
      <w:marRight w:val="0"/>
      <w:marTop w:val="0"/>
      <w:marBottom w:val="0"/>
      <w:divBdr>
        <w:top w:val="none" w:sz="0" w:space="0" w:color="auto"/>
        <w:left w:val="none" w:sz="0" w:space="0" w:color="auto"/>
        <w:bottom w:val="none" w:sz="0" w:space="0" w:color="auto"/>
        <w:right w:val="none" w:sz="0" w:space="0" w:color="auto"/>
      </w:divBdr>
    </w:div>
    <w:div w:id="85469501">
      <w:bodyDiv w:val="1"/>
      <w:marLeft w:val="0"/>
      <w:marRight w:val="0"/>
      <w:marTop w:val="0"/>
      <w:marBottom w:val="0"/>
      <w:divBdr>
        <w:top w:val="none" w:sz="0" w:space="0" w:color="auto"/>
        <w:left w:val="none" w:sz="0" w:space="0" w:color="auto"/>
        <w:bottom w:val="none" w:sz="0" w:space="0" w:color="auto"/>
        <w:right w:val="none" w:sz="0" w:space="0" w:color="auto"/>
      </w:divBdr>
    </w:div>
    <w:div w:id="86460391">
      <w:bodyDiv w:val="1"/>
      <w:marLeft w:val="0"/>
      <w:marRight w:val="0"/>
      <w:marTop w:val="0"/>
      <w:marBottom w:val="0"/>
      <w:divBdr>
        <w:top w:val="none" w:sz="0" w:space="0" w:color="auto"/>
        <w:left w:val="none" w:sz="0" w:space="0" w:color="auto"/>
        <w:bottom w:val="none" w:sz="0" w:space="0" w:color="auto"/>
        <w:right w:val="none" w:sz="0" w:space="0" w:color="auto"/>
      </w:divBdr>
    </w:div>
    <w:div w:id="105661672">
      <w:bodyDiv w:val="1"/>
      <w:marLeft w:val="0"/>
      <w:marRight w:val="0"/>
      <w:marTop w:val="0"/>
      <w:marBottom w:val="0"/>
      <w:divBdr>
        <w:top w:val="none" w:sz="0" w:space="0" w:color="auto"/>
        <w:left w:val="none" w:sz="0" w:space="0" w:color="auto"/>
        <w:bottom w:val="none" w:sz="0" w:space="0" w:color="auto"/>
        <w:right w:val="none" w:sz="0" w:space="0" w:color="auto"/>
      </w:divBdr>
    </w:div>
    <w:div w:id="115685933">
      <w:bodyDiv w:val="1"/>
      <w:marLeft w:val="0"/>
      <w:marRight w:val="0"/>
      <w:marTop w:val="0"/>
      <w:marBottom w:val="0"/>
      <w:divBdr>
        <w:top w:val="none" w:sz="0" w:space="0" w:color="auto"/>
        <w:left w:val="none" w:sz="0" w:space="0" w:color="auto"/>
        <w:bottom w:val="none" w:sz="0" w:space="0" w:color="auto"/>
        <w:right w:val="none" w:sz="0" w:space="0" w:color="auto"/>
      </w:divBdr>
    </w:div>
    <w:div w:id="137889645">
      <w:bodyDiv w:val="1"/>
      <w:marLeft w:val="0"/>
      <w:marRight w:val="0"/>
      <w:marTop w:val="0"/>
      <w:marBottom w:val="0"/>
      <w:divBdr>
        <w:top w:val="none" w:sz="0" w:space="0" w:color="auto"/>
        <w:left w:val="none" w:sz="0" w:space="0" w:color="auto"/>
        <w:bottom w:val="none" w:sz="0" w:space="0" w:color="auto"/>
        <w:right w:val="none" w:sz="0" w:space="0" w:color="auto"/>
      </w:divBdr>
    </w:div>
    <w:div w:id="173765489">
      <w:bodyDiv w:val="1"/>
      <w:marLeft w:val="0"/>
      <w:marRight w:val="0"/>
      <w:marTop w:val="0"/>
      <w:marBottom w:val="0"/>
      <w:divBdr>
        <w:top w:val="none" w:sz="0" w:space="0" w:color="auto"/>
        <w:left w:val="none" w:sz="0" w:space="0" w:color="auto"/>
        <w:bottom w:val="none" w:sz="0" w:space="0" w:color="auto"/>
        <w:right w:val="none" w:sz="0" w:space="0" w:color="auto"/>
      </w:divBdr>
    </w:div>
    <w:div w:id="184246567">
      <w:bodyDiv w:val="1"/>
      <w:marLeft w:val="0"/>
      <w:marRight w:val="0"/>
      <w:marTop w:val="0"/>
      <w:marBottom w:val="0"/>
      <w:divBdr>
        <w:top w:val="none" w:sz="0" w:space="0" w:color="auto"/>
        <w:left w:val="none" w:sz="0" w:space="0" w:color="auto"/>
        <w:bottom w:val="none" w:sz="0" w:space="0" w:color="auto"/>
        <w:right w:val="none" w:sz="0" w:space="0" w:color="auto"/>
      </w:divBdr>
    </w:div>
    <w:div w:id="190190563">
      <w:bodyDiv w:val="1"/>
      <w:marLeft w:val="0"/>
      <w:marRight w:val="0"/>
      <w:marTop w:val="0"/>
      <w:marBottom w:val="0"/>
      <w:divBdr>
        <w:top w:val="none" w:sz="0" w:space="0" w:color="auto"/>
        <w:left w:val="none" w:sz="0" w:space="0" w:color="auto"/>
        <w:bottom w:val="none" w:sz="0" w:space="0" w:color="auto"/>
        <w:right w:val="none" w:sz="0" w:space="0" w:color="auto"/>
      </w:divBdr>
    </w:div>
    <w:div w:id="198662390">
      <w:bodyDiv w:val="1"/>
      <w:marLeft w:val="0"/>
      <w:marRight w:val="0"/>
      <w:marTop w:val="0"/>
      <w:marBottom w:val="0"/>
      <w:divBdr>
        <w:top w:val="none" w:sz="0" w:space="0" w:color="auto"/>
        <w:left w:val="none" w:sz="0" w:space="0" w:color="auto"/>
        <w:bottom w:val="none" w:sz="0" w:space="0" w:color="auto"/>
        <w:right w:val="none" w:sz="0" w:space="0" w:color="auto"/>
      </w:divBdr>
    </w:div>
    <w:div w:id="251746009">
      <w:bodyDiv w:val="1"/>
      <w:marLeft w:val="0"/>
      <w:marRight w:val="0"/>
      <w:marTop w:val="0"/>
      <w:marBottom w:val="0"/>
      <w:divBdr>
        <w:top w:val="none" w:sz="0" w:space="0" w:color="auto"/>
        <w:left w:val="none" w:sz="0" w:space="0" w:color="auto"/>
        <w:bottom w:val="none" w:sz="0" w:space="0" w:color="auto"/>
        <w:right w:val="none" w:sz="0" w:space="0" w:color="auto"/>
      </w:divBdr>
    </w:div>
    <w:div w:id="264503808">
      <w:bodyDiv w:val="1"/>
      <w:marLeft w:val="0"/>
      <w:marRight w:val="0"/>
      <w:marTop w:val="0"/>
      <w:marBottom w:val="0"/>
      <w:divBdr>
        <w:top w:val="none" w:sz="0" w:space="0" w:color="auto"/>
        <w:left w:val="none" w:sz="0" w:space="0" w:color="auto"/>
        <w:bottom w:val="none" w:sz="0" w:space="0" w:color="auto"/>
        <w:right w:val="none" w:sz="0" w:space="0" w:color="auto"/>
      </w:divBdr>
    </w:div>
    <w:div w:id="299262832">
      <w:bodyDiv w:val="1"/>
      <w:marLeft w:val="0"/>
      <w:marRight w:val="0"/>
      <w:marTop w:val="0"/>
      <w:marBottom w:val="0"/>
      <w:divBdr>
        <w:top w:val="none" w:sz="0" w:space="0" w:color="auto"/>
        <w:left w:val="none" w:sz="0" w:space="0" w:color="auto"/>
        <w:bottom w:val="none" w:sz="0" w:space="0" w:color="auto"/>
        <w:right w:val="none" w:sz="0" w:space="0" w:color="auto"/>
      </w:divBdr>
    </w:div>
    <w:div w:id="308747185">
      <w:bodyDiv w:val="1"/>
      <w:marLeft w:val="0"/>
      <w:marRight w:val="0"/>
      <w:marTop w:val="0"/>
      <w:marBottom w:val="0"/>
      <w:divBdr>
        <w:top w:val="none" w:sz="0" w:space="0" w:color="auto"/>
        <w:left w:val="none" w:sz="0" w:space="0" w:color="auto"/>
        <w:bottom w:val="none" w:sz="0" w:space="0" w:color="auto"/>
        <w:right w:val="none" w:sz="0" w:space="0" w:color="auto"/>
      </w:divBdr>
    </w:div>
    <w:div w:id="323817959">
      <w:bodyDiv w:val="1"/>
      <w:marLeft w:val="0"/>
      <w:marRight w:val="0"/>
      <w:marTop w:val="0"/>
      <w:marBottom w:val="0"/>
      <w:divBdr>
        <w:top w:val="none" w:sz="0" w:space="0" w:color="auto"/>
        <w:left w:val="none" w:sz="0" w:space="0" w:color="auto"/>
        <w:bottom w:val="none" w:sz="0" w:space="0" w:color="auto"/>
        <w:right w:val="none" w:sz="0" w:space="0" w:color="auto"/>
      </w:divBdr>
    </w:div>
    <w:div w:id="351103656">
      <w:bodyDiv w:val="1"/>
      <w:marLeft w:val="0"/>
      <w:marRight w:val="0"/>
      <w:marTop w:val="0"/>
      <w:marBottom w:val="0"/>
      <w:divBdr>
        <w:top w:val="none" w:sz="0" w:space="0" w:color="auto"/>
        <w:left w:val="none" w:sz="0" w:space="0" w:color="auto"/>
        <w:bottom w:val="none" w:sz="0" w:space="0" w:color="auto"/>
        <w:right w:val="none" w:sz="0" w:space="0" w:color="auto"/>
      </w:divBdr>
    </w:div>
    <w:div w:id="355695005">
      <w:bodyDiv w:val="1"/>
      <w:marLeft w:val="0"/>
      <w:marRight w:val="0"/>
      <w:marTop w:val="0"/>
      <w:marBottom w:val="0"/>
      <w:divBdr>
        <w:top w:val="none" w:sz="0" w:space="0" w:color="auto"/>
        <w:left w:val="none" w:sz="0" w:space="0" w:color="auto"/>
        <w:bottom w:val="none" w:sz="0" w:space="0" w:color="auto"/>
        <w:right w:val="none" w:sz="0" w:space="0" w:color="auto"/>
      </w:divBdr>
    </w:div>
    <w:div w:id="364715274">
      <w:bodyDiv w:val="1"/>
      <w:marLeft w:val="0"/>
      <w:marRight w:val="0"/>
      <w:marTop w:val="0"/>
      <w:marBottom w:val="0"/>
      <w:divBdr>
        <w:top w:val="none" w:sz="0" w:space="0" w:color="auto"/>
        <w:left w:val="none" w:sz="0" w:space="0" w:color="auto"/>
        <w:bottom w:val="none" w:sz="0" w:space="0" w:color="auto"/>
        <w:right w:val="none" w:sz="0" w:space="0" w:color="auto"/>
      </w:divBdr>
    </w:div>
    <w:div w:id="407001013">
      <w:bodyDiv w:val="1"/>
      <w:marLeft w:val="0"/>
      <w:marRight w:val="0"/>
      <w:marTop w:val="0"/>
      <w:marBottom w:val="0"/>
      <w:divBdr>
        <w:top w:val="none" w:sz="0" w:space="0" w:color="auto"/>
        <w:left w:val="none" w:sz="0" w:space="0" w:color="auto"/>
        <w:bottom w:val="none" w:sz="0" w:space="0" w:color="auto"/>
        <w:right w:val="none" w:sz="0" w:space="0" w:color="auto"/>
      </w:divBdr>
    </w:div>
    <w:div w:id="415254131">
      <w:bodyDiv w:val="1"/>
      <w:marLeft w:val="0"/>
      <w:marRight w:val="0"/>
      <w:marTop w:val="0"/>
      <w:marBottom w:val="0"/>
      <w:divBdr>
        <w:top w:val="none" w:sz="0" w:space="0" w:color="auto"/>
        <w:left w:val="none" w:sz="0" w:space="0" w:color="auto"/>
        <w:bottom w:val="none" w:sz="0" w:space="0" w:color="auto"/>
        <w:right w:val="none" w:sz="0" w:space="0" w:color="auto"/>
      </w:divBdr>
    </w:div>
    <w:div w:id="421069664">
      <w:bodyDiv w:val="1"/>
      <w:marLeft w:val="0"/>
      <w:marRight w:val="0"/>
      <w:marTop w:val="0"/>
      <w:marBottom w:val="0"/>
      <w:divBdr>
        <w:top w:val="none" w:sz="0" w:space="0" w:color="auto"/>
        <w:left w:val="none" w:sz="0" w:space="0" w:color="auto"/>
        <w:bottom w:val="none" w:sz="0" w:space="0" w:color="auto"/>
        <w:right w:val="none" w:sz="0" w:space="0" w:color="auto"/>
      </w:divBdr>
    </w:div>
    <w:div w:id="427896711">
      <w:bodyDiv w:val="1"/>
      <w:marLeft w:val="0"/>
      <w:marRight w:val="0"/>
      <w:marTop w:val="0"/>
      <w:marBottom w:val="0"/>
      <w:divBdr>
        <w:top w:val="none" w:sz="0" w:space="0" w:color="auto"/>
        <w:left w:val="none" w:sz="0" w:space="0" w:color="auto"/>
        <w:bottom w:val="none" w:sz="0" w:space="0" w:color="auto"/>
        <w:right w:val="none" w:sz="0" w:space="0" w:color="auto"/>
      </w:divBdr>
    </w:div>
    <w:div w:id="448084622">
      <w:bodyDiv w:val="1"/>
      <w:marLeft w:val="0"/>
      <w:marRight w:val="0"/>
      <w:marTop w:val="0"/>
      <w:marBottom w:val="0"/>
      <w:divBdr>
        <w:top w:val="none" w:sz="0" w:space="0" w:color="auto"/>
        <w:left w:val="none" w:sz="0" w:space="0" w:color="auto"/>
        <w:bottom w:val="none" w:sz="0" w:space="0" w:color="auto"/>
        <w:right w:val="none" w:sz="0" w:space="0" w:color="auto"/>
      </w:divBdr>
    </w:div>
    <w:div w:id="456991362">
      <w:bodyDiv w:val="1"/>
      <w:marLeft w:val="0"/>
      <w:marRight w:val="0"/>
      <w:marTop w:val="0"/>
      <w:marBottom w:val="0"/>
      <w:divBdr>
        <w:top w:val="none" w:sz="0" w:space="0" w:color="auto"/>
        <w:left w:val="none" w:sz="0" w:space="0" w:color="auto"/>
        <w:bottom w:val="none" w:sz="0" w:space="0" w:color="auto"/>
        <w:right w:val="none" w:sz="0" w:space="0" w:color="auto"/>
      </w:divBdr>
    </w:div>
    <w:div w:id="461046809">
      <w:bodyDiv w:val="1"/>
      <w:marLeft w:val="0"/>
      <w:marRight w:val="0"/>
      <w:marTop w:val="0"/>
      <w:marBottom w:val="0"/>
      <w:divBdr>
        <w:top w:val="none" w:sz="0" w:space="0" w:color="auto"/>
        <w:left w:val="none" w:sz="0" w:space="0" w:color="auto"/>
        <w:bottom w:val="none" w:sz="0" w:space="0" w:color="auto"/>
        <w:right w:val="none" w:sz="0" w:space="0" w:color="auto"/>
      </w:divBdr>
    </w:div>
    <w:div w:id="476845000">
      <w:bodyDiv w:val="1"/>
      <w:marLeft w:val="0"/>
      <w:marRight w:val="0"/>
      <w:marTop w:val="0"/>
      <w:marBottom w:val="0"/>
      <w:divBdr>
        <w:top w:val="none" w:sz="0" w:space="0" w:color="auto"/>
        <w:left w:val="none" w:sz="0" w:space="0" w:color="auto"/>
        <w:bottom w:val="none" w:sz="0" w:space="0" w:color="auto"/>
        <w:right w:val="none" w:sz="0" w:space="0" w:color="auto"/>
      </w:divBdr>
    </w:div>
    <w:div w:id="491914591">
      <w:bodyDiv w:val="1"/>
      <w:marLeft w:val="0"/>
      <w:marRight w:val="0"/>
      <w:marTop w:val="0"/>
      <w:marBottom w:val="0"/>
      <w:divBdr>
        <w:top w:val="none" w:sz="0" w:space="0" w:color="auto"/>
        <w:left w:val="none" w:sz="0" w:space="0" w:color="auto"/>
        <w:bottom w:val="none" w:sz="0" w:space="0" w:color="auto"/>
        <w:right w:val="none" w:sz="0" w:space="0" w:color="auto"/>
      </w:divBdr>
    </w:div>
    <w:div w:id="495732354">
      <w:bodyDiv w:val="1"/>
      <w:marLeft w:val="0"/>
      <w:marRight w:val="0"/>
      <w:marTop w:val="0"/>
      <w:marBottom w:val="0"/>
      <w:divBdr>
        <w:top w:val="none" w:sz="0" w:space="0" w:color="auto"/>
        <w:left w:val="none" w:sz="0" w:space="0" w:color="auto"/>
        <w:bottom w:val="none" w:sz="0" w:space="0" w:color="auto"/>
        <w:right w:val="none" w:sz="0" w:space="0" w:color="auto"/>
      </w:divBdr>
    </w:div>
    <w:div w:id="558246010">
      <w:bodyDiv w:val="1"/>
      <w:marLeft w:val="0"/>
      <w:marRight w:val="0"/>
      <w:marTop w:val="0"/>
      <w:marBottom w:val="0"/>
      <w:divBdr>
        <w:top w:val="none" w:sz="0" w:space="0" w:color="auto"/>
        <w:left w:val="none" w:sz="0" w:space="0" w:color="auto"/>
        <w:bottom w:val="none" w:sz="0" w:space="0" w:color="auto"/>
        <w:right w:val="none" w:sz="0" w:space="0" w:color="auto"/>
      </w:divBdr>
    </w:div>
    <w:div w:id="560140992">
      <w:bodyDiv w:val="1"/>
      <w:marLeft w:val="0"/>
      <w:marRight w:val="0"/>
      <w:marTop w:val="0"/>
      <w:marBottom w:val="0"/>
      <w:divBdr>
        <w:top w:val="none" w:sz="0" w:space="0" w:color="auto"/>
        <w:left w:val="none" w:sz="0" w:space="0" w:color="auto"/>
        <w:bottom w:val="none" w:sz="0" w:space="0" w:color="auto"/>
        <w:right w:val="none" w:sz="0" w:space="0" w:color="auto"/>
      </w:divBdr>
    </w:div>
    <w:div w:id="570696667">
      <w:bodyDiv w:val="1"/>
      <w:marLeft w:val="0"/>
      <w:marRight w:val="0"/>
      <w:marTop w:val="0"/>
      <w:marBottom w:val="0"/>
      <w:divBdr>
        <w:top w:val="none" w:sz="0" w:space="0" w:color="auto"/>
        <w:left w:val="none" w:sz="0" w:space="0" w:color="auto"/>
        <w:bottom w:val="none" w:sz="0" w:space="0" w:color="auto"/>
        <w:right w:val="none" w:sz="0" w:space="0" w:color="auto"/>
      </w:divBdr>
    </w:div>
    <w:div w:id="595985400">
      <w:bodyDiv w:val="1"/>
      <w:marLeft w:val="0"/>
      <w:marRight w:val="0"/>
      <w:marTop w:val="0"/>
      <w:marBottom w:val="0"/>
      <w:divBdr>
        <w:top w:val="none" w:sz="0" w:space="0" w:color="auto"/>
        <w:left w:val="none" w:sz="0" w:space="0" w:color="auto"/>
        <w:bottom w:val="none" w:sz="0" w:space="0" w:color="auto"/>
        <w:right w:val="none" w:sz="0" w:space="0" w:color="auto"/>
      </w:divBdr>
    </w:div>
    <w:div w:id="612442039">
      <w:bodyDiv w:val="1"/>
      <w:marLeft w:val="0"/>
      <w:marRight w:val="0"/>
      <w:marTop w:val="0"/>
      <w:marBottom w:val="0"/>
      <w:divBdr>
        <w:top w:val="none" w:sz="0" w:space="0" w:color="auto"/>
        <w:left w:val="none" w:sz="0" w:space="0" w:color="auto"/>
        <w:bottom w:val="none" w:sz="0" w:space="0" w:color="auto"/>
        <w:right w:val="none" w:sz="0" w:space="0" w:color="auto"/>
      </w:divBdr>
    </w:div>
    <w:div w:id="626812246">
      <w:bodyDiv w:val="1"/>
      <w:marLeft w:val="0"/>
      <w:marRight w:val="0"/>
      <w:marTop w:val="0"/>
      <w:marBottom w:val="0"/>
      <w:divBdr>
        <w:top w:val="none" w:sz="0" w:space="0" w:color="auto"/>
        <w:left w:val="none" w:sz="0" w:space="0" w:color="auto"/>
        <w:bottom w:val="none" w:sz="0" w:space="0" w:color="auto"/>
        <w:right w:val="none" w:sz="0" w:space="0" w:color="auto"/>
      </w:divBdr>
    </w:div>
    <w:div w:id="775440814">
      <w:bodyDiv w:val="1"/>
      <w:marLeft w:val="0"/>
      <w:marRight w:val="0"/>
      <w:marTop w:val="0"/>
      <w:marBottom w:val="0"/>
      <w:divBdr>
        <w:top w:val="none" w:sz="0" w:space="0" w:color="auto"/>
        <w:left w:val="none" w:sz="0" w:space="0" w:color="auto"/>
        <w:bottom w:val="none" w:sz="0" w:space="0" w:color="auto"/>
        <w:right w:val="none" w:sz="0" w:space="0" w:color="auto"/>
      </w:divBdr>
    </w:div>
    <w:div w:id="779640530">
      <w:bodyDiv w:val="1"/>
      <w:marLeft w:val="0"/>
      <w:marRight w:val="0"/>
      <w:marTop w:val="0"/>
      <w:marBottom w:val="0"/>
      <w:divBdr>
        <w:top w:val="none" w:sz="0" w:space="0" w:color="auto"/>
        <w:left w:val="none" w:sz="0" w:space="0" w:color="auto"/>
        <w:bottom w:val="none" w:sz="0" w:space="0" w:color="auto"/>
        <w:right w:val="none" w:sz="0" w:space="0" w:color="auto"/>
      </w:divBdr>
    </w:div>
    <w:div w:id="791632997">
      <w:bodyDiv w:val="1"/>
      <w:marLeft w:val="0"/>
      <w:marRight w:val="0"/>
      <w:marTop w:val="0"/>
      <w:marBottom w:val="0"/>
      <w:divBdr>
        <w:top w:val="none" w:sz="0" w:space="0" w:color="auto"/>
        <w:left w:val="none" w:sz="0" w:space="0" w:color="auto"/>
        <w:bottom w:val="none" w:sz="0" w:space="0" w:color="auto"/>
        <w:right w:val="none" w:sz="0" w:space="0" w:color="auto"/>
      </w:divBdr>
    </w:div>
    <w:div w:id="808741480">
      <w:bodyDiv w:val="1"/>
      <w:marLeft w:val="0"/>
      <w:marRight w:val="0"/>
      <w:marTop w:val="0"/>
      <w:marBottom w:val="0"/>
      <w:divBdr>
        <w:top w:val="none" w:sz="0" w:space="0" w:color="auto"/>
        <w:left w:val="none" w:sz="0" w:space="0" w:color="auto"/>
        <w:bottom w:val="none" w:sz="0" w:space="0" w:color="auto"/>
        <w:right w:val="none" w:sz="0" w:space="0" w:color="auto"/>
      </w:divBdr>
    </w:div>
    <w:div w:id="812868681">
      <w:bodyDiv w:val="1"/>
      <w:marLeft w:val="0"/>
      <w:marRight w:val="0"/>
      <w:marTop w:val="0"/>
      <w:marBottom w:val="0"/>
      <w:divBdr>
        <w:top w:val="none" w:sz="0" w:space="0" w:color="auto"/>
        <w:left w:val="none" w:sz="0" w:space="0" w:color="auto"/>
        <w:bottom w:val="none" w:sz="0" w:space="0" w:color="auto"/>
        <w:right w:val="none" w:sz="0" w:space="0" w:color="auto"/>
      </w:divBdr>
    </w:div>
    <w:div w:id="822813856">
      <w:bodyDiv w:val="1"/>
      <w:marLeft w:val="0"/>
      <w:marRight w:val="0"/>
      <w:marTop w:val="0"/>
      <w:marBottom w:val="0"/>
      <w:divBdr>
        <w:top w:val="none" w:sz="0" w:space="0" w:color="auto"/>
        <w:left w:val="none" w:sz="0" w:space="0" w:color="auto"/>
        <w:bottom w:val="none" w:sz="0" w:space="0" w:color="auto"/>
        <w:right w:val="none" w:sz="0" w:space="0" w:color="auto"/>
      </w:divBdr>
    </w:div>
    <w:div w:id="846024120">
      <w:bodyDiv w:val="1"/>
      <w:marLeft w:val="0"/>
      <w:marRight w:val="0"/>
      <w:marTop w:val="0"/>
      <w:marBottom w:val="0"/>
      <w:divBdr>
        <w:top w:val="none" w:sz="0" w:space="0" w:color="auto"/>
        <w:left w:val="none" w:sz="0" w:space="0" w:color="auto"/>
        <w:bottom w:val="none" w:sz="0" w:space="0" w:color="auto"/>
        <w:right w:val="none" w:sz="0" w:space="0" w:color="auto"/>
      </w:divBdr>
    </w:div>
    <w:div w:id="848831695">
      <w:bodyDiv w:val="1"/>
      <w:marLeft w:val="0"/>
      <w:marRight w:val="0"/>
      <w:marTop w:val="0"/>
      <w:marBottom w:val="0"/>
      <w:divBdr>
        <w:top w:val="none" w:sz="0" w:space="0" w:color="auto"/>
        <w:left w:val="none" w:sz="0" w:space="0" w:color="auto"/>
        <w:bottom w:val="none" w:sz="0" w:space="0" w:color="auto"/>
        <w:right w:val="none" w:sz="0" w:space="0" w:color="auto"/>
      </w:divBdr>
    </w:div>
    <w:div w:id="853037680">
      <w:bodyDiv w:val="1"/>
      <w:marLeft w:val="0"/>
      <w:marRight w:val="0"/>
      <w:marTop w:val="0"/>
      <w:marBottom w:val="0"/>
      <w:divBdr>
        <w:top w:val="none" w:sz="0" w:space="0" w:color="auto"/>
        <w:left w:val="none" w:sz="0" w:space="0" w:color="auto"/>
        <w:bottom w:val="none" w:sz="0" w:space="0" w:color="auto"/>
        <w:right w:val="none" w:sz="0" w:space="0" w:color="auto"/>
      </w:divBdr>
    </w:div>
    <w:div w:id="883366489">
      <w:bodyDiv w:val="1"/>
      <w:marLeft w:val="0"/>
      <w:marRight w:val="0"/>
      <w:marTop w:val="0"/>
      <w:marBottom w:val="0"/>
      <w:divBdr>
        <w:top w:val="none" w:sz="0" w:space="0" w:color="auto"/>
        <w:left w:val="none" w:sz="0" w:space="0" w:color="auto"/>
        <w:bottom w:val="none" w:sz="0" w:space="0" w:color="auto"/>
        <w:right w:val="none" w:sz="0" w:space="0" w:color="auto"/>
      </w:divBdr>
    </w:div>
    <w:div w:id="890072436">
      <w:bodyDiv w:val="1"/>
      <w:marLeft w:val="0"/>
      <w:marRight w:val="0"/>
      <w:marTop w:val="0"/>
      <w:marBottom w:val="0"/>
      <w:divBdr>
        <w:top w:val="none" w:sz="0" w:space="0" w:color="auto"/>
        <w:left w:val="none" w:sz="0" w:space="0" w:color="auto"/>
        <w:bottom w:val="none" w:sz="0" w:space="0" w:color="auto"/>
        <w:right w:val="none" w:sz="0" w:space="0" w:color="auto"/>
      </w:divBdr>
    </w:div>
    <w:div w:id="898398929">
      <w:bodyDiv w:val="1"/>
      <w:marLeft w:val="0"/>
      <w:marRight w:val="0"/>
      <w:marTop w:val="0"/>
      <w:marBottom w:val="0"/>
      <w:divBdr>
        <w:top w:val="none" w:sz="0" w:space="0" w:color="auto"/>
        <w:left w:val="none" w:sz="0" w:space="0" w:color="auto"/>
        <w:bottom w:val="none" w:sz="0" w:space="0" w:color="auto"/>
        <w:right w:val="none" w:sz="0" w:space="0" w:color="auto"/>
      </w:divBdr>
    </w:div>
    <w:div w:id="908343782">
      <w:bodyDiv w:val="1"/>
      <w:marLeft w:val="0"/>
      <w:marRight w:val="0"/>
      <w:marTop w:val="0"/>
      <w:marBottom w:val="0"/>
      <w:divBdr>
        <w:top w:val="none" w:sz="0" w:space="0" w:color="auto"/>
        <w:left w:val="none" w:sz="0" w:space="0" w:color="auto"/>
        <w:bottom w:val="none" w:sz="0" w:space="0" w:color="auto"/>
        <w:right w:val="none" w:sz="0" w:space="0" w:color="auto"/>
      </w:divBdr>
    </w:div>
    <w:div w:id="920138969">
      <w:bodyDiv w:val="1"/>
      <w:marLeft w:val="0"/>
      <w:marRight w:val="0"/>
      <w:marTop w:val="0"/>
      <w:marBottom w:val="0"/>
      <w:divBdr>
        <w:top w:val="none" w:sz="0" w:space="0" w:color="auto"/>
        <w:left w:val="none" w:sz="0" w:space="0" w:color="auto"/>
        <w:bottom w:val="none" w:sz="0" w:space="0" w:color="auto"/>
        <w:right w:val="none" w:sz="0" w:space="0" w:color="auto"/>
      </w:divBdr>
    </w:div>
    <w:div w:id="951203989">
      <w:bodyDiv w:val="1"/>
      <w:marLeft w:val="0"/>
      <w:marRight w:val="0"/>
      <w:marTop w:val="0"/>
      <w:marBottom w:val="0"/>
      <w:divBdr>
        <w:top w:val="none" w:sz="0" w:space="0" w:color="auto"/>
        <w:left w:val="none" w:sz="0" w:space="0" w:color="auto"/>
        <w:bottom w:val="none" w:sz="0" w:space="0" w:color="auto"/>
        <w:right w:val="none" w:sz="0" w:space="0" w:color="auto"/>
      </w:divBdr>
    </w:div>
    <w:div w:id="969167239">
      <w:bodyDiv w:val="1"/>
      <w:marLeft w:val="0"/>
      <w:marRight w:val="0"/>
      <w:marTop w:val="0"/>
      <w:marBottom w:val="0"/>
      <w:divBdr>
        <w:top w:val="none" w:sz="0" w:space="0" w:color="auto"/>
        <w:left w:val="none" w:sz="0" w:space="0" w:color="auto"/>
        <w:bottom w:val="none" w:sz="0" w:space="0" w:color="auto"/>
        <w:right w:val="none" w:sz="0" w:space="0" w:color="auto"/>
      </w:divBdr>
    </w:div>
    <w:div w:id="983503584">
      <w:bodyDiv w:val="1"/>
      <w:marLeft w:val="0"/>
      <w:marRight w:val="0"/>
      <w:marTop w:val="0"/>
      <w:marBottom w:val="0"/>
      <w:divBdr>
        <w:top w:val="none" w:sz="0" w:space="0" w:color="auto"/>
        <w:left w:val="none" w:sz="0" w:space="0" w:color="auto"/>
        <w:bottom w:val="none" w:sz="0" w:space="0" w:color="auto"/>
        <w:right w:val="none" w:sz="0" w:space="0" w:color="auto"/>
      </w:divBdr>
    </w:div>
    <w:div w:id="1056660889">
      <w:bodyDiv w:val="1"/>
      <w:marLeft w:val="0"/>
      <w:marRight w:val="0"/>
      <w:marTop w:val="0"/>
      <w:marBottom w:val="0"/>
      <w:divBdr>
        <w:top w:val="none" w:sz="0" w:space="0" w:color="auto"/>
        <w:left w:val="none" w:sz="0" w:space="0" w:color="auto"/>
        <w:bottom w:val="none" w:sz="0" w:space="0" w:color="auto"/>
        <w:right w:val="none" w:sz="0" w:space="0" w:color="auto"/>
      </w:divBdr>
    </w:div>
    <w:div w:id="1062606105">
      <w:bodyDiv w:val="1"/>
      <w:marLeft w:val="0"/>
      <w:marRight w:val="0"/>
      <w:marTop w:val="0"/>
      <w:marBottom w:val="0"/>
      <w:divBdr>
        <w:top w:val="none" w:sz="0" w:space="0" w:color="auto"/>
        <w:left w:val="none" w:sz="0" w:space="0" w:color="auto"/>
        <w:bottom w:val="none" w:sz="0" w:space="0" w:color="auto"/>
        <w:right w:val="none" w:sz="0" w:space="0" w:color="auto"/>
      </w:divBdr>
    </w:div>
    <w:div w:id="1071274417">
      <w:bodyDiv w:val="1"/>
      <w:marLeft w:val="0"/>
      <w:marRight w:val="0"/>
      <w:marTop w:val="0"/>
      <w:marBottom w:val="0"/>
      <w:divBdr>
        <w:top w:val="none" w:sz="0" w:space="0" w:color="auto"/>
        <w:left w:val="none" w:sz="0" w:space="0" w:color="auto"/>
        <w:bottom w:val="none" w:sz="0" w:space="0" w:color="auto"/>
        <w:right w:val="none" w:sz="0" w:space="0" w:color="auto"/>
      </w:divBdr>
    </w:div>
    <w:div w:id="1080372783">
      <w:bodyDiv w:val="1"/>
      <w:marLeft w:val="0"/>
      <w:marRight w:val="0"/>
      <w:marTop w:val="0"/>
      <w:marBottom w:val="0"/>
      <w:divBdr>
        <w:top w:val="none" w:sz="0" w:space="0" w:color="auto"/>
        <w:left w:val="none" w:sz="0" w:space="0" w:color="auto"/>
        <w:bottom w:val="none" w:sz="0" w:space="0" w:color="auto"/>
        <w:right w:val="none" w:sz="0" w:space="0" w:color="auto"/>
      </w:divBdr>
    </w:div>
    <w:div w:id="1098598943">
      <w:bodyDiv w:val="1"/>
      <w:marLeft w:val="0"/>
      <w:marRight w:val="0"/>
      <w:marTop w:val="0"/>
      <w:marBottom w:val="0"/>
      <w:divBdr>
        <w:top w:val="none" w:sz="0" w:space="0" w:color="auto"/>
        <w:left w:val="none" w:sz="0" w:space="0" w:color="auto"/>
        <w:bottom w:val="none" w:sz="0" w:space="0" w:color="auto"/>
        <w:right w:val="none" w:sz="0" w:space="0" w:color="auto"/>
      </w:divBdr>
    </w:div>
    <w:div w:id="1119059934">
      <w:bodyDiv w:val="1"/>
      <w:marLeft w:val="0"/>
      <w:marRight w:val="0"/>
      <w:marTop w:val="0"/>
      <w:marBottom w:val="0"/>
      <w:divBdr>
        <w:top w:val="none" w:sz="0" w:space="0" w:color="auto"/>
        <w:left w:val="none" w:sz="0" w:space="0" w:color="auto"/>
        <w:bottom w:val="none" w:sz="0" w:space="0" w:color="auto"/>
        <w:right w:val="none" w:sz="0" w:space="0" w:color="auto"/>
      </w:divBdr>
    </w:div>
    <w:div w:id="1124734938">
      <w:bodyDiv w:val="1"/>
      <w:marLeft w:val="0"/>
      <w:marRight w:val="0"/>
      <w:marTop w:val="0"/>
      <w:marBottom w:val="0"/>
      <w:divBdr>
        <w:top w:val="none" w:sz="0" w:space="0" w:color="auto"/>
        <w:left w:val="none" w:sz="0" w:space="0" w:color="auto"/>
        <w:bottom w:val="none" w:sz="0" w:space="0" w:color="auto"/>
        <w:right w:val="none" w:sz="0" w:space="0" w:color="auto"/>
      </w:divBdr>
    </w:div>
    <w:div w:id="1125469152">
      <w:bodyDiv w:val="1"/>
      <w:marLeft w:val="0"/>
      <w:marRight w:val="0"/>
      <w:marTop w:val="0"/>
      <w:marBottom w:val="0"/>
      <w:divBdr>
        <w:top w:val="none" w:sz="0" w:space="0" w:color="auto"/>
        <w:left w:val="none" w:sz="0" w:space="0" w:color="auto"/>
        <w:bottom w:val="none" w:sz="0" w:space="0" w:color="auto"/>
        <w:right w:val="none" w:sz="0" w:space="0" w:color="auto"/>
      </w:divBdr>
    </w:div>
    <w:div w:id="1129544588">
      <w:bodyDiv w:val="1"/>
      <w:marLeft w:val="0"/>
      <w:marRight w:val="0"/>
      <w:marTop w:val="0"/>
      <w:marBottom w:val="0"/>
      <w:divBdr>
        <w:top w:val="none" w:sz="0" w:space="0" w:color="auto"/>
        <w:left w:val="none" w:sz="0" w:space="0" w:color="auto"/>
        <w:bottom w:val="none" w:sz="0" w:space="0" w:color="auto"/>
        <w:right w:val="none" w:sz="0" w:space="0" w:color="auto"/>
      </w:divBdr>
    </w:div>
    <w:div w:id="1130631767">
      <w:bodyDiv w:val="1"/>
      <w:marLeft w:val="0"/>
      <w:marRight w:val="0"/>
      <w:marTop w:val="0"/>
      <w:marBottom w:val="0"/>
      <w:divBdr>
        <w:top w:val="none" w:sz="0" w:space="0" w:color="auto"/>
        <w:left w:val="none" w:sz="0" w:space="0" w:color="auto"/>
        <w:bottom w:val="none" w:sz="0" w:space="0" w:color="auto"/>
        <w:right w:val="none" w:sz="0" w:space="0" w:color="auto"/>
      </w:divBdr>
    </w:div>
    <w:div w:id="1165626746">
      <w:bodyDiv w:val="1"/>
      <w:marLeft w:val="0"/>
      <w:marRight w:val="0"/>
      <w:marTop w:val="0"/>
      <w:marBottom w:val="0"/>
      <w:divBdr>
        <w:top w:val="none" w:sz="0" w:space="0" w:color="auto"/>
        <w:left w:val="none" w:sz="0" w:space="0" w:color="auto"/>
        <w:bottom w:val="none" w:sz="0" w:space="0" w:color="auto"/>
        <w:right w:val="none" w:sz="0" w:space="0" w:color="auto"/>
      </w:divBdr>
    </w:div>
    <w:div w:id="1165709979">
      <w:bodyDiv w:val="1"/>
      <w:marLeft w:val="0"/>
      <w:marRight w:val="0"/>
      <w:marTop w:val="0"/>
      <w:marBottom w:val="0"/>
      <w:divBdr>
        <w:top w:val="none" w:sz="0" w:space="0" w:color="auto"/>
        <w:left w:val="none" w:sz="0" w:space="0" w:color="auto"/>
        <w:bottom w:val="none" w:sz="0" w:space="0" w:color="auto"/>
        <w:right w:val="none" w:sz="0" w:space="0" w:color="auto"/>
      </w:divBdr>
    </w:div>
    <w:div w:id="1211765151">
      <w:bodyDiv w:val="1"/>
      <w:marLeft w:val="0"/>
      <w:marRight w:val="0"/>
      <w:marTop w:val="0"/>
      <w:marBottom w:val="0"/>
      <w:divBdr>
        <w:top w:val="none" w:sz="0" w:space="0" w:color="auto"/>
        <w:left w:val="none" w:sz="0" w:space="0" w:color="auto"/>
        <w:bottom w:val="none" w:sz="0" w:space="0" w:color="auto"/>
        <w:right w:val="none" w:sz="0" w:space="0" w:color="auto"/>
      </w:divBdr>
    </w:div>
    <w:div w:id="1215891759">
      <w:bodyDiv w:val="1"/>
      <w:marLeft w:val="0"/>
      <w:marRight w:val="0"/>
      <w:marTop w:val="0"/>
      <w:marBottom w:val="0"/>
      <w:divBdr>
        <w:top w:val="none" w:sz="0" w:space="0" w:color="auto"/>
        <w:left w:val="none" w:sz="0" w:space="0" w:color="auto"/>
        <w:bottom w:val="none" w:sz="0" w:space="0" w:color="auto"/>
        <w:right w:val="none" w:sz="0" w:space="0" w:color="auto"/>
      </w:divBdr>
    </w:div>
    <w:div w:id="1216239898">
      <w:bodyDiv w:val="1"/>
      <w:marLeft w:val="0"/>
      <w:marRight w:val="0"/>
      <w:marTop w:val="0"/>
      <w:marBottom w:val="0"/>
      <w:divBdr>
        <w:top w:val="none" w:sz="0" w:space="0" w:color="auto"/>
        <w:left w:val="none" w:sz="0" w:space="0" w:color="auto"/>
        <w:bottom w:val="none" w:sz="0" w:space="0" w:color="auto"/>
        <w:right w:val="none" w:sz="0" w:space="0" w:color="auto"/>
      </w:divBdr>
    </w:div>
    <w:div w:id="1222640277">
      <w:bodyDiv w:val="1"/>
      <w:marLeft w:val="0"/>
      <w:marRight w:val="0"/>
      <w:marTop w:val="0"/>
      <w:marBottom w:val="0"/>
      <w:divBdr>
        <w:top w:val="none" w:sz="0" w:space="0" w:color="auto"/>
        <w:left w:val="none" w:sz="0" w:space="0" w:color="auto"/>
        <w:bottom w:val="none" w:sz="0" w:space="0" w:color="auto"/>
        <w:right w:val="none" w:sz="0" w:space="0" w:color="auto"/>
      </w:divBdr>
    </w:div>
    <w:div w:id="1269697496">
      <w:bodyDiv w:val="1"/>
      <w:marLeft w:val="0"/>
      <w:marRight w:val="0"/>
      <w:marTop w:val="0"/>
      <w:marBottom w:val="0"/>
      <w:divBdr>
        <w:top w:val="none" w:sz="0" w:space="0" w:color="auto"/>
        <w:left w:val="none" w:sz="0" w:space="0" w:color="auto"/>
        <w:bottom w:val="none" w:sz="0" w:space="0" w:color="auto"/>
        <w:right w:val="none" w:sz="0" w:space="0" w:color="auto"/>
      </w:divBdr>
    </w:div>
    <w:div w:id="1280458037">
      <w:bodyDiv w:val="1"/>
      <w:marLeft w:val="0"/>
      <w:marRight w:val="0"/>
      <w:marTop w:val="0"/>
      <w:marBottom w:val="0"/>
      <w:divBdr>
        <w:top w:val="none" w:sz="0" w:space="0" w:color="auto"/>
        <w:left w:val="none" w:sz="0" w:space="0" w:color="auto"/>
        <w:bottom w:val="none" w:sz="0" w:space="0" w:color="auto"/>
        <w:right w:val="none" w:sz="0" w:space="0" w:color="auto"/>
      </w:divBdr>
    </w:div>
    <w:div w:id="1296641124">
      <w:bodyDiv w:val="1"/>
      <w:marLeft w:val="0"/>
      <w:marRight w:val="0"/>
      <w:marTop w:val="0"/>
      <w:marBottom w:val="0"/>
      <w:divBdr>
        <w:top w:val="none" w:sz="0" w:space="0" w:color="auto"/>
        <w:left w:val="none" w:sz="0" w:space="0" w:color="auto"/>
        <w:bottom w:val="none" w:sz="0" w:space="0" w:color="auto"/>
        <w:right w:val="none" w:sz="0" w:space="0" w:color="auto"/>
      </w:divBdr>
    </w:div>
    <w:div w:id="1313556561">
      <w:bodyDiv w:val="1"/>
      <w:marLeft w:val="0"/>
      <w:marRight w:val="0"/>
      <w:marTop w:val="0"/>
      <w:marBottom w:val="0"/>
      <w:divBdr>
        <w:top w:val="none" w:sz="0" w:space="0" w:color="auto"/>
        <w:left w:val="none" w:sz="0" w:space="0" w:color="auto"/>
        <w:bottom w:val="none" w:sz="0" w:space="0" w:color="auto"/>
        <w:right w:val="none" w:sz="0" w:space="0" w:color="auto"/>
      </w:divBdr>
    </w:div>
    <w:div w:id="1316450209">
      <w:bodyDiv w:val="1"/>
      <w:marLeft w:val="0"/>
      <w:marRight w:val="0"/>
      <w:marTop w:val="0"/>
      <w:marBottom w:val="0"/>
      <w:divBdr>
        <w:top w:val="none" w:sz="0" w:space="0" w:color="auto"/>
        <w:left w:val="none" w:sz="0" w:space="0" w:color="auto"/>
        <w:bottom w:val="none" w:sz="0" w:space="0" w:color="auto"/>
        <w:right w:val="none" w:sz="0" w:space="0" w:color="auto"/>
      </w:divBdr>
    </w:div>
    <w:div w:id="1330719707">
      <w:bodyDiv w:val="1"/>
      <w:marLeft w:val="0"/>
      <w:marRight w:val="0"/>
      <w:marTop w:val="0"/>
      <w:marBottom w:val="0"/>
      <w:divBdr>
        <w:top w:val="none" w:sz="0" w:space="0" w:color="auto"/>
        <w:left w:val="none" w:sz="0" w:space="0" w:color="auto"/>
        <w:bottom w:val="none" w:sz="0" w:space="0" w:color="auto"/>
        <w:right w:val="none" w:sz="0" w:space="0" w:color="auto"/>
      </w:divBdr>
    </w:div>
    <w:div w:id="1346328937">
      <w:bodyDiv w:val="1"/>
      <w:marLeft w:val="0"/>
      <w:marRight w:val="0"/>
      <w:marTop w:val="0"/>
      <w:marBottom w:val="0"/>
      <w:divBdr>
        <w:top w:val="none" w:sz="0" w:space="0" w:color="auto"/>
        <w:left w:val="none" w:sz="0" w:space="0" w:color="auto"/>
        <w:bottom w:val="none" w:sz="0" w:space="0" w:color="auto"/>
        <w:right w:val="none" w:sz="0" w:space="0" w:color="auto"/>
      </w:divBdr>
    </w:div>
    <w:div w:id="1376932138">
      <w:bodyDiv w:val="1"/>
      <w:marLeft w:val="0"/>
      <w:marRight w:val="0"/>
      <w:marTop w:val="0"/>
      <w:marBottom w:val="0"/>
      <w:divBdr>
        <w:top w:val="none" w:sz="0" w:space="0" w:color="auto"/>
        <w:left w:val="none" w:sz="0" w:space="0" w:color="auto"/>
        <w:bottom w:val="none" w:sz="0" w:space="0" w:color="auto"/>
        <w:right w:val="none" w:sz="0" w:space="0" w:color="auto"/>
      </w:divBdr>
    </w:div>
    <w:div w:id="1382707890">
      <w:bodyDiv w:val="1"/>
      <w:marLeft w:val="0"/>
      <w:marRight w:val="0"/>
      <w:marTop w:val="0"/>
      <w:marBottom w:val="0"/>
      <w:divBdr>
        <w:top w:val="none" w:sz="0" w:space="0" w:color="auto"/>
        <w:left w:val="none" w:sz="0" w:space="0" w:color="auto"/>
        <w:bottom w:val="none" w:sz="0" w:space="0" w:color="auto"/>
        <w:right w:val="none" w:sz="0" w:space="0" w:color="auto"/>
      </w:divBdr>
    </w:div>
    <w:div w:id="1386445677">
      <w:bodyDiv w:val="1"/>
      <w:marLeft w:val="0"/>
      <w:marRight w:val="0"/>
      <w:marTop w:val="0"/>
      <w:marBottom w:val="0"/>
      <w:divBdr>
        <w:top w:val="none" w:sz="0" w:space="0" w:color="auto"/>
        <w:left w:val="none" w:sz="0" w:space="0" w:color="auto"/>
        <w:bottom w:val="none" w:sz="0" w:space="0" w:color="auto"/>
        <w:right w:val="none" w:sz="0" w:space="0" w:color="auto"/>
      </w:divBdr>
    </w:div>
    <w:div w:id="1392852904">
      <w:bodyDiv w:val="1"/>
      <w:marLeft w:val="0"/>
      <w:marRight w:val="0"/>
      <w:marTop w:val="0"/>
      <w:marBottom w:val="0"/>
      <w:divBdr>
        <w:top w:val="none" w:sz="0" w:space="0" w:color="auto"/>
        <w:left w:val="none" w:sz="0" w:space="0" w:color="auto"/>
        <w:bottom w:val="none" w:sz="0" w:space="0" w:color="auto"/>
        <w:right w:val="none" w:sz="0" w:space="0" w:color="auto"/>
      </w:divBdr>
    </w:div>
    <w:div w:id="1398868637">
      <w:bodyDiv w:val="1"/>
      <w:marLeft w:val="0"/>
      <w:marRight w:val="0"/>
      <w:marTop w:val="0"/>
      <w:marBottom w:val="0"/>
      <w:divBdr>
        <w:top w:val="none" w:sz="0" w:space="0" w:color="auto"/>
        <w:left w:val="none" w:sz="0" w:space="0" w:color="auto"/>
        <w:bottom w:val="none" w:sz="0" w:space="0" w:color="auto"/>
        <w:right w:val="none" w:sz="0" w:space="0" w:color="auto"/>
      </w:divBdr>
    </w:div>
    <w:div w:id="1429617350">
      <w:bodyDiv w:val="1"/>
      <w:marLeft w:val="0"/>
      <w:marRight w:val="0"/>
      <w:marTop w:val="0"/>
      <w:marBottom w:val="0"/>
      <w:divBdr>
        <w:top w:val="none" w:sz="0" w:space="0" w:color="auto"/>
        <w:left w:val="none" w:sz="0" w:space="0" w:color="auto"/>
        <w:bottom w:val="none" w:sz="0" w:space="0" w:color="auto"/>
        <w:right w:val="none" w:sz="0" w:space="0" w:color="auto"/>
      </w:divBdr>
    </w:div>
    <w:div w:id="1430927583">
      <w:bodyDiv w:val="1"/>
      <w:marLeft w:val="0"/>
      <w:marRight w:val="0"/>
      <w:marTop w:val="0"/>
      <w:marBottom w:val="0"/>
      <w:divBdr>
        <w:top w:val="none" w:sz="0" w:space="0" w:color="auto"/>
        <w:left w:val="none" w:sz="0" w:space="0" w:color="auto"/>
        <w:bottom w:val="none" w:sz="0" w:space="0" w:color="auto"/>
        <w:right w:val="none" w:sz="0" w:space="0" w:color="auto"/>
      </w:divBdr>
    </w:div>
    <w:div w:id="1431193232">
      <w:bodyDiv w:val="1"/>
      <w:marLeft w:val="0"/>
      <w:marRight w:val="0"/>
      <w:marTop w:val="0"/>
      <w:marBottom w:val="0"/>
      <w:divBdr>
        <w:top w:val="none" w:sz="0" w:space="0" w:color="auto"/>
        <w:left w:val="none" w:sz="0" w:space="0" w:color="auto"/>
        <w:bottom w:val="none" w:sz="0" w:space="0" w:color="auto"/>
        <w:right w:val="none" w:sz="0" w:space="0" w:color="auto"/>
      </w:divBdr>
    </w:div>
    <w:div w:id="1435326409">
      <w:bodyDiv w:val="1"/>
      <w:marLeft w:val="0"/>
      <w:marRight w:val="0"/>
      <w:marTop w:val="0"/>
      <w:marBottom w:val="0"/>
      <w:divBdr>
        <w:top w:val="none" w:sz="0" w:space="0" w:color="auto"/>
        <w:left w:val="none" w:sz="0" w:space="0" w:color="auto"/>
        <w:bottom w:val="none" w:sz="0" w:space="0" w:color="auto"/>
        <w:right w:val="none" w:sz="0" w:space="0" w:color="auto"/>
      </w:divBdr>
    </w:div>
    <w:div w:id="1455248689">
      <w:bodyDiv w:val="1"/>
      <w:marLeft w:val="0"/>
      <w:marRight w:val="0"/>
      <w:marTop w:val="0"/>
      <w:marBottom w:val="0"/>
      <w:divBdr>
        <w:top w:val="none" w:sz="0" w:space="0" w:color="auto"/>
        <w:left w:val="none" w:sz="0" w:space="0" w:color="auto"/>
        <w:bottom w:val="none" w:sz="0" w:space="0" w:color="auto"/>
        <w:right w:val="none" w:sz="0" w:space="0" w:color="auto"/>
      </w:divBdr>
    </w:div>
    <w:div w:id="1505700959">
      <w:bodyDiv w:val="1"/>
      <w:marLeft w:val="0"/>
      <w:marRight w:val="0"/>
      <w:marTop w:val="0"/>
      <w:marBottom w:val="0"/>
      <w:divBdr>
        <w:top w:val="none" w:sz="0" w:space="0" w:color="auto"/>
        <w:left w:val="none" w:sz="0" w:space="0" w:color="auto"/>
        <w:bottom w:val="none" w:sz="0" w:space="0" w:color="auto"/>
        <w:right w:val="none" w:sz="0" w:space="0" w:color="auto"/>
      </w:divBdr>
    </w:div>
    <w:div w:id="1505781339">
      <w:bodyDiv w:val="1"/>
      <w:marLeft w:val="0"/>
      <w:marRight w:val="0"/>
      <w:marTop w:val="0"/>
      <w:marBottom w:val="0"/>
      <w:divBdr>
        <w:top w:val="none" w:sz="0" w:space="0" w:color="auto"/>
        <w:left w:val="none" w:sz="0" w:space="0" w:color="auto"/>
        <w:bottom w:val="none" w:sz="0" w:space="0" w:color="auto"/>
        <w:right w:val="none" w:sz="0" w:space="0" w:color="auto"/>
      </w:divBdr>
    </w:div>
    <w:div w:id="1520315060">
      <w:bodyDiv w:val="1"/>
      <w:marLeft w:val="0"/>
      <w:marRight w:val="0"/>
      <w:marTop w:val="0"/>
      <w:marBottom w:val="0"/>
      <w:divBdr>
        <w:top w:val="none" w:sz="0" w:space="0" w:color="auto"/>
        <w:left w:val="none" w:sz="0" w:space="0" w:color="auto"/>
        <w:bottom w:val="none" w:sz="0" w:space="0" w:color="auto"/>
        <w:right w:val="none" w:sz="0" w:space="0" w:color="auto"/>
      </w:divBdr>
    </w:div>
    <w:div w:id="1523931596">
      <w:bodyDiv w:val="1"/>
      <w:marLeft w:val="0"/>
      <w:marRight w:val="0"/>
      <w:marTop w:val="0"/>
      <w:marBottom w:val="0"/>
      <w:divBdr>
        <w:top w:val="none" w:sz="0" w:space="0" w:color="auto"/>
        <w:left w:val="none" w:sz="0" w:space="0" w:color="auto"/>
        <w:bottom w:val="none" w:sz="0" w:space="0" w:color="auto"/>
        <w:right w:val="none" w:sz="0" w:space="0" w:color="auto"/>
      </w:divBdr>
    </w:div>
    <w:div w:id="1564636181">
      <w:bodyDiv w:val="1"/>
      <w:marLeft w:val="0"/>
      <w:marRight w:val="0"/>
      <w:marTop w:val="0"/>
      <w:marBottom w:val="0"/>
      <w:divBdr>
        <w:top w:val="none" w:sz="0" w:space="0" w:color="auto"/>
        <w:left w:val="none" w:sz="0" w:space="0" w:color="auto"/>
        <w:bottom w:val="none" w:sz="0" w:space="0" w:color="auto"/>
        <w:right w:val="none" w:sz="0" w:space="0" w:color="auto"/>
      </w:divBdr>
    </w:div>
    <w:div w:id="1579902722">
      <w:bodyDiv w:val="1"/>
      <w:marLeft w:val="0"/>
      <w:marRight w:val="0"/>
      <w:marTop w:val="0"/>
      <w:marBottom w:val="0"/>
      <w:divBdr>
        <w:top w:val="none" w:sz="0" w:space="0" w:color="auto"/>
        <w:left w:val="none" w:sz="0" w:space="0" w:color="auto"/>
        <w:bottom w:val="none" w:sz="0" w:space="0" w:color="auto"/>
        <w:right w:val="none" w:sz="0" w:space="0" w:color="auto"/>
      </w:divBdr>
    </w:div>
    <w:div w:id="1648851805">
      <w:bodyDiv w:val="1"/>
      <w:marLeft w:val="0"/>
      <w:marRight w:val="0"/>
      <w:marTop w:val="0"/>
      <w:marBottom w:val="0"/>
      <w:divBdr>
        <w:top w:val="none" w:sz="0" w:space="0" w:color="auto"/>
        <w:left w:val="none" w:sz="0" w:space="0" w:color="auto"/>
        <w:bottom w:val="none" w:sz="0" w:space="0" w:color="auto"/>
        <w:right w:val="none" w:sz="0" w:space="0" w:color="auto"/>
      </w:divBdr>
    </w:div>
    <w:div w:id="1650356415">
      <w:bodyDiv w:val="1"/>
      <w:marLeft w:val="0"/>
      <w:marRight w:val="0"/>
      <w:marTop w:val="0"/>
      <w:marBottom w:val="0"/>
      <w:divBdr>
        <w:top w:val="none" w:sz="0" w:space="0" w:color="auto"/>
        <w:left w:val="none" w:sz="0" w:space="0" w:color="auto"/>
        <w:bottom w:val="none" w:sz="0" w:space="0" w:color="auto"/>
        <w:right w:val="none" w:sz="0" w:space="0" w:color="auto"/>
      </w:divBdr>
    </w:div>
    <w:div w:id="1690446827">
      <w:bodyDiv w:val="1"/>
      <w:marLeft w:val="0"/>
      <w:marRight w:val="0"/>
      <w:marTop w:val="0"/>
      <w:marBottom w:val="0"/>
      <w:divBdr>
        <w:top w:val="none" w:sz="0" w:space="0" w:color="auto"/>
        <w:left w:val="none" w:sz="0" w:space="0" w:color="auto"/>
        <w:bottom w:val="none" w:sz="0" w:space="0" w:color="auto"/>
        <w:right w:val="none" w:sz="0" w:space="0" w:color="auto"/>
      </w:divBdr>
    </w:div>
    <w:div w:id="1731341142">
      <w:bodyDiv w:val="1"/>
      <w:marLeft w:val="0"/>
      <w:marRight w:val="0"/>
      <w:marTop w:val="0"/>
      <w:marBottom w:val="0"/>
      <w:divBdr>
        <w:top w:val="none" w:sz="0" w:space="0" w:color="auto"/>
        <w:left w:val="none" w:sz="0" w:space="0" w:color="auto"/>
        <w:bottom w:val="none" w:sz="0" w:space="0" w:color="auto"/>
        <w:right w:val="none" w:sz="0" w:space="0" w:color="auto"/>
      </w:divBdr>
    </w:div>
    <w:div w:id="1734035509">
      <w:bodyDiv w:val="1"/>
      <w:marLeft w:val="0"/>
      <w:marRight w:val="0"/>
      <w:marTop w:val="0"/>
      <w:marBottom w:val="0"/>
      <w:divBdr>
        <w:top w:val="none" w:sz="0" w:space="0" w:color="auto"/>
        <w:left w:val="none" w:sz="0" w:space="0" w:color="auto"/>
        <w:bottom w:val="none" w:sz="0" w:space="0" w:color="auto"/>
        <w:right w:val="none" w:sz="0" w:space="0" w:color="auto"/>
      </w:divBdr>
    </w:div>
    <w:div w:id="1774981462">
      <w:bodyDiv w:val="1"/>
      <w:marLeft w:val="0"/>
      <w:marRight w:val="0"/>
      <w:marTop w:val="0"/>
      <w:marBottom w:val="0"/>
      <w:divBdr>
        <w:top w:val="none" w:sz="0" w:space="0" w:color="auto"/>
        <w:left w:val="none" w:sz="0" w:space="0" w:color="auto"/>
        <w:bottom w:val="none" w:sz="0" w:space="0" w:color="auto"/>
        <w:right w:val="none" w:sz="0" w:space="0" w:color="auto"/>
      </w:divBdr>
    </w:div>
    <w:div w:id="1778525377">
      <w:bodyDiv w:val="1"/>
      <w:marLeft w:val="0"/>
      <w:marRight w:val="0"/>
      <w:marTop w:val="0"/>
      <w:marBottom w:val="0"/>
      <w:divBdr>
        <w:top w:val="none" w:sz="0" w:space="0" w:color="auto"/>
        <w:left w:val="none" w:sz="0" w:space="0" w:color="auto"/>
        <w:bottom w:val="none" w:sz="0" w:space="0" w:color="auto"/>
        <w:right w:val="none" w:sz="0" w:space="0" w:color="auto"/>
      </w:divBdr>
    </w:div>
    <w:div w:id="1785072641">
      <w:bodyDiv w:val="1"/>
      <w:marLeft w:val="0"/>
      <w:marRight w:val="0"/>
      <w:marTop w:val="0"/>
      <w:marBottom w:val="0"/>
      <w:divBdr>
        <w:top w:val="none" w:sz="0" w:space="0" w:color="auto"/>
        <w:left w:val="none" w:sz="0" w:space="0" w:color="auto"/>
        <w:bottom w:val="none" w:sz="0" w:space="0" w:color="auto"/>
        <w:right w:val="none" w:sz="0" w:space="0" w:color="auto"/>
      </w:divBdr>
    </w:div>
    <w:div w:id="1841697238">
      <w:bodyDiv w:val="1"/>
      <w:marLeft w:val="0"/>
      <w:marRight w:val="0"/>
      <w:marTop w:val="0"/>
      <w:marBottom w:val="0"/>
      <w:divBdr>
        <w:top w:val="none" w:sz="0" w:space="0" w:color="auto"/>
        <w:left w:val="none" w:sz="0" w:space="0" w:color="auto"/>
        <w:bottom w:val="none" w:sz="0" w:space="0" w:color="auto"/>
        <w:right w:val="none" w:sz="0" w:space="0" w:color="auto"/>
      </w:divBdr>
    </w:div>
    <w:div w:id="1853954683">
      <w:bodyDiv w:val="1"/>
      <w:marLeft w:val="0"/>
      <w:marRight w:val="0"/>
      <w:marTop w:val="0"/>
      <w:marBottom w:val="0"/>
      <w:divBdr>
        <w:top w:val="none" w:sz="0" w:space="0" w:color="auto"/>
        <w:left w:val="none" w:sz="0" w:space="0" w:color="auto"/>
        <w:bottom w:val="none" w:sz="0" w:space="0" w:color="auto"/>
        <w:right w:val="none" w:sz="0" w:space="0" w:color="auto"/>
      </w:divBdr>
    </w:div>
    <w:div w:id="1880773276">
      <w:bodyDiv w:val="1"/>
      <w:marLeft w:val="0"/>
      <w:marRight w:val="0"/>
      <w:marTop w:val="0"/>
      <w:marBottom w:val="0"/>
      <w:divBdr>
        <w:top w:val="none" w:sz="0" w:space="0" w:color="auto"/>
        <w:left w:val="none" w:sz="0" w:space="0" w:color="auto"/>
        <w:bottom w:val="none" w:sz="0" w:space="0" w:color="auto"/>
        <w:right w:val="none" w:sz="0" w:space="0" w:color="auto"/>
      </w:divBdr>
    </w:div>
    <w:div w:id="1883518486">
      <w:bodyDiv w:val="1"/>
      <w:marLeft w:val="0"/>
      <w:marRight w:val="0"/>
      <w:marTop w:val="0"/>
      <w:marBottom w:val="0"/>
      <w:divBdr>
        <w:top w:val="none" w:sz="0" w:space="0" w:color="auto"/>
        <w:left w:val="none" w:sz="0" w:space="0" w:color="auto"/>
        <w:bottom w:val="none" w:sz="0" w:space="0" w:color="auto"/>
        <w:right w:val="none" w:sz="0" w:space="0" w:color="auto"/>
      </w:divBdr>
    </w:div>
    <w:div w:id="1940600220">
      <w:bodyDiv w:val="1"/>
      <w:marLeft w:val="0"/>
      <w:marRight w:val="0"/>
      <w:marTop w:val="0"/>
      <w:marBottom w:val="0"/>
      <w:divBdr>
        <w:top w:val="none" w:sz="0" w:space="0" w:color="auto"/>
        <w:left w:val="none" w:sz="0" w:space="0" w:color="auto"/>
        <w:bottom w:val="none" w:sz="0" w:space="0" w:color="auto"/>
        <w:right w:val="none" w:sz="0" w:space="0" w:color="auto"/>
      </w:divBdr>
    </w:div>
    <w:div w:id="1943412573">
      <w:bodyDiv w:val="1"/>
      <w:marLeft w:val="0"/>
      <w:marRight w:val="0"/>
      <w:marTop w:val="0"/>
      <w:marBottom w:val="0"/>
      <w:divBdr>
        <w:top w:val="none" w:sz="0" w:space="0" w:color="auto"/>
        <w:left w:val="none" w:sz="0" w:space="0" w:color="auto"/>
        <w:bottom w:val="none" w:sz="0" w:space="0" w:color="auto"/>
        <w:right w:val="none" w:sz="0" w:space="0" w:color="auto"/>
      </w:divBdr>
    </w:div>
    <w:div w:id="1947344881">
      <w:bodyDiv w:val="1"/>
      <w:marLeft w:val="0"/>
      <w:marRight w:val="0"/>
      <w:marTop w:val="0"/>
      <w:marBottom w:val="0"/>
      <w:divBdr>
        <w:top w:val="none" w:sz="0" w:space="0" w:color="auto"/>
        <w:left w:val="none" w:sz="0" w:space="0" w:color="auto"/>
        <w:bottom w:val="none" w:sz="0" w:space="0" w:color="auto"/>
        <w:right w:val="none" w:sz="0" w:space="0" w:color="auto"/>
      </w:divBdr>
    </w:div>
    <w:div w:id="1947493448">
      <w:bodyDiv w:val="1"/>
      <w:marLeft w:val="0"/>
      <w:marRight w:val="0"/>
      <w:marTop w:val="0"/>
      <w:marBottom w:val="0"/>
      <w:divBdr>
        <w:top w:val="none" w:sz="0" w:space="0" w:color="auto"/>
        <w:left w:val="none" w:sz="0" w:space="0" w:color="auto"/>
        <w:bottom w:val="none" w:sz="0" w:space="0" w:color="auto"/>
        <w:right w:val="none" w:sz="0" w:space="0" w:color="auto"/>
      </w:divBdr>
    </w:div>
    <w:div w:id="1967930668">
      <w:bodyDiv w:val="1"/>
      <w:marLeft w:val="0"/>
      <w:marRight w:val="0"/>
      <w:marTop w:val="0"/>
      <w:marBottom w:val="0"/>
      <w:divBdr>
        <w:top w:val="none" w:sz="0" w:space="0" w:color="auto"/>
        <w:left w:val="none" w:sz="0" w:space="0" w:color="auto"/>
        <w:bottom w:val="none" w:sz="0" w:space="0" w:color="auto"/>
        <w:right w:val="none" w:sz="0" w:space="0" w:color="auto"/>
      </w:divBdr>
    </w:div>
    <w:div w:id="1968319395">
      <w:bodyDiv w:val="1"/>
      <w:marLeft w:val="0"/>
      <w:marRight w:val="0"/>
      <w:marTop w:val="0"/>
      <w:marBottom w:val="0"/>
      <w:divBdr>
        <w:top w:val="none" w:sz="0" w:space="0" w:color="auto"/>
        <w:left w:val="none" w:sz="0" w:space="0" w:color="auto"/>
        <w:bottom w:val="none" w:sz="0" w:space="0" w:color="auto"/>
        <w:right w:val="none" w:sz="0" w:space="0" w:color="auto"/>
      </w:divBdr>
    </w:div>
    <w:div w:id="1974211614">
      <w:bodyDiv w:val="1"/>
      <w:marLeft w:val="0"/>
      <w:marRight w:val="0"/>
      <w:marTop w:val="0"/>
      <w:marBottom w:val="0"/>
      <w:divBdr>
        <w:top w:val="none" w:sz="0" w:space="0" w:color="auto"/>
        <w:left w:val="none" w:sz="0" w:space="0" w:color="auto"/>
        <w:bottom w:val="none" w:sz="0" w:space="0" w:color="auto"/>
        <w:right w:val="none" w:sz="0" w:space="0" w:color="auto"/>
      </w:divBdr>
    </w:div>
    <w:div w:id="1993832711">
      <w:bodyDiv w:val="1"/>
      <w:marLeft w:val="0"/>
      <w:marRight w:val="0"/>
      <w:marTop w:val="0"/>
      <w:marBottom w:val="0"/>
      <w:divBdr>
        <w:top w:val="none" w:sz="0" w:space="0" w:color="auto"/>
        <w:left w:val="none" w:sz="0" w:space="0" w:color="auto"/>
        <w:bottom w:val="none" w:sz="0" w:space="0" w:color="auto"/>
        <w:right w:val="none" w:sz="0" w:space="0" w:color="auto"/>
      </w:divBdr>
    </w:div>
    <w:div w:id="1996571280">
      <w:bodyDiv w:val="1"/>
      <w:marLeft w:val="0"/>
      <w:marRight w:val="0"/>
      <w:marTop w:val="0"/>
      <w:marBottom w:val="0"/>
      <w:divBdr>
        <w:top w:val="none" w:sz="0" w:space="0" w:color="auto"/>
        <w:left w:val="none" w:sz="0" w:space="0" w:color="auto"/>
        <w:bottom w:val="none" w:sz="0" w:space="0" w:color="auto"/>
        <w:right w:val="none" w:sz="0" w:space="0" w:color="auto"/>
      </w:divBdr>
    </w:div>
    <w:div w:id="2007633277">
      <w:bodyDiv w:val="1"/>
      <w:marLeft w:val="0"/>
      <w:marRight w:val="0"/>
      <w:marTop w:val="0"/>
      <w:marBottom w:val="0"/>
      <w:divBdr>
        <w:top w:val="none" w:sz="0" w:space="0" w:color="auto"/>
        <w:left w:val="none" w:sz="0" w:space="0" w:color="auto"/>
        <w:bottom w:val="none" w:sz="0" w:space="0" w:color="auto"/>
        <w:right w:val="none" w:sz="0" w:space="0" w:color="auto"/>
      </w:divBdr>
    </w:div>
    <w:div w:id="2014599849">
      <w:bodyDiv w:val="1"/>
      <w:marLeft w:val="0"/>
      <w:marRight w:val="0"/>
      <w:marTop w:val="0"/>
      <w:marBottom w:val="0"/>
      <w:divBdr>
        <w:top w:val="none" w:sz="0" w:space="0" w:color="auto"/>
        <w:left w:val="none" w:sz="0" w:space="0" w:color="auto"/>
        <w:bottom w:val="none" w:sz="0" w:space="0" w:color="auto"/>
        <w:right w:val="none" w:sz="0" w:space="0" w:color="auto"/>
      </w:divBdr>
    </w:div>
    <w:div w:id="2040620377">
      <w:bodyDiv w:val="1"/>
      <w:marLeft w:val="0"/>
      <w:marRight w:val="0"/>
      <w:marTop w:val="0"/>
      <w:marBottom w:val="0"/>
      <w:divBdr>
        <w:top w:val="none" w:sz="0" w:space="0" w:color="auto"/>
        <w:left w:val="none" w:sz="0" w:space="0" w:color="auto"/>
        <w:bottom w:val="none" w:sz="0" w:space="0" w:color="auto"/>
        <w:right w:val="none" w:sz="0" w:space="0" w:color="auto"/>
      </w:divBdr>
    </w:div>
    <w:div w:id="2042852409">
      <w:bodyDiv w:val="1"/>
      <w:marLeft w:val="0"/>
      <w:marRight w:val="0"/>
      <w:marTop w:val="0"/>
      <w:marBottom w:val="0"/>
      <w:divBdr>
        <w:top w:val="none" w:sz="0" w:space="0" w:color="auto"/>
        <w:left w:val="none" w:sz="0" w:space="0" w:color="auto"/>
        <w:bottom w:val="none" w:sz="0" w:space="0" w:color="auto"/>
        <w:right w:val="none" w:sz="0" w:space="0" w:color="auto"/>
      </w:divBdr>
    </w:div>
    <w:div w:id="2060594981">
      <w:bodyDiv w:val="1"/>
      <w:marLeft w:val="0"/>
      <w:marRight w:val="0"/>
      <w:marTop w:val="0"/>
      <w:marBottom w:val="0"/>
      <w:divBdr>
        <w:top w:val="none" w:sz="0" w:space="0" w:color="auto"/>
        <w:left w:val="none" w:sz="0" w:space="0" w:color="auto"/>
        <w:bottom w:val="none" w:sz="0" w:space="0" w:color="auto"/>
        <w:right w:val="none" w:sz="0" w:space="0" w:color="auto"/>
      </w:divBdr>
    </w:div>
    <w:div w:id="2062099124">
      <w:bodyDiv w:val="1"/>
      <w:marLeft w:val="0"/>
      <w:marRight w:val="0"/>
      <w:marTop w:val="0"/>
      <w:marBottom w:val="0"/>
      <w:divBdr>
        <w:top w:val="none" w:sz="0" w:space="0" w:color="auto"/>
        <w:left w:val="none" w:sz="0" w:space="0" w:color="auto"/>
        <w:bottom w:val="none" w:sz="0" w:space="0" w:color="auto"/>
        <w:right w:val="none" w:sz="0" w:space="0" w:color="auto"/>
      </w:divBdr>
    </w:div>
    <w:div w:id="2065760296">
      <w:bodyDiv w:val="1"/>
      <w:marLeft w:val="0"/>
      <w:marRight w:val="0"/>
      <w:marTop w:val="0"/>
      <w:marBottom w:val="0"/>
      <w:divBdr>
        <w:top w:val="none" w:sz="0" w:space="0" w:color="auto"/>
        <w:left w:val="none" w:sz="0" w:space="0" w:color="auto"/>
        <w:bottom w:val="none" w:sz="0" w:space="0" w:color="auto"/>
        <w:right w:val="none" w:sz="0" w:space="0" w:color="auto"/>
      </w:divBdr>
    </w:div>
    <w:div w:id="2084137833">
      <w:bodyDiv w:val="1"/>
      <w:marLeft w:val="0"/>
      <w:marRight w:val="0"/>
      <w:marTop w:val="0"/>
      <w:marBottom w:val="0"/>
      <w:divBdr>
        <w:top w:val="none" w:sz="0" w:space="0" w:color="auto"/>
        <w:left w:val="none" w:sz="0" w:space="0" w:color="auto"/>
        <w:bottom w:val="none" w:sz="0" w:space="0" w:color="auto"/>
        <w:right w:val="none" w:sz="0" w:space="0" w:color="auto"/>
      </w:divBdr>
    </w:div>
    <w:div w:id="2085688835">
      <w:bodyDiv w:val="1"/>
      <w:marLeft w:val="0"/>
      <w:marRight w:val="0"/>
      <w:marTop w:val="0"/>
      <w:marBottom w:val="0"/>
      <w:divBdr>
        <w:top w:val="none" w:sz="0" w:space="0" w:color="auto"/>
        <w:left w:val="none" w:sz="0" w:space="0" w:color="auto"/>
        <w:bottom w:val="none" w:sz="0" w:space="0" w:color="auto"/>
        <w:right w:val="none" w:sz="0" w:space="0" w:color="auto"/>
      </w:divBdr>
    </w:div>
    <w:div w:id="2100251534">
      <w:bodyDiv w:val="1"/>
      <w:marLeft w:val="0"/>
      <w:marRight w:val="0"/>
      <w:marTop w:val="0"/>
      <w:marBottom w:val="0"/>
      <w:divBdr>
        <w:top w:val="none" w:sz="0" w:space="0" w:color="auto"/>
        <w:left w:val="none" w:sz="0" w:space="0" w:color="auto"/>
        <w:bottom w:val="none" w:sz="0" w:space="0" w:color="auto"/>
        <w:right w:val="none" w:sz="0" w:space="0" w:color="auto"/>
      </w:divBdr>
    </w:div>
    <w:div w:id="2100439865">
      <w:bodyDiv w:val="1"/>
      <w:marLeft w:val="0"/>
      <w:marRight w:val="0"/>
      <w:marTop w:val="0"/>
      <w:marBottom w:val="0"/>
      <w:divBdr>
        <w:top w:val="none" w:sz="0" w:space="0" w:color="auto"/>
        <w:left w:val="none" w:sz="0" w:space="0" w:color="auto"/>
        <w:bottom w:val="none" w:sz="0" w:space="0" w:color="auto"/>
        <w:right w:val="none" w:sz="0" w:space="0" w:color="auto"/>
      </w:divBdr>
    </w:div>
    <w:div w:id="2114861230">
      <w:bodyDiv w:val="1"/>
      <w:marLeft w:val="0"/>
      <w:marRight w:val="0"/>
      <w:marTop w:val="0"/>
      <w:marBottom w:val="0"/>
      <w:divBdr>
        <w:top w:val="none" w:sz="0" w:space="0" w:color="auto"/>
        <w:left w:val="none" w:sz="0" w:space="0" w:color="auto"/>
        <w:bottom w:val="none" w:sz="0" w:space="0" w:color="auto"/>
        <w:right w:val="none" w:sz="0" w:space="0" w:color="auto"/>
      </w:divBdr>
    </w:div>
    <w:div w:id="2143962479">
      <w:bodyDiv w:val="1"/>
      <w:marLeft w:val="0"/>
      <w:marRight w:val="0"/>
      <w:marTop w:val="0"/>
      <w:marBottom w:val="0"/>
      <w:divBdr>
        <w:top w:val="none" w:sz="0" w:space="0" w:color="auto"/>
        <w:left w:val="none" w:sz="0" w:space="0" w:color="auto"/>
        <w:bottom w:val="none" w:sz="0" w:space="0" w:color="auto"/>
        <w:right w:val="none" w:sz="0" w:space="0" w:color="auto"/>
      </w:divBdr>
    </w:div>
    <w:div w:id="2145468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itchburgma.gov/DocumentCenter/View/16425/boh-Meeting-Minutes-Oct-10-2024_" TargetMode="External"/><Relationship Id="rId5" Type="http://schemas.openxmlformats.org/officeDocument/2006/relationships/webSettings" Target="webSettings.xml"/><Relationship Id="rId10" Type="http://schemas.openxmlformats.org/officeDocument/2006/relationships/hyperlink" Target="https://www.fitchburgma.gov/DocumentCenter/View/16447/AnnRpt2023" TargetMode="External"/><Relationship Id="rId4" Type="http://schemas.openxmlformats.org/officeDocument/2006/relationships/settings" Target="settings.xml"/><Relationship Id="rId9" Type="http://schemas.openxmlformats.org/officeDocument/2006/relationships/hyperlink" Target="https://www.fitchburgma.gov/DocumentCenter/View/16467/Fitchburg-Retirement-CY2025-Budge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623EF0-1513-41BB-9342-B7C55D19EC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4</Pages>
  <Words>1193</Words>
  <Characters>6801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City of Fitchburg</Company>
  <LinksUpToDate>false</LinksUpToDate>
  <CharactersWithSpaces>7979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Keese, Elizabeth</dc:creator>
  <cp:keywords/>
  <dc:description/>
  <cp:lastModifiedBy>Bilotta, Joanna</cp:lastModifiedBy>
  <cp:revision>17</cp:revision>
  <cp:lastPrinted>2024-04-17T15:44:00Z</cp:lastPrinted>
  <dcterms:created xsi:type="dcterms:W3CDTF">2024-12-16T16:55:00Z</dcterms:created>
  <dcterms:modified xsi:type="dcterms:W3CDTF">2025-01-03T15:32:00Z</dcterms:modified>
</cp:coreProperties>
</file>